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D5C" w:rsidRDefault="00267D5C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67D5C" w:rsidRDefault="00267D5C">
      <w:pPr>
        <w:pStyle w:val="ConsPlusNormal"/>
        <w:jc w:val="both"/>
        <w:outlineLvl w:val="0"/>
      </w:pPr>
    </w:p>
    <w:p w:rsidR="00267D5C" w:rsidRDefault="00267D5C">
      <w:pPr>
        <w:pStyle w:val="ConsPlusTitle"/>
        <w:jc w:val="center"/>
        <w:outlineLvl w:val="0"/>
      </w:pPr>
      <w:r>
        <w:t>ПРАВИТЕЛЬСТВО РЕСПУБЛИКИ АЛТАЙ</w:t>
      </w:r>
    </w:p>
    <w:p w:rsidR="00267D5C" w:rsidRDefault="00267D5C">
      <w:pPr>
        <w:pStyle w:val="ConsPlusTitle"/>
        <w:jc w:val="center"/>
      </w:pPr>
    </w:p>
    <w:p w:rsidR="00267D5C" w:rsidRDefault="00267D5C">
      <w:pPr>
        <w:pStyle w:val="ConsPlusTitle"/>
        <w:jc w:val="center"/>
      </w:pPr>
      <w:r>
        <w:t>ПОСТАНОВЛЕНИЕ</w:t>
      </w:r>
    </w:p>
    <w:p w:rsidR="00267D5C" w:rsidRDefault="00267D5C">
      <w:pPr>
        <w:pStyle w:val="ConsPlusTitle"/>
        <w:jc w:val="center"/>
      </w:pPr>
    </w:p>
    <w:p w:rsidR="00267D5C" w:rsidRDefault="00267D5C">
      <w:pPr>
        <w:pStyle w:val="ConsPlusTitle"/>
        <w:jc w:val="center"/>
      </w:pPr>
      <w:r>
        <w:t>от 5 мая 2017 г. N 102</w:t>
      </w:r>
    </w:p>
    <w:p w:rsidR="00267D5C" w:rsidRDefault="00267D5C">
      <w:pPr>
        <w:pStyle w:val="ConsPlusTitle"/>
        <w:jc w:val="center"/>
      </w:pPr>
    </w:p>
    <w:p w:rsidR="00267D5C" w:rsidRDefault="00267D5C">
      <w:pPr>
        <w:pStyle w:val="ConsPlusTitle"/>
        <w:jc w:val="center"/>
      </w:pPr>
      <w:r>
        <w:t>ОБ УТВЕРЖДЕНИИ ОТЧЕТА ОБ ИСПОЛНЕНИИ РЕСПУБЛИКАНСКОГО БЮДЖЕТА</w:t>
      </w:r>
    </w:p>
    <w:p w:rsidR="00267D5C" w:rsidRDefault="00267D5C">
      <w:pPr>
        <w:pStyle w:val="ConsPlusTitle"/>
        <w:jc w:val="center"/>
      </w:pPr>
      <w:r>
        <w:t>РЕСПУБЛИКИ АЛТАЙ ЗА ПЕРВЫЙ КВАРТАЛ 2017 ГОДА</w:t>
      </w:r>
    </w:p>
    <w:p w:rsidR="00267D5C" w:rsidRDefault="00267D5C">
      <w:pPr>
        <w:pStyle w:val="ConsPlusNormal"/>
        <w:jc w:val="both"/>
      </w:pPr>
    </w:p>
    <w:p w:rsidR="00267D5C" w:rsidRDefault="00267D5C">
      <w:pPr>
        <w:pStyle w:val="ConsPlusNormal"/>
        <w:ind w:firstLine="540"/>
        <w:jc w:val="both"/>
      </w:pPr>
      <w:r>
        <w:t>Правительство Республики Алтай постановляет:</w:t>
      </w:r>
    </w:p>
    <w:p w:rsidR="00267D5C" w:rsidRDefault="00267D5C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28" w:history="1">
        <w:r>
          <w:rPr>
            <w:color w:val="0000FF"/>
          </w:rPr>
          <w:t>отчет</w:t>
        </w:r>
      </w:hyperlink>
      <w:r>
        <w:t xml:space="preserve"> об исполнении республиканского бюджета Республики Алтай за первый квартал 2017 года.</w:t>
      </w:r>
    </w:p>
    <w:p w:rsidR="00267D5C" w:rsidRDefault="00267D5C">
      <w:pPr>
        <w:pStyle w:val="ConsPlusNormal"/>
        <w:jc w:val="both"/>
      </w:pPr>
    </w:p>
    <w:p w:rsidR="00267D5C" w:rsidRDefault="00267D5C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267D5C" w:rsidRDefault="00267D5C">
      <w:pPr>
        <w:pStyle w:val="ConsPlusNormal"/>
        <w:jc w:val="right"/>
      </w:pPr>
      <w:r>
        <w:t>Главы Республики Алтай,</w:t>
      </w:r>
    </w:p>
    <w:p w:rsidR="00267D5C" w:rsidRDefault="00267D5C">
      <w:pPr>
        <w:pStyle w:val="ConsPlusNormal"/>
        <w:jc w:val="right"/>
      </w:pPr>
      <w:r>
        <w:t>Председателя Правительства</w:t>
      </w:r>
    </w:p>
    <w:p w:rsidR="00267D5C" w:rsidRDefault="00267D5C">
      <w:pPr>
        <w:pStyle w:val="ConsPlusNormal"/>
        <w:jc w:val="right"/>
      </w:pPr>
      <w:r>
        <w:t>Республики Алтай</w:t>
      </w:r>
    </w:p>
    <w:p w:rsidR="00267D5C" w:rsidRDefault="00267D5C">
      <w:pPr>
        <w:pStyle w:val="ConsPlusNormal"/>
        <w:jc w:val="right"/>
      </w:pPr>
      <w:r>
        <w:t>Н.М.ЕКЕЕВА</w:t>
      </w:r>
    </w:p>
    <w:p w:rsidR="00267D5C" w:rsidRDefault="00267D5C">
      <w:pPr>
        <w:pStyle w:val="ConsPlusNormal"/>
        <w:jc w:val="both"/>
      </w:pPr>
    </w:p>
    <w:p w:rsidR="00267D5C" w:rsidRDefault="00267D5C">
      <w:pPr>
        <w:pStyle w:val="ConsPlusNormal"/>
        <w:jc w:val="both"/>
      </w:pPr>
    </w:p>
    <w:p w:rsidR="00267D5C" w:rsidRDefault="00267D5C">
      <w:pPr>
        <w:pStyle w:val="ConsPlusNormal"/>
        <w:jc w:val="both"/>
      </w:pPr>
    </w:p>
    <w:p w:rsidR="00267D5C" w:rsidRDefault="00267D5C">
      <w:pPr>
        <w:pStyle w:val="ConsPlusNormal"/>
        <w:jc w:val="both"/>
      </w:pPr>
    </w:p>
    <w:p w:rsidR="00267D5C" w:rsidRDefault="00267D5C">
      <w:pPr>
        <w:pStyle w:val="ConsPlusNormal"/>
        <w:jc w:val="both"/>
      </w:pPr>
    </w:p>
    <w:p w:rsidR="00267D5C" w:rsidRDefault="00267D5C">
      <w:pPr>
        <w:pStyle w:val="ConsPlusNormal"/>
        <w:jc w:val="right"/>
        <w:outlineLvl w:val="0"/>
      </w:pPr>
      <w:r>
        <w:t>Утвержден</w:t>
      </w:r>
    </w:p>
    <w:p w:rsidR="00267D5C" w:rsidRDefault="00267D5C">
      <w:pPr>
        <w:pStyle w:val="ConsPlusNormal"/>
        <w:jc w:val="right"/>
      </w:pPr>
      <w:r>
        <w:t>Постановлением</w:t>
      </w:r>
    </w:p>
    <w:p w:rsidR="00267D5C" w:rsidRDefault="00267D5C">
      <w:pPr>
        <w:pStyle w:val="ConsPlusNormal"/>
        <w:jc w:val="right"/>
      </w:pPr>
      <w:r>
        <w:t>Правительства Республики Алтай</w:t>
      </w:r>
    </w:p>
    <w:p w:rsidR="00267D5C" w:rsidRDefault="00267D5C">
      <w:pPr>
        <w:pStyle w:val="ConsPlusNormal"/>
        <w:jc w:val="right"/>
      </w:pPr>
      <w:r>
        <w:t>от 5 мая 2017 г. N 102</w:t>
      </w:r>
    </w:p>
    <w:p w:rsidR="00267D5C" w:rsidRDefault="00267D5C">
      <w:pPr>
        <w:pStyle w:val="ConsPlusNormal"/>
        <w:jc w:val="both"/>
      </w:pPr>
    </w:p>
    <w:p w:rsidR="00267D5C" w:rsidRDefault="00267D5C">
      <w:pPr>
        <w:pStyle w:val="ConsPlusTitle"/>
        <w:jc w:val="center"/>
      </w:pPr>
      <w:bookmarkStart w:id="0" w:name="P28"/>
      <w:bookmarkEnd w:id="0"/>
      <w:r>
        <w:t>ОТЧЕТ</w:t>
      </w:r>
    </w:p>
    <w:p w:rsidR="00267D5C" w:rsidRDefault="00267D5C">
      <w:pPr>
        <w:pStyle w:val="ConsPlusTitle"/>
        <w:jc w:val="center"/>
      </w:pPr>
      <w:r>
        <w:t>ОБ ИСПОЛНЕНИИ РЕСПУБЛИКАНСКОГО БЮДЖЕТА РЕСПУБЛИКИ АЛТАЙ</w:t>
      </w:r>
    </w:p>
    <w:p w:rsidR="00267D5C" w:rsidRDefault="00267D5C">
      <w:pPr>
        <w:pStyle w:val="ConsPlusTitle"/>
        <w:jc w:val="center"/>
      </w:pPr>
      <w:r>
        <w:t>ЗА ПЕРВЫЙ КВАРТАЛ 2017 ГОДА</w:t>
      </w:r>
    </w:p>
    <w:p w:rsidR="00267D5C" w:rsidRDefault="00267D5C">
      <w:pPr>
        <w:pStyle w:val="ConsPlusNormal"/>
        <w:jc w:val="both"/>
      </w:pPr>
    </w:p>
    <w:p w:rsidR="00267D5C" w:rsidRDefault="00267D5C">
      <w:pPr>
        <w:pStyle w:val="ConsPlusNormal"/>
        <w:ind w:firstLine="540"/>
        <w:jc w:val="both"/>
      </w:pPr>
      <w:r>
        <w:t>Единица измерения: руб.</w:t>
      </w:r>
    </w:p>
    <w:p w:rsidR="00267D5C" w:rsidRDefault="00267D5C">
      <w:pPr>
        <w:pStyle w:val="ConsPlusNormal"/>
        <w:jc w:val="both"/>
      </w:pPr>
    </w:p>
    <w:p w:rsidR="00267D5C" w:rsidRDefault="00267D5C">
      <w:pPr>
        <w:sectPr w:rsidR="00267D5C" w:rsidSect="00DB53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67D5C" w:rsidRDefault="00267D5C">
      <w:pPr>
        <w:pStyle w:val="ConsPlusNormal"/>
        <w:jc w:val="center"/>
        <w:outlineLvl w:val="1"/>
      </w:pPr>
      <w:r>
        <w:lastRenderedPageBreak/>
        <w:t>1. Доходы бюджета</w:t>
      </w:r>
    </w:p>
    <w:p w:rsidR="00267D5C" w:rsidRDefault="00267D5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87"/>
        <w:gridCol w:w="634"/>
        <w:gridCol w:w="2891"/>
        <w:gridCol w:w="1928"/>
        <w:gridCol w:w="1814"/>
        <w:gridCol w:w="1928"/>
      </w:tblGrid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Код дохода по бюджетной классификации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Утвержденные бюджетные назначения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Исполнено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Неисполненные назначения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Доходы бюджета - всего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14866512785,94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3649314039,51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11217341038,23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</w:pP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Управление Федеральной службы по надзору в сфере природопользования по Алтайскому краю и Республике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6005000,00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2232997,57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3772002,43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04811201010010000120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831000,00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308912,47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522087,53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04811201020010000120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20461,60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-20461,60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Плата за сбросы загрязняющих веществ в водные объекты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04811201030010000120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569000,00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198035,59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370964,41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Плата за размещение отходов производства и потребления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04811201040010000120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4605000,00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1705587,92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2899412,08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Плата за иные виды </w:t>
            </w:r>
            <w:r>
              <w:lastRenderedPageBreak/>
              <w:t>негативного воздействия на окружающую среду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04811201050010000120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-0,01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Федеральное агентство лесного хозяйства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480000,00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94901,09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385098,91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05311627000010000140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480000,00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94901,09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385098,91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Управление Федерального казначейства по Республике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657192000,00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145430488,52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511761511,48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proofErr w:type="gramStart"/>
            <w:r>
              <w:t xml:space="preserve"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</w:t>
            </w:r>
            <w:proofErr w:type="spellStart"/>
            <w:r>
              <w:t>ректификованного</w:t>
            </w:r>
            <w:proofErr w:type="spellEnd"/>
            <w:r>
              <w:t xml:space="preserve">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  <w:proofErr w:type="gramEnd"/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10010302140010000110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9056000,00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3760216,65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5295783,35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10010302230010000110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268613000,00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52688064,47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215924935,53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10010302240010000110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3063000,00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526601,41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2536398,59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10010302250010000110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402992000,00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98119888,56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304872111,44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10010302260010000110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-26532000,00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-9664282,57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-16867717,43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Федеральная служба по надзору в сфере транспорта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15500,00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10611630020010000140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15500,00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Управление Федеральной антимонопольной службы по Республике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84000,00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-49000,00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Денежные взыскания (штрафы) за нарушение законодательства о рекламе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16111626000010000140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-55000,00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</w:t>
            </w:r>
            <w:r>
              <w:lastRenderedPageBreak/>
              <w:t>муниципальных нужд для нужд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16111633020020000140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Республике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74724,59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225275,41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17711627000010000140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74724,59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225275,41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Управление Федеральной налоговой службы по Республике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2137065000,00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554429748,29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1582635251,71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18210101012020000110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690939000,00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240297016,69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450641983,31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Налог на прибыль организаций консолидированных групп налогоплательщиков, зачисляемый в бюджеты субъектов Российской </w:t>
            </w:r>
            <w:r>
              <w:lastRenderedPageBreak/>
              <w:t>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18210101014020000110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3470000,00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-189935,77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3659935,77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5" w:history="1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6" w:history="1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7" w:history="1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18210102010010000110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1191025000,00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269321742,64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921703257,36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8" w:history="1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18210102020010000110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5052000,00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2162653,42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2889346,58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9" w:history="1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</w:t>
            </w:r>
            <w:r>
              <w:lastRenderedPageBreak/>
              <w:t>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18210102030010000110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9515000,00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1310257,22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8204742,78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10" w:history="1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18210102040010000110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12619000,00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936376,17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11682623,83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Акцизы на сидр, </w:t>
            </w:r>
            <w:proofErr w:type="spellStart"/>
            <w:r>
              <w:t>пуаре</w:t>
            </w:r>
            <w:proofErr w:type="spellEnd"/>
            <w:r>
              <w:t>, медовуху, производимые на территории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18210302120010000110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420000,00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18072,00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401928,00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18210503020010000110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45791,13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-45791,13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18210602010020000110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124702000,00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26032920,34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98669079,66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18210602020020000110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1260000,00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305899,03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954100,97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Транспортный налог с организаций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18210604011020000110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15883000,00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7039740,05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8843259,95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Транспортный налог с физических лиц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18210604012020000110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82076000,00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7124790,21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74951209,79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18210704030010000110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231,20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3768,80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18210807010010000110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7275,00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2725,00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18210903023010000110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0,05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-0,05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18210906010020000110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40,23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-40,23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18211202030010000120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15978,68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74021,32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Денежные взыскания (штрафы) </w:t>
            </w:r>
            <w:r>
              <w:lastRenderedPageBreak/>
              <w:t xml:space="preserve">за нарушение законодательства о налогах и сборах, предусмотренные </w:t>
            </w:r>
            <w:hyperlink r:id="rId11" w:history="1">
              <w:r>
                <w:rPr>
                  <w:color w:val="0000FF"/>
                </w:rPr>
                <w:t>статьей 129.2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18211603020020000140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-900,00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Министерство внутренних дел по Республике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150065000,00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27861840,08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122203159,92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18810807100010000110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43800,00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55200,00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18811630012010000140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-6500,00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18811630020010000140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149966000,00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27809665,08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122156334,92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18811690020020000140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1875,00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-1875,00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Управление Министерства юстиции Российской Федерации по Республике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130700,00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115700,00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31810807110010000110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127200,00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119200,00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31810807120010000110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-3500,00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Управление Федеральной службы государственной регистрации, кадастра и картографии по Республике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15943000,00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2885560,03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13057439,97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32110807020010000110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15943000,00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2881185,03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13061814,97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Плата за предоставление сведений из Единого государственного реестра недвижимости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32111301031010000130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4375,00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-4375,00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Министерство здравоохранения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152636531,82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21475400,89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131161130,93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90111690020020000140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отдельных мероприятий государственной </w:t>
            </w:r>
            <w:hyperlink r:id="rId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90120225382020000151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4841500,00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4841500,00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90120225554020000151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69688874,00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69688874,00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</w:t>
            </w:r>
            <w:proofErr w:type="gramStart"/>
            <w:r>
              <w:t xml:space="preserve">на оказание </w:t>
            </w:r>
            <w:r>
              <w:lastRenderedPageBreak/>
              <w:t>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90120235460020000151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57266000,00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15510282,34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41755717,66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90120245161020000151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20543400,00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5908726,98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14634673,02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90121802010020000180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46096,18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-46096,18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90121802030020000180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31844,75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192722,79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-160878,04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Возврат прочих остатков субсидий, субвенций и иных </w:t>
            </w:r>
            <w:r>
              <w:lastRenderedPageBreak/>
              <w:t>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90121990000020000151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-35086,93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-182427,40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147340,47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Министерство культуры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46307900,00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30000420,00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16307480,00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90220220077020000151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90220225519020000151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5816700,00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5816700,00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бюджетам субъектов Российской Федерации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90220225558020000151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10491200,00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10491200,00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остатков субсидий на </w:t>
            </w:r>
            <w:r>
              <w:lastRenderedPageBreak/>
              <w:t xml:space="preserve">реализацию мероприятий федеральной целевой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"Культура России (2012 - 2018 годы)" из бюджетов муниципальных образований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90221825014020000151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7131,70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-7131,70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90221860010020000151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-420,00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Возврат остатков субсидий на реализацию мероприятий федеральной целевой </w:t>
            </w:r>
            <w:hyperlink r:id="rId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"Культура России (2012 - 2018 годы)" из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90221925014020000151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-7131,70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7131,70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Министерство образования и науки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40868600,00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20708328,27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20160271,73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</w:t>
            </w:r>
            <w:r>
              <w:lastRenderedPageBreak/>
              <w:t>Федерации, зачисляемая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90310807082010000110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111000,00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46250,00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64750,00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90310807380010000110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353000,00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-3000,00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>
              <w:t>апостиля</w:t>
            </w:r>
            <w:proofErr w:type="spellEnd"/>
            <w: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90310807390010000110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Прочие поступления от денежных взысканий (штрафов) и иных сумм в возмещение </w:t>
            </w:r>
            <w:r>
              <w:lastRenderedPageBreak/>
              <w:t>ущерба, зачисляемые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90311690020020000140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Прочие неналоговые доходы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90311705020020000180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24783,26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475216,74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90320220051020000151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499300,00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499300,00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90320225027020000151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5240900,00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5240900,00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90320225097020000151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18112400,00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18112400,00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90320702030020000180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-10000,00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90321802010020000180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16000000,00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16056494,18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-56494,18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90321802020020000180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85320,53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-85320,53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90321860010020000151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4132480,30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-4132480,30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Комитет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148291,80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94000,00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90411690020020000140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94000,00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прочих остатков </w:t>
            </w:r>
            <w:r>
              <w:lastRenderedPageBreak/>
              <w:t>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90421860010020000151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142291,80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Министерство сельского хозяйства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359476000,00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31097621,49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328378378,51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</w:t>
            </w:r>
            <w:r>
              <w:lastRenderedPageBreak/>
              <w:t>пришедших в негодность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90510807142010000110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2168000,00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527350,00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1640650,00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90511103020020000120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36904,75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113095,25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90511502020020000140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118000,00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90511690020020000140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90511701020020000180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-500,00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90511705020020000180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1300000,00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122628,46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1177371,54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90520220051020000151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31716800,00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31716800,00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Субсидии бюджетам субъектов Российской Федерации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90520220077020000151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74013000,00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74013000,00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90520225541020000151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23347000,00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9641972,34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13705027,66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90520225542020000151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7081800,00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7081800,00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90520225543020000151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215419100,00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19990111,61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195428988,39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90520225544020000151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4030300,00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678033,23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3352266,77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90521802030020000180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621,10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18121,10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-17500,00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90521990000020000151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-621,10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-621,10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Министерство финансов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9672411200,00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2416785280,02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7255625919,98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90611103020020000120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158000,00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10512,33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147487,67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90611302992020000130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34680,00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-34680,00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90611632000020000140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124436,81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-84436,81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90611633020020000140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85500,00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114500,00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90611690020020000140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32041,65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-32041,65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90611701020020000180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9187,50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-9187,50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90611705020020000180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1419000,00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1419000,00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90620215001020000151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9531054400,00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2382763500,00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7148290900,00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Дотации бюджетам субъектов Российской Федерации на частичную компенсацию </w:t>
            </w:r>
            <w:r>
              <w:lastRenderedPageBreak/>
              <w:t>дополнительных расходов на повышение оплаты труда работников бюджетной сферы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90620215009020000151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91131400,00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22782000,00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68349400,00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90620235118020000151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1540125,00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4620375,00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Единая субвенция бюджетам субъектов Российской Федерации и бюджету </w:t>
            </w:r>
            <w:proofErr w:type="gramStart"/>
            <w:r>
              <w:t>г</w:t>
            </w:r>
            <w:proofErr w:type="gramEnd"/>
            <w:r>
              <w:t>. Байконура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90620235900020000151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42247900,00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9429883,75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32818016,25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прочих субвенций из федерального бюджета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90621839999020000151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96501,00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96501,00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90621860010020000151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8092,98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-8092,98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Возврат прочих остатков субсидий, субвенций и иных межбюджетных трансфертов, имеющих целевое назначение, </w:t>
            </w:r>
            <w:r>
              <w:lastRenderedPageBreak/>
              <w:t>прошлых лет из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90621990000020000151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-96501,00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-131181,00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34680,00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Министерство регионального развития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405863272,41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35597842,13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370265430,28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90710807172010000110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12800,00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62200,00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90711302992020000130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840000,00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263823,36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576176,64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дорожных фондов субъектов </w:t>
            </w:r>
            <w:r>
              <w:lastRenderedPageBreak/>
              <w:t>Российской Федерации, либо в связи с уклонением от заключения таких контрактов или иных договоров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90711646000020000140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161050,19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-161050,19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90711690020020000140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1898,16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101,84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90711705020020000180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5751,32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-5751,32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90720220077020000151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119743900,00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119743900,00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90720225082020000151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56600800,00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16521011,24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40079788,76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</w:t>
            </w:r>
            <w:r>
              <w:lastRenderedPageBreak/>
              <w:t>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90720225555020000151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45560600,00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45560600,00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90720225560020000151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1243766,00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1243766,00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90720245390020000151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196433400,00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196433400,00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90720302040020000180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32889103,71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-32889103,71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прочих остатков субсидий, субвенций и иных </w:t>
            </w:r>
            <w:r>
              <w:lastRenderedPageBreak/>
              <w:t>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90721860010020000151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378597,74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-378597,74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90721990000020000151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-14636193,59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-14636193,59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Государственная жилищная инспекция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-30000,00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90810807400010000110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-30000,00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665148985,16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199373896,25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465775088,91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91011302992020000130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461603,29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-161603,29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Прочие неналоговые доходы </w:t>
            </w:r>
            <w:r>
              <w:lastRenderedPageBreak/>
              <w:t>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91011705020020000180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273804,54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-223804,54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Субсидии бюджетам субъектов Российской Федерации на реализацию мероприятий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91020225027020000151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28039000,00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28039000,00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91020225462020000151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3405820,00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21418,52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3384401,48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</w:t>
            </w:r>
            <w:hyperlink r:id="rId1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8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91020235134020000151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18251600,00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18251600,00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12 января 1995 года </w:t>
            </w:r>
            <w:hyperlink r:id="rId19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0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91020235135020000151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8608500,00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8608500,00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91020235137020000151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786200,00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179506,02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606693,98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91020235220020000151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9496200,00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9025805,60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470394,40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</w:t>
            </w:r>
            <w:proofErr w:type="spellStart"/>
            <w:r>
              <w:t>поствакцинальных</w:t>
            </w:r>
            <w:proofErr w:type="spellEnd"/>
            <w:r>
              <w:t xml:space="preserve"> осложнений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91020235240020000151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29700,00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7390,68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22309,32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91020235250020000151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158485100,00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79777604,64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78707495,36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91020235260020000151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8932400,00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1818214,98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7114185,02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</w:t>
            </w:r>
            <w:r>
              <w:lastRenderedPageBreak/>
              <w:t>проходящего военную службу по призыву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91020235270020000151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6435900,00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978560,98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5457339,02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91020235280020000151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20100,00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20100,00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91020235290020000151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130845800,00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34416544,43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96429255,57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</w:t>
            </w:r>
            <w:r>
              <w:lastRenderedPageBreak/>
              <w:t>лицами)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91020235380020000151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291472600,00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71251073,39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220221526,61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91020249999020000151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25833,00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25833,00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91020702030020000180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997418,00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-997418,00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91021802010020000180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100990,55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-100990,55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91021802020020000180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73703,01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-73703,01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91021860010020000151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192,46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-192,46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Возврат прочих остатков субсидий, субвенций и иных </w:t>
            </w:r>
            <w:r>
              <w:lastRenderedPageBreak/>
              <w:t>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91021990000020000151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-35767,84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-35767,84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Комитет по делам записи актов гражданского состояния и архивов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130000,00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1916,17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128083,83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91111301992020000130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130000,00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130000,00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91121860010020000151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1916,17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-1916,17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Комитет по молодежной политике, физической культуре и спорту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16782700,00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25355,21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16757344,79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91310807340010000110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91320220051020000151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10192600,00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10192600,00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91320225081020000151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6565100,00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6565100,00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91321802020020000180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10043,50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-10043,50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остатков субсидий на мероприятия </w:t>
            </w:r>
            <w:hyperlink r:id="rId2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"Обеспечение жильем молодых семей" федеральной целевой программы "Жилище" на 2015 - 2020 годы из бюджетов муниципальных образований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91321825020020000151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16285,50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16285,50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прочих остатков субсидий, субвенций и иных </w:t>
            </w:r>
            <w:r>
              <w:lastRenderedPageBreak/>
              <w:t>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91321860010020000151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311,71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-311,71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Возврат остатков субсидий на мероприятия </w:t>
            </w:r>
            <w:hyperlink r:id="rId2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"Обеспечение жильем молодых семей" федеральной целевой программы "Жилище" на 2015 - 2020 годы из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91321925020020000151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-16285,50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-16285,50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Контрольно-счетная палата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165000,00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165000,00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91411705020020000180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165000,00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165000,00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Избирательная комиссия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</w:t>
            </w:r>
            <w:r>
              <w:lastRenderedPageBreak/>
              <w:t>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91511602030020000140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Государственное Собрание - Эл Курултай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892000,00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159156,08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732843,92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91711302992020000130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892000,00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159156,08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732843,92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Правительство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10611100,00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2548495,05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8062604,95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91811302992020000130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1600000,00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280475,40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1319524,60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91811705020020000180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22614,00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-22614,00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91820245141020000151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5021100,00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1186944,86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3834155,14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 на обеспечение членов Совета Федерации и их помощников в субъектах </w:t>
            </w:r>
            <w:r>
              <w:lastRenderedPageBreak/>
              <w:t>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91820245142020000151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3990000,00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1058460,79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2931539,21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Министерство природных ресурсов, экологии и имущественных отношений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496883000,00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155138172,32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341744827,68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91910807082010000110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55500,00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44500,00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91910807262010000110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154000,00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17500,00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136500,00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пошлина за выдачу исполнительными органами государственной власти субъектов Российской </w:t>
            </w:r>
            <w:r>
              <w:lastRenderedPageBreak/>
              <w:t>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91910807282010000110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17600,00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14400,00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proofErr w:type="gramStart"/>
            <w: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91911105022020000120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5899000,00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1908180,64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3990819,36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proofErr w:type="gramStart"/>
            <w:r>
              <w:t xml:space="preserve"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</w:t>
            </w:r>
            <w:r>
              <w:lastRenderedPageBreak/>
              <w:t>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91911105026100000120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2117000,00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301173,92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1815826,08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91911109042020000120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3250000,00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800644,47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2449355,53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91911202052010000120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124250,00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-74250,00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91911202102020000120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4425707,70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-3725707,70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Плата за использование лесов, расположенных на землях </w:t>
            </w:r>
            <w:r>
              <w:lastRenderedPageBreak/>
              <w:t>лесного фонда, в части, превышающей минимальный размер платы по договору купли-продажи лесных насаждений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91911204013020000120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307142,20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192857,80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91911204014020000120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13392000,00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2301549,24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11090450,76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91911204015020000120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2708174,48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8291825,52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91911301410010000130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18750,00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-15750,00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Прочие доходы от оказания </w:t>
            </w:r>
            <w:r>
              <w:lastRenderedPageBreak/>
              <w:t>платных услуг (работ) получателями средств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91911301992020000130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230000,00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230000,00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91911402023020000410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119940,00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-119940,00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91911406022020000430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63,26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10936,74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Денежные взыскания (штрафы) за нарушение водного законодательства, </w:t>
            </w:r>
            <w:r>
              <w:lastRenderedPageBreak/>
              <w:t>установленное на водных объектах, находящихся в собственности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91911625082020000140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-3000,00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91911625086020000140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41047,29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-31047,29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91911690020020000140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15896,01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84103,99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91920220051020000151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21239200,00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21239200,00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91920220077020000151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99007500,00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99007500,00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91920235128020000151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15305600,00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15305600,00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91920235129020000151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243782700,00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61978053,11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181804646,89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Межбюджетные трансферты, передаваемые бюджету Республики Алтай на </w:t>
            </w:r>
            <w:proofErr w:type="spellStart"/>
            <w:r>
              <w:t>софинансирование</w:t>
            </w:r>
            <w:proofErr w:type="spellEnd"/>
            <w:r>
              <w:t xml:space="preserve"> расходов по договору финансовой аренды (лизинга) вертолета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91920245398020000151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Комитет по информационной политике, межнациональным отношениям и связям с общественностью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7292100,00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131407,19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7160692,81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92120225515020000151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6421900,00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131407,19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6290492,81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</w:t>
            </w:r>
            <w:r>
              <w:lastRenderedPageBreak/>
              <w:t>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92120225516020000151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870200,00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870200,00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Комитет по охране, использованию и воспроизводству животного мира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2034,49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-2034,49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92511705020020000180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2034,49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-2034,49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Министерство экономического развития и туризма Республики Алтай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23548696,55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2916661,98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20632034,57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92810807082010000110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7500,00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92811301992020000130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3136000,00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276000,00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2860000,00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Прочие неналоговые доходы бюджетов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92811705020020000180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4573,89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-4573,89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92820225527020000151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14805196,55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14805196,55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92820702030020000180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5600000,00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2540047,00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3059953,00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92821802030020000180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94941,09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-94941,09</w:t>
            </w:r>
          </w:p>
        </w:tc>
      </w:tr>
      <w:tr w:rsidR="00267D5C">
        <w:tc>
          <w:tcPr>
            <w:tcW w:w="3187" w:type="dxa"/>
          </w:tcPr>
          <w:p w:rsidR="00267D5C" w:rsidRDefault="00267D5C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634" w:type="dxa"/>
          </w:tcPr>
          <w:p w:rsidR="00267D5C" w:rsidRDefault="00267D5C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2891" w:type="dxa"/>
          </w:tcPr>
          <w:p w:rsidR="00267D5C" w:rsidRDefault="00267D5C">
            <w:pPr>
              <w:pStyle w:val="ConsPlusNormal"/>
              <w:jc w:val="center"/>
            </w:pPr>
            <w:r>
              <w:t>92821860010020000151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-1100,00</w:t>
            </w:r>
          </w:p>
        </w:tc>
      </w:tr>
    </w:tbl>
    <w:p w:rsidR="00267D5C" w:rsidRDefault="00267D5C">
      <w:pPr>
        <w:sectPr w:rsidR="00267D5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67D5C" w:rsidRDefault="00267D5C">
      <w:pPr>
        <w:pStyle w:val="ConsPlusNormal"/>
        <w:jc w:val="both"/>
      </w:pPr>
    </w:p>
    <w:p w:rsidR="00267D5C" w:rsidRDefault="00267D5C">
      <w:pPr>
        <w:pStyle w:val="ConsPlusNormal"/>
        <w:jc w:val="center"/>
        <w:outlineLvl w:val="1"/>
      </w:pPr>
      <w:r>
        <w:t>2. Расходы бюджета</w:t>
      </w:r>
    </w:p>
    <w:p w:rsidR="00267D5C" w:rsidRDefault="00267D5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58"/>
        <w:gridCol w:w="794"/>
        <w:gridCol w:w="737"/>
        <w:gridCol w:w="624"/>
        <w:gridCol w:w="680"/>
        <w:gridCol w:w="1644"/>
        <w:gridCol w:w="624"/>
        <w:gridCol w:w="1814"/>
        <w:gridCol w:w="1701"/>
        <w:gridCol w:w="1814"/>
      </w:tblGrid>
      <w:tr w:rsidR="00267D5C">
        <w:tc>
          <w:tcPr>
            <w:tcW w:w="3158" w:type="dxa"/>
            <w:vMerge w:val="restart"/>
          </w:tcPr>
          <w:p w:rsidR="00267D5C" w:rsidRDefault="00267D5C">
            <w:pPr>
              <w:pStyle w:val="ConsPlusNormal"/>
              <w:jc w:val="both"/>
            </w:pPr>
            <w:r>
              <w:t>Наименование показателя</w:t>
            </w:r>
          </w:p>
        </w:tc>
        <w:tc>
          <w:tcPr>
            <w:tcW w:w="794" w:type="dxa"/>
            <w:vMerge w:val="restart"/>
          </w:tcPr>
          <w:p w:rsidR="00267D5C" w:rsidRDefault="00267D5C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4309" w:type="dxa"/>
            <w:gridSpan w:val="5"/>
          </w:tcPr>
          <w:p w:rsidR="00267D5C" w:rsidRDefault="00267D5C">
            <w:pPr>
              <w:pStyle w:val="ConsPlusNormal"/>
              <w:jc w:val="center"/>
            </w:pPr>
            <w:r>
              <w:t>Код расхода по бюджетной классификации</w:t>
            </w:r>
          </w:p>
        </w:tc>
        <w:tc>
          <w:tcPr>
            <w:tcW w:w="1814" w:type="dxa"/>
            <w:vMerge w:val="restart"/>
          </w:tcPr>
          <w:p w:rsidR="00267D5C" w:rsidRDefault="00267D5C">
            <w:pPr>
              <w:pStyle w:val="ConsPlusNormal"/>
              <w:jc w:val="center"/>
            </w:pPr>
            <w:r>
              <w:t>Утвержденные бюджетные назначения</w:t>
            </w:r>
          </w:p>
        </w:tc>
        <w:tc>
          <w:tcPr>
            <w:tcW w:w="1701" w:type="dxa"/>
            <w:vMerge w:val="restart"/>
          </w:tcPr>
          <w:p w:rsidR="00267D5C" w:rsidRDefault="00267D5C">
            <w:pPr>
              <w:pStyle w:val="ConsPlusNormal"/>
              <w:jc w:val="center"/>
            </w:pPr>
            <w:r>
              <w:t>Исполнение</w:t>
            </w:r>
          </w:p>
        </w:tc>
        <w:tc>
          <w:tcPr>
            <w:tcW w:w="1814" w:type="dxa"/>
            <w:vMerge w:val="restart"/>
          </w:tcPr>
          <w:p w:rsidR="00267D5C" w:rsidRDefault="00267D5C">
            <w:pPr>
              <w:pStyle w:val="ConsPlusNormal"/>
              <w:jc w:val="center"/>
            </w:pPr>
            <w:r>
              <w:t>Неисполненные назначения</w:t>
            </w:r>
          </w:p>
        </w:tc>
      </w:tr>
      <w:tr w:rsidR="00267D5C">
        <w:tc>
          <w:tcPr>
            <w:tcW w:w="3158" w:type="dxa"/>
            <w:vMerge/>
          </w:tcPr>
          <w:p w:rsidR="00267D5C" w:rsidRDefault="00267D5C"/>
        </w:tc>
        <w:tc>
          <w:tcPr>
            <w:tcW w:w="794" w:type="dxa"/>
            <w:vMerge/>
          </w:tcPr>
          <w:p w:rsidR="00267D5C" w:rsidRDefault="00267D5C"/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Глава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1814" w:type="dxa"/>
            <w:vMerge/>
          </w:tcPr>
          <w:p w:rsidR="00267D5C" w:rsidRDefault="00267D5C"/>
        </w:tc>
        <w:tc>
          <w:tcPr>
            <w:tcW w:w="1701" w:type="dxa"/>
            <w:vMerge/>
          </w:tcPr>
          <w:p w:rsidR="00267D5C" w:rsidRDefault="00267D5C"/>
        </w:tc>
        <w:tc>
          <w:tcPr>
            <w:tcW w:w="1814" w:type="dxa"/>
            <w:vMerge/>
          </w:tcPr>
          <w:p w:rsidR="00267D5C" w:rsidRDefault="00267D5C"/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309" w:type="dxa"/>
            <w:gridSpan w:val="5"/>
          </w:tcPr>
          <w:p w:rsidR="00267D5C" w:rsidRDefault="00267D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бюджета - всего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737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15800967230,15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3530982861,14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12269984369,01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Министерство здравоохранения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2115646474,00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631080905,91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1484565568,09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42365300,00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13419300,00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28946000,00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40165300,00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13419300,00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26746000,00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40165300,00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13419300,00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26746000,00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профессионального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40165300,00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13419300,00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26746000,00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профессионального и дополнительного профессионального образования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40165300,00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13419300,00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26746000,00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Развитие профессионального образования Республики Алтай в сфере здравоохранения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0730101030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40165300,00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13419300,00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26746000,00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0730101030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35341300,00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11811300,00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23530000,00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0730101030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4824000,00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1608000,00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3216000,00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"Улучшение качества оказания медицинской помощи населению Республики Алтай" государственной программы Республики Алтай "Развитие </w:t>
            </w:r>
            <w:r>
              <w:lastRenderedPageBreak/>
              <w:t>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"Повышение квалификации работников организаций здравоохранения, устранение дефицита медицинских кадров и социальная поддержка работников организаций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квалификации работников организаций здравоохранения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1020401000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1020401000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Централизованное обслуживание Министерства здравоохранения Республики Алтай и подведомственных ему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квалификации работников </w:t>
            </w:r>
            <w:proofErr w:type="gramStart"/>
            <w:r>
              <w:t>КУ РА</w:t>
            </w:r>
            <w:proofErr w:type="gramEnd"/>
            <w:r>
              <w:t xml:space="preserve"> "Управление по обеспечению деятельности Министерства здравоохранения Республики Алтай и подведомственных ему учреждений"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102Ц10100К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102Ц10100К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102Ц10100К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698500574,00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160426487,43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538074086,57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193725245,00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47122855,74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146602389,26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"Создание условий для устойчивого развития экономики традиционных отраслей хозяйствования коренных малочисленных </w:t>
            </w:r>
            <w:r>
              <w:lastRenderedPageBreak/>
              <w:t>народов 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Поддержка экономического и социального развития коренных малочисленных народов Севера, Сибири и Дальнего Востока (региональные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сферы образования, культуры и медицинского обслуживания коренных малочисленных народов, в том числе проведение этнокультурных мероприятий"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расходов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04302R0910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04302R0910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</w:t>
            </w:r>
            <w:r>
              <w:lastRenderedPageBreak/>
              <w:t>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proofErr w:type="spellStart"/>
            <w:r>
              <w:t>безбарьерной</w:t>
            </w:r>
            <w:proofErr w:type="spellEnd"/>
            <w:r>
              <w:t xml:space="preserve"> среды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граждан"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190409445,00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47122855,74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143286589,26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"Профилактика заболеваний и формирование здорового образа жизни, развитие первичной медико-санитарной помощи населению Республики Алтай" </w:t>
            </w:r>
            <w:r>
              <w:lastRenderedPageBreak/>
              <w:t>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6051875,00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6051875,00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"Предупреждение и борьба с социально значимыми заболеваниями"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6051875,00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6051875,00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Реализация отдельных мероприятий государственной </w:t>
            </w:r>
            <w:hyperlink r:id="rId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1010153820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1010153820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Реализация отдельных мероприятий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 (финансовое обеспечение реализации мероприятий по профилактике ВИЧ-инфекции и гепатитов</w:t>
            </w:r>
            <w:proofErr w:type="gramStart"/>
            <w:r>
              <w:t xml:space="preserve"> В</w:t>
            </w:r>
            <w:proofErr w:type="gramEnd"/>
            <w:r>
              <w:t xml:space="preserve"> и С, в том числе с привлечением к реализации указанных мероприятий социально ориентированных некоммерческих организаций)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10101R3821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786750,00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786750,00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10101R3821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786750,00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786750,00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gramStart"/>
            <w:r>
              <w:lastRenderedPageBreak/>
              <w:t xml:space="preserve">Реализация отдельных мероприятий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 (финансовое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</w:t>
            </w:r>
            <w:proofErr w:type="gramEnd"/>
            <w:r>
              <w:t xml:space="preserve"> организаций, создание и сопровождение электронных баз данных учета и движения лекарственных препаратов в пределах </w:t>
            </w:r>
            <w:r>
              <w:lastRenderedPageBreak/>
              <w:t>субъектов Российской Федерации)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10101R3822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609125,00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609125,00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10101R3822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609125,00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609125,00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Реализация отдельных мероприятий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 (финансовое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</w:t>
            </w:r>
            <w:proofErr w:type="gramStart"/>
            <w:r>
              <w:t xml:space="preserve"> В</w:t>
            </w:r>
            <w:proofErr w:type="gramEnd"/>
            <w:r>
              <w:t xml:space="preserve"> и (или) С)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10101R3823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1463125,00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1463125,00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10101R3823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1463125,00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1463125,00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gramStart"/>
            <w:r>
              <w:t xml:space="preserve">Реализация отдельных мероприятий государственной </w:t>
            </w:r>
            <w:hyperlink r:id="rId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 (финансовое обеспечение закупок диагностических средств для </w:t>
            </w:r>
            <w:r>
              <w:lastRenderedPageBreak/>
              <w:t>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туберкулезом)</w:t>
            </w:r>
            <w:proofErr w:type="gram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10101R3824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3192875,00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3192875,00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10101R3824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3192875,00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3192875,00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"Улучшение качества оказания медицинской помощи населению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151861400,00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47122855,74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104738544,26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"Оказание и совершенствование </w:t>
            </w:r>
            <w:r>
              <w:lastRenderedPageBreak/>
              <w:t>специализированной медицинской помощи"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151861400,00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47122855,74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104738544,26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Специализированное лечение за пределами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3614855,74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17385144,26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3614855,74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17385144,26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Оказание высокотехнологичных видов медицинской помощи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Оказание медицинских услуг специализированной помощи на базе БУЗ РА "Психиатрическая больница"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1020304001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42020800,00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14008000,00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28012800,00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1020304001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42020800,00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14008000,00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28012800,00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Предоставление медицинских </w:t>
            </w:r>
            <w:r>
              <w:lastRenderedPageBreak/>
              <w:t>услуг специализированной помощи на базе БУЗ РА "Противотуберкулезный диспансер"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80895200,00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29500000,00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51395200,00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80895200,00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29500000,00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51395200,00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Закупка оборудования и расходных материалов для </w:t>
            </w:r>
            <w:proofErr w:type="spellStart"/>
            <w:r>
              <w:t>неонатального</w:t>
            </w:r>
            <w:proofErr w:type="spellEnd"/>
            <w:r>
              <w:t xml:space="preserve">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 в учреждениях государственной и муниципальной систем здравоохранения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1020311000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3160000,00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3160000,00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1020311000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3160000,00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3160000,00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Предоставление медицинских услуг паллиативной помощи на базе государственных учреждений здравоохранения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1020312000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3785400,00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3785400,00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>
              <w:lastRenderedPageBreak/>
              <w:t>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1020312000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3785400,00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3785400,00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сети организаций здравоохранения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32496170,00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32496170,00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"Строительство, реконструкция и приобретение объектов здравоохранения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Республики Алтай в части строительства, реконструкции и приобретения объектов здравоохранения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103010100П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103010100П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организаций здравоохранения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28596170,00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28596170,00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Проведение капитального ремонта и приобретение оборудования для государственных учреждений здравоохранения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28596170,00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28596170,00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28596170,00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28596170,00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159528000,00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37542007,57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121985992,43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159528000,00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37542007,57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121985992,43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"Улучшение качества оказания медицинской помощи населению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136528000,00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37542007,57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98985992,43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"Обеспечение отдельных категорий граждан лекарственными препаратами и медицинскими изделиями"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117204100,00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33073107,57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84130992,43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39394700,00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11654098,25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27740601,75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39394700,00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11654098,25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27740601,75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1020251610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20543400,00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5908726,98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14634673,02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1020251610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20543400,00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5908726,98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14634673,02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1020254600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57266000,00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15510282,34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41755717,66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1020254600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57266000,00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15510282,34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41755717,66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"Оказание и совершенствование специализированной медицинской помощи"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19323900,00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4468900,00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14855000,00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Мероприятия, направленные на проведение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диагностики нарушений развития ребенка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Оказание медицинских услуг специализированной помощи на базе БУЗ РА "Психиатрическая больница"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1020304001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1525900,00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509900,00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1020304001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1525900,00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509900,00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Предоставление медицинских услуг специализированной помощи на базе БУЗ РА "Противотуберкулезный диспансер"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10056000,00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3959000,00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6097000,00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10056000,00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3959000,00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6097000,00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Предоставление медицинских услуг паллиативной помощи на базе государственных учреждений здравоохранения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1020312000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302000,00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1020312000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302000,00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сети организаций здравоохранения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"Строительство, реконструкция и приобретение объектов здравоохранения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3515000,00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3515000,00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Республики Алтай в части строительства, реконструкции и приобретения объектов здравоохранения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103010100П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3515000,00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3515000,00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103010100П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3515000,00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3515000,00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организаций здравоохранения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19485000,00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19485000,00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Проведение капитального ремонта и приобретение оборудования для государственных учреждений здравоохранения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19485000,00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19485000,00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19485000,00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19485000,00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6544100,00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2267300,00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4276800,00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6544100,00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2267300,00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4276800,00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"Улучшение качества оказания медицинской помощи населению Республики Алтай" </w:t>
            </w:r>
            <w:r>
              <w:lastRenderedPageBreak/>
              <w:t>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6544100,00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2267300,00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4276800,00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"Оказание и совершенствование специализированной медицинской помощи"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6544100,00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2267300,00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4276800,00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Оказание медицинских услуг специализированной помощи на базе БУЗ РА "Психиатрическая больница"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1020304001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5512200,00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1837400,00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3674800,00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1020304001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5512200,00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1837400,00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3674800,00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Предоставление медицинских услуг специализированной помощи на базе БУЗ РА "Противотуберкулезный диспансер"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1031900,00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429900,00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602000,00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</w:t>
            </w:r>
            <w:r>
              <w:lastRenderedPageBreak/>
              <w:t>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1031900,00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429900,00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602000,00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Скорая медицинская помощь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90762230,00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90762230,00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90762230,00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90762230,00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"Улучшение качества оказания медицинской помощи населению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79762230,00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79762230,00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"Оказание и совершенствование специализированной медицинской помощи"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79762230,00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79762230,00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Предоставление медицинских услуг специализированной помощи на базе БУЗ РА "Центр медицины катастроф"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1020309000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1976000,00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1976000,00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1020309000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1626000,00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1626000,00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1020309000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авиационной услуги органами государственной власти субъектов Российской Федерации для оказания медицинской помощи с применением авиации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10203R5540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77786230,00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77786230,00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10203R5540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77786230,00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77786230,00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сети организаций здравоохранения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организаций здравоохранения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Проведение капитального ремонта и приобретение оборудования для </w:t>
            </w:r>
            <w:r>
              <w:lastRenderedPageBreak/>
              <w:t>государственных учреждений здравоохранения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23148800,00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7716000,00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15432800,00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23148800,00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7716000,00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15432800,00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5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"Улучшение качества оказания медицинской помощи населению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23148800,00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7716000,00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15432800,00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"Оказание и совершенствование специализированной медицинской помощи"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23148800,00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7716000,00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15432800,00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Предоставление медицинских услуг специализированной помощи на базе БУЗ РА "Станция переливания крови"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1020308000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23148800,00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7716000,00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15432800,00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1020308000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23148800,00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7716000,00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15432800,00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224792199,00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65778324,12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159013874,88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224252199,00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65778324,12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158473874,88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5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"Профилактика заболеваний и формирование здорового образа жизни, развитие первичной медико-санитарной помощи населению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18800000,00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2521419,12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16278580,88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"Предупреждение и борьба с социально значимыми заболеваниями"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18800000,00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2521419,12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16278580,88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Вакцинопрофилактика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1351400,00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6648600,00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1351400,00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6648600,00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Предупреждение и борьба с социально значимым заболеванием (туберкулез)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Неотложные меры по предупреждению распространения в Республике Алтай заболевания, вызываемого вирусом иммунодефицита человека (</w:t>
            </w:r>
            <w:proofErr w:type="spellStart"/>
            <w:r>
              <w:t>Анти-ВИЧ</w:t>
            </w:r>
            <w:proofErr w:type="spellEnd"/>
            <w:r>
              <w:t>/СПИД)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1010104000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1170019,12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1329980,88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1010104000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1170019,12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1329980,88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Неотложные меры по совершенствованию психиатрической помощи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1010106000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1010106000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Предупреждение дальнейшего распространения заболеваний, </w:t>
            </w:r>
            <w:r>
              <w:lastRenderedPageBreak/>
              <w:t>передающихся преимущественно половым путем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1010107000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1010107000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Предупреждение и борьба с социально значимым заболеванием (вирусные гепатиты)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1010108000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1010108000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5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"Улучшение качества оказания медицинской помощи населению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166119699,00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60008654,63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106111044,37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"Создание условий для предоставления услуг в сфере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18657800,00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9353600,00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9304200,00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Совершенствование организации медицинской помощи на базе БУЗ РА </w:t>
            </w:r>
            <w:r>
              <w:lastRenderedPageBreak/>
              <w:t>"Медицинский информационно-аналитический центр"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13956200,00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4652000,00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9304200,00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13956200,00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4652000,00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9304200,00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Совершенствование организации медицинской помощи на базе АУ РА "Автобаза "</w:t>
            </w:r>
            <w:proofErr w:type="spellStart"/>
            <w:r>
              <w:t>Медавтотранс</w:t>
            </w:r>
            <w:proofErr w:type="spellEnd"/>
            <w:r>
              <w:t>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4701600,00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4701600,00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4701600,00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4701600,00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"Оказание и совершенствование специализированной медицинской помощи"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128199500,00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45742560,00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82456940,00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Оказание медицинских услуг специализированной помощи на базе БУЗ РА "Психиатрическая больница"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1020304001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1615000,00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539000,00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1020304001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1615000,00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539000,00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Медицинское освидетельствование на состояние опьянения (алкогольного, наркотического и иного токсического)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1020304002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7126000,00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2376000,00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1020304002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7126000,00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2376000,00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Предоставление медицинских услуг специализированной помощи на базе БУЗ РА "Специализированный Дом ребенка для детей с органическим поражением центральной нервной системы с нарушением психики"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1020306000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37665900,00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13187000,00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24478900,00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</w:t>
            </w:r>
            <w:r>
              <w:lastRenderedPageBreak/>
              <w:t>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1020306000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37665900,00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13187000,00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24478900,00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Предоставление медицинских услуг специализированной помощи на базе БУЗ РА "Бюро судебно-медицинской экспертизы"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1020307000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26137500,00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8712000,00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17425500,00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1020307000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26137500,00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8712000,00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17425500,00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Совершенствование организации медицинской помощи на базе АУ РА "Центр лечебного питания"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1020310000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16869400,00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8869400,00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1020310000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16869400,00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8869400,00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gramStart"/>
            <w:r>
              <w:t xml:space="preserve">Межбюджетные трансферты из бюджетов субъектов Российской Федерации, </w:t>
            </w:r>
            <w:r>
              <w:lastRenderedPageBreak/>
              <w:t>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установленной базовой программой государственного медицинского страхования</w:t>
            </w:r>
            <w:proofErr w:type="gram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1020341505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38785700,00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12928560,00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25857140,00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1020341505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580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38785700,00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12928560,00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25857140,00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квалификации работников организаций здравоохранения, устранение дефицита медицинских кадров и социальная поддержка работников организаций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Устранение дефицита медицинских кадров и социальная поддержка работников организаций здравоохранения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102040200П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Бюджетные инвестиции в объекты капитального строительства государственной </w:t>
            </w:r>
            <w:r>
              <w:lastRenderedPageBreak/>
              <w:t>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102040200П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Централизованное обслуживание Министерства здравоохранения Республики Алтай и подведомственных ему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18262399,00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4912494,63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13349904,37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выплаты по оплате труда работников </w:t>
            </w:r>
            <w:proofErr w:type="gramStart"/>
            <w:r>
              <w:t>КУ РА</w:t>
            </w:r>
            <w:proofErr w:type="gramEnd"/>
            <w:r>
              <w:t xml:space="preserve"> "Управление по обеспечению деятельности Министерства здравоохранения Республики Алтай и подведомственных ему учреждений"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102Ц101110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10811500,00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2551646,06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8259853,94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102Ц101110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8303770,00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2002262,47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6301507,53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102Ц101110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2507730,00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549383,59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1958346,41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Обеспечение функций </w:t>
            </w:r>
            <w:proofErr w:type="gramStart"/>
            <w:r>
              <w:t>КУ РА</w:t>
            </w:r>
            <w:proofErr w:type="gramEnd"/>
            <w:r>
              <w:t xml:space="preserve"> "Управление по обеспечению деятельности Министерства здравоохранения Республики Алтай и подведомственных ему учреждений"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102Ц101191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5705699,00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2004336,34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3701362,66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Иные выплаты персоналу </w:t>
            </w:r>
            <w:r>
              <w:lastRenderedPageBreak/>
              <w:t>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102Ц101191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61700,00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298300,00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102Ц101191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156588,17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1068411,83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102Ц101191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4047399,00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1783947,17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2263451,83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102Ц101191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2101,00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38799,00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102Ц101191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коммунальные услуги </w:t>
            </w:r>
            <w:proofErr w:type="gramStart"/>
            <w:r>
              <w:t>КУ РА</w:t>
            </w:r>
            <w:proofErr w:type="gramEnd"/>
            <w:r>
              <w:t xml:space="preserve"> "Управление по обеспечению деятельности Министерства здравоохранения Республики Алтай и подведомственных ему учреждений"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102Ц10119У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1635200,00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326512,23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1308687,77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102Ц10119У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1635200,00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326512,23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1308687,77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Освещение деятельности органов государственной власти Республики Алтай в </w:t>
            </w:r>
            <w:r>
              <w:lastRenderedPageBreak/>
              <w:t>средствах массовой 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102Ц198700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5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сети организаций здравоохранения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22607500,00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22607500,00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"Модернизация объектов здравоохранения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10389400,00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10389400,00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Внедрение современных информационных систем в здравоохранении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Проведение энергосберегающих мероприятий в государственных учреждениях здравоохранения Республики Алтай и их структурных </w:t>
            </w:r>
            <w:r>
              <w:lastRenderedPageBreak/>
              <w:t>подразделениях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1030202000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4889400,00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4889400,00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1030202000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4889400,00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4889400,00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организаций здравоохранения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12218100,00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12218100,00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Оснащение автомобильным транспортом медицинских организаций государственной системы здравоохранения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Проведение капитального ремонта и приобретение оборудования для государственных учреждений здравоохранения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5018100,00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5018100,00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1030302000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1918100,00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1918100,00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5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16725000,00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3248250,37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13476749,63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эффективности государственного управления в Министерстве здравоохранения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1097100,00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339612,36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757487,64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6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1040159800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1097100,00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339612,36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757487,64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1040159800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640300,00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186399,90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453900,10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Иные выплаты персоналу государственных (муниципальных) органов, за исключением фонда оплаты </w:t>
            </w:r>
            <w:r>
              <w:lastRenderedPageBreak/>
              <w:t>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1040159800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44000,00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1040159800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193400,00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106712,46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86687,54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1040159800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1040159800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154400,00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квалификации работников Министерства здравоохранения Республики</w:t>
            </w:r>
            <w:proofErr w:type="gramEnd"/>
            <w:r>
              <w:t xml:space="preserve">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104А100000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15627900,00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2908638,01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12719261,99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квалификации работников Министерства здравоохранения Республики</w:t>
            </w:r>
            <w:proofErr w:type="gramEnd"/>
            <w:r>
              <w:t xml:space="preserve">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104А10100К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104А10100К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104А10100К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Расходы на выплаты по оплате </w:t>
            </w:r>
            <w:proofErr w:type="gramStart"/>
            <w:r>
              <w:t>труда работников Министерства здравоохранения Республики</w:t>
            </w:r>
            <w:proofErr w:type="gramEnd"/>
            <w:r>
              <w:t xml:space="preserve">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104А101110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13353700,00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2406407,55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10947292,45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104А101110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10256300,00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1887039,05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8369260,95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104А101110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3097400,00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519368,50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2578031,50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функций Министерства здравоохранения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104А101191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2114200,00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502230,46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1611969,54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104А101191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424200,00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210251,76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213948,24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104А101191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115333,50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449666,50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104А101191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1125000,00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176645,20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948354,80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5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"Комплексные меры по противодействию незаконному обороту и потреблению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5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квалификации работников органов государственной власти 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1374780600,00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457235118,48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917545481,52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Социальное обеспечение населения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1370237400,00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456745800,00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913491600,00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1370237400,00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456745800,00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913491600,00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6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"Профилактика заболеваний и формирование здорового образа жизни, развитие первичной медико-санитарной помощи населению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1370237400,00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456745800,00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913491600,00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качества и доступности первичной медико-санитарной помощи населению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1370237400,00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456745800,00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913491600,00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1370237400,00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456745800,00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913491600,00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Страховые взносы на обязательное медицинское </w:t>
            </w:r>
            <w:r>
              <w:lastRenderedPageBreak/>
              <w:t>страхование неработающего населения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1010301000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1370237400,00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456745800,00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913491600,00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Охрана семьи и детства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4543200,00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489318,48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4053881,52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4543200,00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489318,48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4053881,52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6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4543200,00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489318,48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4053881,52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4543200,00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489318,48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4053881,52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Дополнительные гарантии по социальной поддержке детей-сирот и детей, оставшихся без попечения родителей, а также лиц из их числа, обучающихся в образовательных государственных учреждениях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4452400,00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489318,48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3963081,52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Пособия, компенсации и иные социальные выплаты </w:t>
            </w:r>
            <w:r>
              <w:lastRenderedPageBreak/>
              <w:t>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4166700,00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429720,48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3736979,52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Стипендии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285700,00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59598,00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226102,00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Социальная поддержка детей-сирот и детей, оставшихся без попечения родителей, а также лиц из их числа в образовательных государственных учреждениях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0520302061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0520302061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Министерство культуры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249520760,00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101098617,54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148422142,46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23228100,00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5961700,00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17266400,00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207500,00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87900,00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207500,00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87900,00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6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</w:t>
            </w:r>
            <w:proofErr w:type="spellStart"/>
            <w:r>
              <w:t>Культурно-досуговая</w:t>
            </w:r>
            <w:proofErr w:type="spellEnd"/>
            <w:r>
              <w:t xml:space="preserve"> деятельность"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207500,00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87900,00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Основное мероприятие "Расширение спектра </w:t>
            </w:r>
            <w:proofErr w:type="spellStart"/>
            <w:r>
              <w:t>культурно-досуговых</w:t>
            </w:r>
            <w:proofErr w:type="spellEnd"/>
            <w:r>
              <w:t xml:space="preserve"> услуг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207500,00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87900,00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поддержку и развитие сферы культуры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0820145000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87900,00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0820145000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87900,00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Поддержка отрасли культуры (субсидии)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08201R5192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08201R5192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22980600,00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5864200,00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17116400,00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6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</w:t>
            </w:r>
            <w:r>
              <w:lastRenderedPageBreak/>
              <w:t>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Основное мероприятие "Формирование </w:t>
            </w:r>
            <w:proofErr w:type="spellStart"/>
            <w:r>
              <w:t>безбарьерной</w:t>
            </w:r>
            <w:proofErr w:type="spellEnd"/>
            <w:r>
              <w:t xml:space="preserve"> среды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граждан"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6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22822700,00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5864200,00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16958500,00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7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профессионального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22822700,00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5864200,00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16958500,00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"Развитие профессионального и дополнительного </w:t>
            </w:r>
            <w:r>
              <w:lastRenderedPageBreak/>
              <w:t>профессионального образования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22822700,00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5864200,00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16958500,00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Развитие профессионального образования Республики Алтай в сфере культуры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0730101020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22822700,00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5864200,00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16958500,00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0730101020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16481200,00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5416600,00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11064600,00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0730101020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6341500,00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447600,00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5893900,00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7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Централизованное обслуживание Министерства </w:t>
            </w:r>
            <w:r>
              <w:lastRenderedPageBreak/>
              <w:t>культуры Республики Алтай и подведомственных ему государственных учреждений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085Ц100000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Повышение квалификации работников </w:t>
            </w:r>
            <w:proofErr w:type="gramStart"/>
            <w:r>
              <w:t>КУ РА</w:t>
            </w:r>
            <w:proofErr w:type="gramEnd"/>
            <w:r>
              <w:t xml:space="preserve"> "Управление по обеспечению деятельности подведомственных государственных учреждений в области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085Ц10200К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085Ц10200К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225304260,00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94890305,30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130413954,70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205408160,00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90088530,00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115319630,00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7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территорий" государственной программы Республики Алтай "Развитие сельского хозяйства и регулирование рынков </w:t>
            </w:r>
            <w:r>
              <w:lastRenderedPageBreak/>
              <w:t>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"Устойчивое развитие сельских территорий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 (капитальные вложения, включая субсидии в объекты муниципальной собственности)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01401R018П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01401R018П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31579000,00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2268160,00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2268160,00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7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народов" государственной программы Республики Алтай </w:t>
            </w:r>
            <w:r>
              <w:lastRenderedPageBreak/>
              <w:t>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2268160,00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2268160,00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2268160,00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2268160,00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Поддержка экономического и социального развития коренных малочисленных народов Севера, Сибири и Дальнего Востока (субсидии)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04301R5152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2268160,00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2268160,00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04301R5152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2268160,00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2268160,00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2473700,00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2473700,00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7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</w:t>
            </w:r>
            <w:r>
              <w:lastRenderedPageBreak/>
              <w:t>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2473700,00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2473700,00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Основное мероприятие "Формирование </w:t>
            </w:r>
            <w:proofErr w:type="spellStart"/>
            <w:r>
              <w:t>безбарьерной</w:t>
            </w:r>
            <w:proofErr w:type="spellEnd"/>
            <w:r>
              <w:t xml:space="preserve"> среды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граждан"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2473700,00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2473700,00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2473700,00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2473700,00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1736900,00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1736900,00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736800,00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736800,00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169087300,00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58509530,00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110577770,00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8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"Библиотечное и архивное дело"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29166400,00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12729800,00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16436600,00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"Повышение уровня и качества </w:t>
            </w:r>
            <w:r>
              <w:lastRenderedPageBreak/>
              <w:t>предоставления библиотечных услуг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29166400,00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12729800,00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16436600,00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Предоставление библиотечных услуг государственными учреждениями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28515400,00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12729800,00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15785600,00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23223900,00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7632600,00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15591300,00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5291500,00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5097200,00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194300,00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Поддержка отрасли культуры (региональные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08101R5191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08101R5191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Поддержка отрасли культуры (субсидии)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08101R5192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08101R5192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8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</w:t>
            </w:r>
            <w:proofErr w:type="spellStart"/>
            <w:r>
              <w:t>Культурно-досуговая</w:t>
            </w:r>
            <w:proofErr w:type="spellEnd"/>
            <w:r>
              <w:t xml:space="preserve"> деятельность"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97478300,00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31994130,00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65484170,00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"Расширение спектра </w:t>
            </w:r>
            <w:proofErr w:type="spellStart"/>
            <w:r>
              <w:t>культурно-досуговых</w:t>
            </w:r>
            <w:proofErr w:type="spellEnd"/>
            <w:r>
              <w:t xml:space="preserve"> услуг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95728300,00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30694130,00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65034170,00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35036600,00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11588800,00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23447800,00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34399900,00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11543200,00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22856700,00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45600,00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591100,00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Предоставление </w:t>
            </w:r>
            <w:proofErr w:type="spellStart"/>
            <w:r>
              <w:t>культурно-досуговых</w:t>
            </w:r>
            <w:proofErr w:type="spellEnd"/>
            <w:r>
              <w:t xml:space="preserve"> услуг в области театрального, художественного и музыкального искусства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29047800,00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10173680,00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18874120,00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19668500,00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6992000,00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12676500,00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530200,00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364800,00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165400,00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8510500,00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2704000,00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5806500,00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338600,00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112880,00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225720,00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Методическое сопровождение и организация проведения </w:t>
            </w:r>
            <w:proofErr w:type="spellStart"/>
            <w:r>
              <w:t>культурно-досуговых</w:t>
            </w:r>
            <w:proofErr w:type="spellEnd"/>
            <w:r>
              <w:t xml:space="preserve"> мероприятий регионального значения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7148300,00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2031650,00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5116650,00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5457000,00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1967850,00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3489150,00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1691300,00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63800,00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1627500,00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Премии Правительства Республики Алтай в области культуры и искусства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0820104067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0820104067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Государственные премии имени </w:t>
            </w:r>
            <w:proofErr w:type="spellStart"/>
            <w:r>
              <w:t>Г.И.Чорос-Гуркина</w:t>
            </w:r>
            <w:proofErr w:type="spellEnd"/>
            <w:r>
              <w:t xml:space="preserve"> в области литературы и искусства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0820105069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0820105069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поддержку и развитие сферы культуры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0820145000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6700000,00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0820145000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6700000,00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Поддержка отрасли культуры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0820155190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0820155190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Поддержка отрасли культуры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08201R5190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08201R5190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Поддержка отрасли культуры (региональные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08201R5191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4602200,00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4602200,00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08201R5191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4602200,00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4602200,00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Поддержка отрасли культуры (субсидии)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08201R5192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08201R5192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08201R5580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11043400,00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11043400,00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08201R5580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11043400,00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11043400,00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"Поддержка юных талантов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Привлечение детей к участию в творческих мероприятиях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Премии Главы Республики Алтай, Председателя Правительства Республики Алтай для одаренных детей и талантливой молодежи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0820201091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0820201091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8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охрана, сохранение и популяризация историко-культурного наследия"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42442600,00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13785600,00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28657000,00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"Сохранение национального культурного наследия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41992600,00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13335600,00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28657000,00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Предоставление государственных услуг в сфере сохранения национального культурного наследия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41992600,00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13335600,00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28657000,00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39940200,00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12651200,00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27289000,00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265600,00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88600,00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1735600,00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578600,00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5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</w:t>
            </w:r>
            <w:r>
              <w:lastRenderedPageBreak/>
              <w:t>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"Сохранение и развитие нематериального наследия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Премии Главы Республики Алтай, Председателя Правительства Республики Алтай им. </w:t>
            </w:r>
            <w:proofErr w:type="spellStart"/>
            <w:r>
              <w:t>А.Г.Калкина</w:t>
            </w:r>
            <w:proofErr w:type="spellEnd"/>
            <w:r>
              <w:t xml:space="preserve"> за достижения в области народного творчества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0830201068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0830201068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Премии Правительства Республики Алтай в области театрального искусства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0830202092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0830202092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19896100,00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4801775,30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15094324,70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19756100,00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4801775,30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14954324,70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8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охрана, сохранение и популяризация историко-культурного наследия" государственной </w:t>
            </w:r>
            <w:r>
              <w:lastRenderedPageBreak/>
              <w:t>программы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1587000,00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390350,00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1196650,00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"Сохранение национального культурного наследия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1587000,00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390350,00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1196650,00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8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1587000,00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390350,00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1196650,00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1018800,00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241110,80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777689,20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103500,00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Взносы по обязательному социальному страхованию на </w:t>
            </w:r>
            <w:r>
              <w:lastRenderedPageBreak/>
              <w:t>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307700,00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74940,20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232759,80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21049,00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58951,00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0830159500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21250,00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23750,00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8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18169100,00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4411425,30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13757674,70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Материально-техническое обеспечение Министерства культуры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13087900,00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2937452,58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10150447,42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выплаты по оплате </w:t>
            </w:r>
            <w:proofErr w:type="gramStart"/>
            <w:r>
              <w:t>труда работников Министерства культуры Республики</w:t>
            </w:r>
            <w:proofErr w:type="gramEnd"/>
            <w:r>
              <w:t xml:space="preserve">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085А102110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10935300,00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2528250,07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8407049,93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085А102110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8398800,00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1931011,81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6467788,19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Взносы по обязательному социальному страхованию на </w:t>
            </w:r>
            <w:r>
              <w:lastRenderedPageBreak/>
              <w:t>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085А102110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2536500,00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597238,26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1939261,74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Обеспечение функций Министерства культуры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085А102191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2152600,00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409202,51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1743397,49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085А102191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369500,00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085А102191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885900,00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200020,25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685879,75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085А102191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192682,26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687817,74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085А102191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Централизованное обслуживание Министерства культуры Республики Алтай и подведомственных ему государственных учреждений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085Ц100000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5081200,00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1473972,72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3607227,28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Расходы на выплаты по оплате труда работников </w:t>
            </w:r>
            <w:proofErr w:type="gramStart"/>
            <w:r>
              <w:t>КУ РА</w:t>
            </w:r>
            <w:proofErr w:type="gramEnd"/>
            <w:r>
              <w:t xml:space="preserve"> "Управление по обеспечению деятельности подведомственных государственных учреждений в области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085Ц102110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4321200,00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1331245,70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2989954,30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085Ц102110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3318900,00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838008,72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2480891,28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085Ц102110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1002300,00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493236,98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509063,02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Обеспечение функций </w:t>
            </w:r>
            <w:proofErr w:type="gramStart"/>
            <w:r>
              <w:t>КУ РА</w:t>
            </w:r>
            <w:proofErr w:type="gramEnd"/>
            <w:r>
              <w:t xml:space="preserve"> "Управление по обеспечению деятельности подведомственных государственных учреждений в области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085Ц102191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760000,00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142727,02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617272,98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085Ц102191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085Ц102191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515839,00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108292,98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407546,02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085Ц102191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194900,00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31918,04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162981,96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085Ц102191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5461,00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2516,00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2945,00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9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"Комплексные меры по противодействию незаконному обороту и потреблению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 в Республике </w:t>
            </w:r>
            <w:r>
              <w:lastRenderedPageBreak/>
              <w:t>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9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квалификации работников органов государственной власти 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988400,00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246612,24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741787,76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988400,00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246612,24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741787,76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988400,00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246612,24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741787,76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9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988400,00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246612,24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741787,76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988400,00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246612,24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741787,76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Дополнительные гарантии по социальной поддержке детей-сирот и детей, оставшихся без попечения родителей, а также лиц из их числа, обучающихся в образовательных государственных учреждениях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246612,24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717387,76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Пособия, компенсации и иные социальные выплаты гражданам, кроме публичных </w:t>
            </w:r>
            <w:r>
              <w:lastRenderedPageBreak/>
              <w:t>нормативных обязательств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864000,00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221074,02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642925,98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Стипендии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25538,22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74461,78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Социальная поддержка детей-сирот и детей, оставшихся без попечения родителей, а также лиц из их числа в образовательных государственных учреждениях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0520302061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0520302061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Министерство образования и науки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3454183080,00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927402498,87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2526780581,13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36081800,00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7922183,36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28159616,64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12491000,00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3379111,00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9111889,00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</w:t>
            </w:r>
            <w:r>
              <w:lastRenderedPageBreak/>
              <w:t>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12491000,00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3379111,00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9111889,00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9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12491000,00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3379111,00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9111889,00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"Защита от жестокого обращения и профилактика насилия детей"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12491000,00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3379111,00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9111889,00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1510445500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12491000,00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3379111,00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9111889,00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1510445500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12491000,00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3379111,00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9111889,00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18590800,00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3973072,36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14617727,64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9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Поддержка экономического и социального развития коренных малочисленных народов Севера, Сибири и Дальнего Востока (региональные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9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18390800,00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3973072,36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14417727,64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0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науки в Республике Алтай"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0760000000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18390800,00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3973072,36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14417727,64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"Поддержка научно-исследовательских проектов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0760100000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Научно-исследовательские и опытно-конструкторские работы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0760100000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0760100000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"Этнокультурное наследие народов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0760200000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15890800,00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3973072,36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11917727,64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0760200000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15624600,00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3923500,00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11701100,00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0760200000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266200,00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49572,36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216627,64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570000,00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570000,00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0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"Укрепление единства и этнокультурное развитие народов, проживающих на территории Республики Алтай"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0840000000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570000,00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"Содействие этнокультурному многообразию народов в части сохранения и развития языкового многообразия народов, проживающих на территории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0840300000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570000,00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0840300000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0840300000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0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малого и среднего предпринимательства"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"Поддержка малого и среднего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расходов на государственную поддержку молодежного предпринимательства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04102R4450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04102R4450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3311131280,00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886836663,73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2424294616,27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32734170,00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19654653,00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13079517,00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308570,00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308570,00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0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308570,00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308570,00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proofErr w:type="spellStart"/>
            <w:r>
              <w:t>безбарьерной</w:t>
            </w:r>
            <w:proofErr w:type="spellEnd"/>
            <w:r>
              <w:t xml:space="preserve"> среды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граждан"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308570,00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308570,00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0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(субсидии)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308570,00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308570,00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308570,00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308570,00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0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32425600,00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19654653,00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12770947,00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0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32425600,00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19654653,00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12770947,00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дошкольного образования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32425600,00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19654653,00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12770947,00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gramStart"/>
            <w:r>
              <w:t>Финансовое обеспечение получения дошкольного образования в частных дошкольных 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0710102000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7229053,00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12770947,00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понесенных затрат в связи с производством (реализацией) </w:t>
            </w:r>
            <w:r>
              <w:lastRenderedPageBreak/>
              <w:t>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0710102000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631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0710102000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7229053,00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12770947,00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0710146200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12425600,00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12425600,00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0710146200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12425600,00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12425600,00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2908103289,00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770616830,26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2137486458,74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1449080,00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1449080,00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1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</w:t>
            </w:r>
            <w:r>
              <w:lastRenderedPageBreak/>
              <w:t>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1449080,00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1449080,00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1449080,00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1449080,00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Поддержка экономического и социального развития коренных малочисленных народов Севера, Сибири и Дальнего Востока (субсидии)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04301R5152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1449080,00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1449080,00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04301R5152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1449080,00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1449080,00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</w:t>
            </w:r>
            <w:r>
              <w:lastRenderedPageBreak/>
              <w:t>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28240830,00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4824474,76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23416355,24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1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164658,58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1186241,42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164658,58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1186241,42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Дополнительные гарантии по социальной поддержке детей-сирот и детей, оставшихся без попечения родителей, а также лиц из их числа, обучающихся в образовательных государственных учреждениях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164658,58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1186241,42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164658,58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1186241,42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1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26889930,00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4659816,18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22230113,82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Основное мероприятие "Формирование </w:t>
            </w:r>
            <w:proofErr w:type="spellStart"/>
            <w:r>
              <w:t>безбарьерной</w:t>
            </w:r>
            <w:proofErr w:type="spellEnd"/>
            <w:r>
              <w:t xml:space="preserve"> среды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граждан"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26889930,00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4659816,18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22230113,82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Обучение детей-инвалидов в специализированных общеобразовательных организациях за пределами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0550103002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1509316,18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3470683,82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0550103002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1509316,18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3470683,82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Организация предоставления дистанционного образования для детей-инвалидов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0550103003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3150500,00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9849500,00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0550103003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12962300,00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3141000,00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9821300,00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0550103003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</w:t>
            </w:r>
            <w:r>
              <w:lastRenderedPageBreak/>
              <w:t>(региональные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8369930,00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8369930,00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39930,00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39930,00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(субсидии)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1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2878413379,00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765792355,50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2112621023,50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1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общего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2878413379,00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765792355,50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2112621023,50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системы содержания и обучения детей в общеобразовательных организациях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2664413379,00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724997375,50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1939416003,50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Государственные услуги в государственных общеобразовательных организациях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248968900,00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60028740,81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188940159,19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79671000,00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19445573,33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60225426,67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16202,26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101797,74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24382900,00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6093841,28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18289058,72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176700,20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574399,80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49992300,00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10774687,41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39217612,59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83876800,00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21286700,00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62590100,00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9370500,00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2221171,54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7149328,46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2139,07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2139,07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752660,93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7971,72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744689,21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3754,00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47746,00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коммунальные услуги в государственных общеобразовательных организациях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072010100У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15995200,00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1865970,71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14129229,29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072010100У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15995200,00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1865970,71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14129229,29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Обеспечение доступа к сети Интернет в образовательных </w:t>
            </w:r>
            <w:r>
              <w:lastRenderedPageBreak/>
              <w:t>организациях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1935663,98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11064336,02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1935663,98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11064336,02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Техническая поддержка автоматизированной информационной системы учета контингента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0720103001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0720103001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0720103001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Организация проведения единого государственного экзамена и государственной (итоговой) аттестации выпускников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0720103002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8550000,00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0720103002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19698000,00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8550000,00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11148000,00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0720103002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352000,00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Материально-техническое обеспечение образовательных организаций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0720103003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0720103003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Поощрение лучших учителей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0720103004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0720103004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расходов местных бюджетов в части капитального ремонта зданий и материально-технического обеспечения образовательных организаций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0720144100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14985700,00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14985700,00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0720144100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14985700,00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14985700,00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</w:t>
            </w:r>
            <w:r>
              <w:lastRenderedPageBreak/>
              <w:t>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0720144300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2267759000,00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616019100,00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1651739900,00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0720144300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2267759000,00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616019100,00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1651739900,00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обеспечение питанием учащихся из малообеспеченных семей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0720144400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8046000,00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16104000,00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0720144400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8046000,00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16104000,00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выплату ежемесячной надбавки к заработной плате педагогическим работникам, отнесенным к категории молодых специалистов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0720144500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23436600,00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5566200,00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17870400,00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0720144500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23436600,00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5566200,00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17870400,00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0720147700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0720147700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расходов на поощрение лучших учителей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07201R0880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07201R0880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 (субсидии)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07201R0972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19812400,00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19812400,00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07201R0972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19812400,00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19812400,00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Финансовое обеспечение мероприятий федеральной целевой </w:t>
            </w:r>
            <w:hyperlink r:id="rId1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07201R4980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525579,00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525579,00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07201R4980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525579,00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525579,00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"Содействие созданию в Республике Алтай (исходя из прогнозируемой потребности) новых мест в общеобразовательных организациях"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214000000,00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40794980,00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173205020,00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Модернизация существующей инфраструктуры общего образования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0720402001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0720402001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0720402001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расходов местных бюджетов в части капитального ремонта зданий и </w:t>
            </w:r>
            <w:r>
              <w:lastRenderedPageBreak/>
              <w:t>материально-технического обеспечения образовательных организаций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0720444100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60189000,00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60189000,00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0720444100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60189000,00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60189000,00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07204448П0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53000000,00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53000000,00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07204448П0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53000000,00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53000000,00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Реализация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07204R5200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07204R5200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07204R5200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Реализация мероприятий по содействию создания в субъектах Российской Федерации новых мест в общеобразовательных организациях (капитальный ремонт зданий и материально-техническое обеспечение образовательных организаций)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07204R5201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20983980,00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16020,00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07204R5201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20983980,00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16020,00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Реализация мероприятий по содействию создания в субъектах Российской Федерации новых мест в общеобразовательных организациях (субсидии)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07204R5202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19811000,00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19811000,00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07204R5202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19811000,00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19811000,00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Реализация мероприятий по </w:t>
            </w:r>
            <w:r>
              <w:lastRenderedPageBreak/>
              <w:t>содействию создания в субъектах Российской Федерации новых мест в общеобразовательных организациях (субсидии на капитальные вложения в объекты государственной (муниципальной) собственности)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07204R520П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07204R520П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61501270,00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15312289,97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46188980,03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2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proofErr w:type="spellStart"/>
            <w:r>
              <w:t>безбарьерной</w:t>
            </w:r>
            <w:proofErr w:type="spellEnd"/>
            <w:r>
              <w:t xml:space="preserve"> </w:t>
            </w:r>
            <w:r>
              <w:lastRenderedPageBreak/>
              <w:t xml:space="preserve">среды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граждан"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1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(субсидии)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2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38775230,00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9767382,13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29007847,87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2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дополнительного образования детей"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0740000000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35975230,00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9502920,13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26472309,87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"Развитие системы дополнительного образования детей"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0740100000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30684130,00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8318774,78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22365355,22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Предоставление дополнительного образования детям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0740101000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27644600,00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7737004,78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19907595,22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0740101000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23567700,00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6538600,00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17029100,00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0740101000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4076900,00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1198404,78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2878495,22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Внешкольные мероприятия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0740102000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3039530,00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581770,00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2457760,00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0740102000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3039530,00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581770,00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2457760,00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системы обеспечения психологического здоровья детей и подростков"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0740200000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5291100,00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1184145,35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4106954,65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>
              <w:lastRenderedPageBreak/>
              <w:t>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0740200000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5082500,00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1168200,00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3914300,00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0740200000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208600,00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15945,35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192654,65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2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молодежной политики Республики Алтай"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264462,00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2535538,00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молодежной политики и военно-патриотическое воспитание и допризывная подготовка молодежи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264462,00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2535538,00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Военно-патриотическое воспитание и допризывная подготовка молодежи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264462,00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2535538,00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264462,00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2035538,00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20432040,00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5294907,84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15137132,16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массового спорта" государственной программы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20432040,00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5294907,84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15137132,16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системы дополнительного образования детей физкультурно-спортивной направленности"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20432040,00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5294907,84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15137132,16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Дополнительное образование детей физкультурно-спортивной направленности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18871500,00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5139763,84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13731736,16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12152200,00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3521300,00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8630900,00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227900,00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17819,00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210081,00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6034700,00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1508700,00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4526000,00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91944,84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364755,16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Внешкольные мероприятия в сфере развития системы дополнительного образования детей физкультурно-спортивной направленности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0910202000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1560540,00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155144,00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1405396,00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0910202000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1396040,00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155144,00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1240896,00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0910202000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164500,00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164500,00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864000,00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3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864000,00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"Пропаганда культуры поведения участников дорожного движения"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864000,00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Мероприятия, направленные на пропаганду культуры поведения участников дорожного движения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864000,00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864000,00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247639551,00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66814219,09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180825331,91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10171900,00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1113040,00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9058860,00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3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4655200,00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1113040,00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3542160,00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4655200,00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1113040,00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3542160,00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Дополнительные гарантии по </w:t>
            </w:r>
            <w:r>
              <w:lastRenderedPageBreak/>
              <w:t>социальной поддержке детей-сирот и детей, оставшихся без попечения родителей, а также лиц из их числа, обучающихся в образовательных государственных учреждениях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4655200,00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1113040,00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3542160,00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3994200,00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926800,00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3067400,00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661000,00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186240,00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474760,00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3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5516700,00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5516700,00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proofErr w:type="spellStart"/>
            <w:r>
              <w:t>безбарьерной</w:t>
            </w:r>
            <w:proofErr w:type="spellEnd"/>
            <w:r>
              <w:t xml:space="preserve"> среды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граждан"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5516700,00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5516700,00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5516700,00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5516700,00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5516700,00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5516700,00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3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237467651,00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65701179,09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171766471,91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3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профессионального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237467651,00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65701179,09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171766471,91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профессионального и дополнительного профессионального образования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237467651,00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65701179,09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171766471,91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Развитие профессионального образования Республики Алтай в сфере образования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0730101010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237467651,00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65701179,09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171766471,91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0730101010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148558800,00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36891000,00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111667800,00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0730101010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30423200,00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11664827,32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18758372,68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0730101010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47399900,00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14884933,69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32514966,31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0730101010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11085751,00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2260418,08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8825332,92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8177600,00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2520396,77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5657203,23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3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8177600,00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2520396,77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5657203,23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3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профессионального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8177600,00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2520396,77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5657203,23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профессионального и дополнительного профессионального образования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8177600,00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2520396,77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5657203,23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Развитие и совершенствование </w:t>
            </w:r>
            <w:proofErr w:type="gramStart"/>
            <w:r>
              <w:t xml:space="preserve">системы повышения </w:t>
            </w:r>
            <w:r>
              <w:lastRenderedPageBreak/>
              <w:t>квалификации педагогических работников Республики</w:t>
            </w:r>
            <w:proofErr w:type="gramEnd"/>
            <w:r>
              <w:t xml:space="preserve">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4500800,00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1613950,13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2886849,87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4306900,00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1589800,00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2717100,00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193900,00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24150,13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169749,87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Развитие системы подготовки населения в области гражданской обороны и чрезвычайных ситуаций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3676800,00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906446,64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2770353,36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3541000,00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885600,00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2655400,00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20846,64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114953,36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52975400,00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11918274,64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41057125,36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3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</w:t>
            </w:r>
            <w:r>
              <w:lastRenderedPageBreak/>
              <w:t>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52805400,00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11918274,64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40887125,36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4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общего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3455200,00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855228,80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2599971,20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системы объективной оценки качества образования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3455200,00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855228,80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2599971,20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Создание условий для развития системы объективной оценки качества образования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3455200,00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855228,80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2599971,20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3325100,00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831300,00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2493800,00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23928,80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106171,20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4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профессионального образования" государственной </w:t>
            </w:r>
            <w:r>
              <w:lastRenderedPageBreak/>
              <w:t>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65370,18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314629,82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"Развитие профессионального и дополнительного профессионального образования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65370,18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314629,82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Меры стимулирования педагогических работников образовательных организаций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0730104000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65370,18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314629,82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0730104000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65370,18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74629,82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0730104000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4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молодежной политики Республики Алтай"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564500,00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133830,00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430670,00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молодежной политики и военно-патриотическое воспитание и допризывная подготовка молодежи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564500,00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133830,00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430670,00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Премии и поощрения для одаренных детей и талантливой молодежи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0750103093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564500,00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133830,00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430670,00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0750103093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564500,00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133830,00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430670,00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4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по обеспечению реализации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48405700,00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10863845,66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37541854,34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эффективности государственного управления в Министерстве образования и науки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4873300,00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1046724,75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3826575,25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Обеспечение осуществления переданных в соответствии со </w:t>
            </w:r>
            <w:hyperlink r:id="rId144" w:history="1">
              <w:r>
                <w:rPr>
                  <w:color w:val="0000FF"/>
                </w:rPr>
                <w:t>статьей 7</w:t>
              </w:r>
            </w:hyperlink>
            <w:r>
              <w:t xml:space="preserve"> Федерального закона "Об образовании в Российской Федерации" полномочий Российской Федерации в сфере образования за счет средств республиканского бюджета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0770103001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0770103001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0770103001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5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0770159900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4473300,00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1046724,75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3426575,25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0770159900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2896800,00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682999,75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2213800,25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0770159900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77450,00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322550,00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0770159900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874800,00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206376,00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668424,00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Закупка товаров, работ, услуг в </w:t>
            </w:r>
            <w:r>
              <w:lastRenderedPageBreak/>
              <w:t>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0770159900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99600,00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17050,00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82550,00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0770159900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62849,00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136951,00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0770159900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0770159900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квалификации работников Министерства образования и науки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077А100000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13762700,00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3020779,56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10741920,44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квалификации работников Министерства образования и науки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077А10300К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077А10300К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077А10300К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Расходы на выплаты по оплате труда работников Министерства образования и науки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077А103110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11730000,00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2762481,82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8967518,18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077А103110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9009200,00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2070108,89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6939091,11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077А103110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2720800,00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692372,93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2028427,07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функций Министерства образования и науки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077А103191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1872700,00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258297,74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1614402,26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077А103191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201922,00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698078,00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077А103191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20847,44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475852,56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077А103191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473900,00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35528,30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438371,70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077А103191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077А103191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Централизованное обслуживание Министерства образования и науки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077Ц100000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29769700,00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6796341,35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22973358,65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выплаты по оплате труда работников </w:t>
            </w:r>
            <w:proofErr w:type="gramStart"/>
            <w:r>
              <w:t>КУ РА</w:t>
            </w:r>
            <w:proofErr w:type="gramEnd"/>
            <w:r>
              <w:t xml:space="preserve"> "Центр по обеспечению деятельности Министерства образования и науки Республики Алтай и подведомственных ему учреждений"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077Ц103110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21791800,00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5884215,11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15907584,89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077Ц103110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16737200,00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4328116,12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12409083,88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077Ц103110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5054600,00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1556098,99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3498501,01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Обеспечение функций </w:t>
            </w:r>
            <w:proofErr w:type="gramStart"/>
            <w:r>
              <w:t>КУ РА</w:t>
            </w:r>
            <w:proofErr w:type="gramEnd"/>
            <w:r>
              <w:t xml:space="preserve"> "Центр по обеспечению деятельности Министерства образования и науки Республики Алтай и подведомственных ему </w:t>
            </w:r>
            <w:r>
              <w:lastRenderedPageBreak/>
              <w:t>учреждений"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077Ц103191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7219700,00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722958,01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6496741,99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077Ц103191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57518,00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142482,00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077Ц103191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160644,02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1929355,98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077Ц103191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4910000,00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504795,99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4405204,01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077Ц103191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2860,00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077Ц103191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16840,00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16840,00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коммунальные услуги </w:t>
            </w:r>
            <w:proofErr w:type="gramStart"/>
            <w:r>
              <w:t>КУ РА</w:t>
            </w:r>
            <w:proofErr w:type="gramEnd"/>
            <w:r>
              <w:t xml:space="preserve"> "Центр по обеспечению деятельности Министерства образования и науки Республики Алтай и подведомственных ему учреждений"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077Ц10319У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558200,00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189168,23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369031,77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077Ц10319У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558200,00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189168,23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369031,77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077Ц198700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077Ц198700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4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"Комплексные меры по противодействию незаконному обороту и потреблению </w:t>
            </w:r>
            <w:r>
              <w:lastRenderedPageBreak/>
              <w:t xml:space="preserve">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4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квалификации работников органов государственной власти 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lastRenderedPageBreak/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"Обеспечение открытости и доступности для населения деятельности Правительства Республики Алтай и государственных органов Республики Алтай, обеспечение поддержки общественных </w:t>
            </w:r>
            <w:proofErr w:type="spellStart"/>
            <w:r>
              <w:t>антикоррупционных</w:t>
            </w:r>
            <w:proofErr w:type="spellEnd"/>
            <w:r>
              <w:t xml:space="preserve"> инициатив"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106970000,00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32643651,78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74326348,22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106970000,00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32643651,78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74326348,22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56543000,00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11161778,78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45381221,22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5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</w:t>
            </w:r>
            <w:r>
              <w:lastRenderedPageBreak/>
              <w:t>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56543000,00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11161778,78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45381221,22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56543000,00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11161778,78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45381221,22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Дополнительные гарантии по социальной поддержке детей-сирот и детей, оставшихся без попечения родителей, а также лиц из их числа, обучающихся в образовательных государственных учреждениях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51032800,00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11145378,78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39887421,22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45382000,00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10027131,06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35354868,94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1076600,00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91651,82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984948,18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4574200,00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1026595,90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3547604,10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Социальная поддержка детей-сирот и детей, оставшихся без попечения родителей, а также лиц из их числа в образовательных государственных учреждениях </w:t>
            </w:r>
            <w:r>
              <w:lastRenderedPageBreak/>
              <w:t>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0520302061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5510200,00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5493800,00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0520302061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5510200,00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5493800,00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5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50427000,00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21481873,00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28945127,00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5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50427000,00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21481873,00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28945127,00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дошкольного образования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50427000,00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21481873,00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28945127,00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0710143895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50427000,00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21481873,00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28945127,00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0710143895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50427000,00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21481873,00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28945127,00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Комитет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112343900,00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27004819,08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85339080,92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112343900,00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27004819,08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85339080,92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112343900,00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27004819,08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85339080,92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112303900,00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27004819,08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85299080,92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5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общих условий функционирования отраслей агропромышленного комплекса"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101117600,00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24715025,00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76402575,00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"Обеспечение эпизоотического и ветеринарно-санитарного благополучия"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4325000,00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650300,00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3674700,00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содержания мест утилизации биологических отходов (скотомогильников, биотермических ям)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0120140100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4325000,00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650300,00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3674700,00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0120140100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4325000,00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650300,00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3674700,00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результативности предоставления межбюджетных трансфертов муниципальным образованиям Республики Алтай в сфере обращения с безнадзорными собаками и кошками"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96792600,00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24064725,00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72727875,00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Предоставление государственных услуг по обеспечению эпизоотического ветеринарно-санитарного благополучия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0120202000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90351700,00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22535000,00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67816700,00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бюджетным учреждениям на финансовое </w:t>
            </w:r>
            <w:r>
              <w:lastRenderedPageBreak/>
              <w:t>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0120202000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88451700,00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22535000,00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65916700,00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0120202000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 на осуществление государственных полномочий Республики Алтай в сфере обращения с безнадзорными собаками и кошками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0120240300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6440900,00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1529725,00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4911175,00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0120240300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6440900,00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1529725,00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4911175,00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5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условий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11186300,00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2289794,08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8896505,92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квалификации работников Комитета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11186300,00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2289794,08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8896505,92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квалификации работников Комитета </w:t>
            </w:r>
            <w:r>
              <w:lastRenderedPageBreak/>
              <w:t xml:space="preserve">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016А10400К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016А10400К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016А10400К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выплаты по оплате труда работников Комитета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016А104110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9379300,00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1986763,95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7392536,05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016А104110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7203700,00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1531103,69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5672596,31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016А104110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2175600,00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455660,26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1719939,74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Обеспечение функций Комитета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Республики </w:t>
            </w:r>
            <w:r>
              <w:lastRenderedPageBreak/>
              <w:t>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016А104191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1783400,00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303030,13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1480369,87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016А104191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162200,00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33586,00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128614,00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016А104191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696000,00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78915,71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617084,29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016А104191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920000,00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189245,42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730754,58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016А104191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1283,00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3917,00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</w:t>
            </w:r>
            <w:r>
              <w:lastRenderedPageBreak/>
              <w:t>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5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квалификации работников органов государственной власти 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Министерство сельского </w:t>
            </w:r>
            <w:r>
              <w:lastRenderedPageBreak/>
              <w:t>хозяйства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611974600,00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49557071,58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562417528,42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492371100,00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49557071,58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442814028,42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490722600,00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49408571,58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441314028,42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490560870,00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49386841,58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441174028,42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5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отраслей агропромышленного комплекса"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393910100,00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41624665,12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352285434,88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 в области растениеводства (несвязанная поддержка)"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33847000,00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13977924,53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19869075,47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Оказание несвязанной поддержки сельскохозяйственным </w:t>
            </w:r>
            <w:r>
              <w:lastRenderedPageBreak/>
              <w:t>товаропроизводителям в области растениеводства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0110155410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0110155410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01101R5410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33847000,00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13977924,53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19869075,47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01101R5410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33847000,00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13977924,53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19869075,47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"Содействие достижению целевых показателей реализации региональной программы в области растениеводства"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23642300,00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1451800,00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22190500,00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Развитие садоводства и </w:t>
            </w:r>
            <w:proofErr w:type="spellStart"/>
            <w:r>
              <w:t>питомниководства</w:t>
            </w:r>
            <w:proofErr w:type="spellEnd"/>
            <w:r>
              <w:t xml:space="preserve">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Возмещение части затрат на приобретение исходных пробирочных растений для получения </w:t>
            </w:r>
            <w:proofErr w:type="spellStart"/>
            <w:r>
              <w:t>предбазисного</w:t>
            </w:r>
            <w:proofErr w:type="spellEnd"/>
            <w:r>
              <w:t xml:space="preserve"> и базисного посадочного материала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Возмещение части затрат на приобретение техники и оборудования в области картофелеводства и овощеводства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понесенных затрат в связи с производством (реализацией) </w:t>
            </w:r>
            <w:r>
              <w:lastRenderedPageBreak/>
              <w:t>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Субсидия на приобретение минеральных удобрений, средств защиты растений и внесение органических удобрений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0110205000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0110205000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Содействие достижению целевых показателей реализации региональных программ развития агропромышленного комплекса (возмещение части затрат на приобретение элитных семян)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0110255431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0110255431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Содействие достижению целевых показателей </w:t>
            </w:r>
            <w:r>
              <w:lastRenderedPageBreak/>
              <w:t>реализации региональных программ развития агропромышленного комплекса (возмещение части затрат на раскорчевку выбывших из эксплуатации старых садов и рекультивацию раскорчеванных площадей)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0110255432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0110255432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Содействие достижению целевых показателей реализации региональных программ развития агропромышленного комплекса (возмещение части затрат на закладку и уход за многолетними плодовыми и ягодными насаждениями)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0110255433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0110255433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реализации региональных программ развития агропромышленного комплекса (возмещение части затрат на приобретение семян с учетом доставки в районы Крайнего Севера и приравненные к ним местности)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0110255434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0110255434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(возмещение части затрат на приобретение элитных семян)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01102R5431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1700400,00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1700400,00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01102R5431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1700400,00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1700400,00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(возмещение части затрат на раскорчевку выбывших из эксплуатации старых садов и рекультивацию раскорчеванных площадей)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01102R5432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01102R5432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(возмещение части затрат на закладку и уход за многолетними плодовыми и ягодными насаждениями)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01102R5433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4918300,00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1451800,00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3466500,00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01102R5433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4918300,00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1451800,00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3466500,00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(возмещение части затрат на приобретение семян с учетом доставки в районы Крайнего Севера и приравненные к ним местности)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01102R5434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3123600,00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3123600,00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01102R5434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3123600,00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3123600,00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 в области молочного скотоводства (на 1 кг реализованного молока)"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48081800,00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48081800,00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продуктивности в молочном скотоводстве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0110355420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понесенных затрат в связи с </w:t>
            </w:r>
            <w:r>
              <w:lastRenderedPageBreak/>
              <w:t>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0110355420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Повышение продуктивности в молочном скотоводстве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01103R5420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48081800,00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48081800,00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01103R5420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48081800,00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48081800,00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"Содействие достижению целевых показателей реализации региональной программы в области животноводства"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164310000,00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25250778,53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139059221,47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Поддержка племенных заводов и репродукторов, </w:t>
            </w:r>
            <w:proofErr w:type="spellStart"/>
            <w:r>
              <w:t>генофондных</w:t>
            </w:r>
            <w:proofErr w:type="spellEnd"/>
            <w:r>
              <w:t xml:space="preserve"> хозяйств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Технологическая модернизация </w:t>
            </w:r>
            <w:r>
              <w:lastRenderedPageBreak/>
              <w:t>мясных племенных репродукторных ферм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Возмещение части затрат на приобретение оборудования, машин и механизмов для молочного скотоводства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Оказание государственных услуг и выполнение работ в сфере племенного животноводства и других отраслей сельского хозяйства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0110404000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16900000,00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3937008,53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12962991,47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>
              <w:lastRenderedPageBreak/>
              <w:t>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0110404000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16900000,00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3937008,53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12962991,47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Поддержка других отраслей животноводства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0110405000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9177000,00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941838,00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8235162,00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0110405000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9177000,00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941838,00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8235162,00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Возмещение части затрат на приобретение рыбопосадочного материала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0110406000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0110406000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Возмещение части затрат на приобретение технических средств и оборудования для осуществления </w:t>
            </w:r>
            <w:proofErr w:type="spellStart"/>
            <w:r>
              <w:t>аквакультуры</w:t>
            </w:r>
            <w:proofErr w:type="spellEnd"/>
            <w:r>
              <w:t xml:space="preserve"> (товарного рыбоводства)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0110407000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</w:t>
            </w:r>
            <w:r>
              <w:lastRenderedPageBreak/>
              <w:t>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0110407000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реализации региональных программ развития агропромышленного комплекса (поддержка племенного животноводства)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0110455435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0110455435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Содействие достижению целевых показателей реализации региональных программ развития агропромышленного комплекса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0110455436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</w:t>
            </w:r>
            <w:r>
              <w:lastRenderedPageBreak/>
              <w:t>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0110455436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реализации региональных программ развития агропромышленного комплекса (возмещение части затрат по наращиванию маточного поголовья овец и коз)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0110455437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0110455437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Содействие достижению целевых показателей реализации региональных программ развития агропромышленного комплекса (возмещение части затрат по наращиванию поголовья северных оленей, маралов и мясных табунных лошадей)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0110455438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возмещение недополученных доходов и </w:t>
            </w:r>
            <w:r>
              <w:lastRenderedPageBreak/>
              <w:t>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0110455438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реализации региональных программ развития агропромышленного комплекса (поддержка производства и реализации тонкорунной и полутонкорунной шерсти)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0110455439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0110455439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(поддержка племенного животноводства)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01104R5435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33228600,00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33228600,00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понесенных затрат в связи с </w:t>
            </w:r>
            <w:r>
              <w:lastRenderedPageBreak/>
              <w:t>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01104R5435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33228600,00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33228600,00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01104R5436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27752400,00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4397418,93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23354981,07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01104R5436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27752400,00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4397418,93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23354981,07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(возмещение части затрат по наращиванию маточного поголовья овец и коз)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01104R5437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24901100,00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6596130,00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18304970,00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понесенных затрат в связи с </w:t>
            </w:r>
            <w:r>
              <w:lastRenderedPageBreak/>
              <w:t>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01104R5437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24901100,00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6596130,00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18304970,00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(возмещение части затрат по наращиванию поголовья северных оленей, маралов и мясных табунных лошадей)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01104R5438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22916500,00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9378383,07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13538116,93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01104R5438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22916500,00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9378383,07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13538116,93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(поддержка производства и реализации тонкорунной и полутонкорунной шерсти)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01104R5439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2434400,00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2434400,00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</w:t>
            </w:r>
            <w:r>
              <w:lastRenderedPageBreak/>
              <w:t>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01104R5439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2434400,00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2434400,00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"Обеспечение финансовой устойчивости сельскохозяйственных товаропроизводителей"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8764000,00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944162,06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7819837,94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Возмещение части затрат на уплату процентов по прочим инвестиционным кредитам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</w:t>
            </w:r>
            <w:r>
              <w:lastRenderedPageBreak/>
              <w:t>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Возмещение части затрат сельскохозяйственных 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Возмещение части процентной ставки по прочим краткосрочным кредитам (займам)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0110504000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0110504000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реализации региональных программ развития агропромышленного комплекса (возмещение части процентной ставки по краткосрочным кредитам (займам) на развитие молочного скотоводства)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011055543А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011055543А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Содействие достижению целевых показателей реализации региональных программ развития агропромышленного комплекса (возмещение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011055543Б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понесенных затрат в связи с </w:t>
            </w:r>
            <w:r>
              <w:lastRenderedPageBreak/>
              <w:t>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011055543Б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реализации региональных программ развития агропромышленного комплекса (возмещение части процентной ставки по краткосрочным кредитам (займам) на развитие животноводства, переработки и реализации продукции животноводства)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011055543Г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011055543Г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(возмещение части процентной ставки по краткосрочным кредитам (займам) на развитие молочного скотоводства)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01105R543А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01105R543А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(возмещение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01105R543Б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01105R543Б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(возмещение части процентной ставки по </w:t>
            </w:r>
            <w:r>
              <w:lastRenderedPageBreak/>
              <w:t>краткосрочным кредитам (займам) на развитие животноводства, переработки и реализации продукции животноводства)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01105R543Г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01105R543Г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Содействие достижению целевых показателей реализации региональных программ развития агропромышленного комплекса (возмещение части процентной ставки по краткосрочным кредитам (займам) на переработку продукции растениеводства и животноводства в области развития </w:t>
            </w:r>
            <w:proofErr w:type="spellStart"/>
            <w:r>
              <w:t>оптовораспределительных</w:t>
            </w:r>
            <w:proofErr w:type="spellEnd"/>
            <w:r>
              <w:t xml:space="preserve"> центров)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01105R543Е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153083,74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716916,26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понесенных затрат в связи с производством (реализацией) </w:t>
            </w:r>
            <w:r>
              <w:lastRenderedPageBreak/>
              <w:t>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01105R543Е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153083,74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716916,26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Возмещение части процентной ставки по инвестиционным кредитам (займам) в агропромышленном комплексе (развитие растениеводства, переработки и развития инфраструктуры и </w:t>
            </w:r>
            <w:proofErr w:type="spellStart"/>
            <w:r>
              <w:t>логистического</w:t>
            </w:r>
            <w:proofErr w:type="spellEnd"/>
            <w:r>
              <w:t xml:space="preserve"> обеспечения рынков продукции растениеводства)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01105R5441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01105R5441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 (строительство и реконструкция объектов для молочного скотоводства)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01105R5442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3745300,00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791078,32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2954221,68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понесенных затрат в связи с </w:t>
            </w:r>
            <w:r>
              <w:lastRenderedPageBreak/>
              <w:t>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01105R5442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3745300,00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791078,32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2954221,68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Возмещение части процентной ставки по инвестиционным кредитам (займам) в агропромышленном комплексе (строительство и реконструкция объектов мясного скотоводства)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01105R5443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282000,00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01105R5443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282000,00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Возмещение части процентной ставки по инвестиционным кредитам (займам) в агропромышленном комплексе (развитие животноводства, переработки и развития инфраструктуры и </w:t>
            </w:r>
            <w:proofErr w:type="spellStart"/>
            <w:r>
              <w:t>логистического</w:t>
            </w:r>
            <w:proofErr w:type="spellEnd"/>
            <w:r>
              <w:t xml:space="preserve"> обеспечения рынков продукции животноводства)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01105R5444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</w:t>
            </w:r>
            <w:r>
              <w:lastRenderedPageBreak/>
              <w:t>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01105R5444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"Развитие малых форм хозяйствования и кооперации на селе"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115265000,00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115265000,00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Содействие достижению целевых показателей реализации региональных программ развития агропромышленного комплекса (</w:t>
            </w:r>
            <w:proofErr w:type="spellStart"/>
            <w:r>
              <w:t>грантовая</w:t>
            </w:r>
            <w:proofErr w:type="spellEnd"/>
            <w:r>
              <w:t xml:space="preserve"> поддержка сельскохозяйственных потребительских кооперативов для развития материально-</w:t>
            </w:r>
            <w:r>
              <w:lastRenderedPageBreak/>
              <w:t>технической базы)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011065543Ж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011065543Ж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Содействие достижению целевых показателей реализации региональных программ развития агропромышленного комплекса (поддержка начинающих фермеров)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011065543И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</w:t>
            </w:r>
            <w:r>
              <w:lastRenderedPageBreak/>
              <w:t>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011065543И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реализации региональных программ развития агропромышленного комплекса (развитие семейных животноводческих ферм)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011065543Л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011065543Л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Содействие достижению целевых показателей реализации региональных программ развития агропромышленного комплекса (возмещение части процентной ставки по долгосрочным, среднесрочным и </w:t>
            </w:r>
            <w:r>
              <w:lastRenderedPageBreak/>
              <w:t>краткосрочным кредитам, взятым малыми формами хозяйствования)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011065543М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011065543М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(</w:t>
            </w:r>
            <w:proofErr w:type="spellStart"/>
            <w:r>
              <w:t>грантовая</w:t>
            </w:r>
            <w:proofErr w:type="spellEnd"/>
            <w:r>
              <w:t xml:space="preserve">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01106R543Ж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35600000,00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35600000,00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</w:t>
            </w:r>
            <w:r>
              <w:lastRenderedPageBreak/>
              <w:t>условиями и (или) целями предоставления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01106R543Ж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35600000,00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35600000,00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(поддержка начинающих фермеров)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01106R543И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01106R543И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(развитие семейных животноводческих ферм)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01106R543Л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46900000,00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46900000,00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(гранты в форме субсидий) на финансовое обеспечение затрат в связи с </w:t>
            </w:r>
            <w:r>
              <w:lastRenderedPageBreak/>
              <w:t>производством (реализацией товаров),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01106R543Л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46900000,00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46900000,00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01106R543М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8565000,00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8565000,00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01106R543М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8565000,00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8565000,00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6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общих условий функционирования отраслей агропромышленного </w:t>
            </w:r>
            <w:r>
              <w:lastRenderedPageBreak/>
              <w:t>комплекса"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7378270,00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607602,25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6770667,75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"Проведение выставочно-ярмарочных мероприятий для продвижения сельскохозяйственной продукции"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0120500000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569712,25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3430287,75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Организация ярмарок, выставок сельскохозяйственной продукции и других мероприятий в области сельского хозяйства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0120501000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569712,25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3430287,75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0120501000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569712,25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3430287,75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кадрового потенциала работников АПК"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0120600000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3378270,00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37890,00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3340380,00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Кадровое обеспечение агропромышленного комплекса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0120601000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878270,00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37890,00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840380,00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0120601000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878270,00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37890,00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840380,00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Организация республиканских трудовых соревнований и прочих конкурсов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0120602000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0120602000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6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"Техническая и технологическая модернизация, инновационное развитие </w:t>
            </w:r>
            <w:proofErr w:type="spellStart"/>
            <w:r>
              <w:t>подотраслей</w:t>
            </w:r>
            <w:proofErr w:type="spellEnd"/>
            <w:r>
              <w:t xml:space="preserve"> сельского хозяйства и смежных отраслей"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43672100,00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200540,41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43471559,59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"Техническая и технологическая модернизация, инновационное развитие </w:t>
            </w:r>
            <w:proofErr w:type="spellStart"/>
            <w:r>
              <w:t>подотраслей</w:t>
            </w:r>
            <w:proofErr w:type="spellEnd"/>
            <w:r>
              <w:t xml:space="preserve"> сельского хозяйства и смежных отраслей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43672100,00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200540,41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43471559,59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Приобретение техники и оборудования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0130101000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42672100,00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42672100,00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0130101000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42672100,00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42672100,00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0130102000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200540,41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799459,59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0130102000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200540,41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799459,59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6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мелиорации земель сельскохозяйственного назначения"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13176300,00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13176300,00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мелиорации земель сельскохозяйственного назначения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13176300,00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13176300,00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Возмещение части затрат сельскохозяйственным товаропроизводителям на проведение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0150101000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0150101000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1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мелиорации земель сельскохозяйственного назначения России на 2014 - 2020 годы" (гидромелиоративные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01501R0761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8827600,00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8827600,00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01501R0761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8827600,00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8827600,00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Реализация мероприятий </w:t>
            </w:r>
            <w:r>
              <w:lastRenderedPageBreak/>
              <w:t xml:space="preserve">федеральной целевой </w:t>
            </w:r>
            <w:hyperlink r:id="rId1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мелиорации земель сельскохозяйственного назначения России на 2014 - 2020 годы" (</w:t>
            </w:r>
            <w:proofErr w:type="spellStart"/>
            <w:r>
              <w:t>агролесомелиоративные</w:t>
            </w:r>
            <w:proofErr w:type="spellEnd"/>
            <w:r>
              <w:t xml:space="preserve"> и фитомелиоративные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01501R0762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1602000,00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01501R0762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1602000,00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1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мелиорации земель сельскохозяйственного назначения России на 2014 - 2020 годы" (возмещение части затрат сельскохозяйственным товаропроизводителям на проведение </w:t>
            </w:r>
            <w:proofErr w:type="spellStart"/>
            <w:r>
              <w:t>культуртехнических</w:t>
            </w:r>
            <w:proofErr w:type="spellEnd"/>
            <w:r>
              <w:t xml:space="preserve"> мероприятий)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01501R0763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2546700,00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2546700,00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</w:t>
            </w:r>
            <w:r>
              <w:lastRenderedPageBreak/>
              <w:t>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01501R0763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2546700,00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2546700,00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6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условий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32424100,00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6954033,80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25470066,20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квалификации работников Министерства сельского хозяйства Республики</w:t>
            </w:r>
            <w:proofErr w:type="gramEnd"/>
            <w:r>
              <w:t xml:space="preserve">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32424100,00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6954033,80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25470066,20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квалификации работников Министерства сельского хозяйства Республики</w:t>
            </w:r>
            <w:proofErr w:type="gramEnd"/>
            <w:r>
              <w:t xml:space="preserve">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016А20500К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143000,00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143000,00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016А20500К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016А20500К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Расходы на выплаты по оплате </w:t>
            </w:r>
            <w:proofErr w:type="gramStart"/>
            <w:r>
              <w:t>труда работников Министерства сельского хозяйства Республики</w:t>
            </w:r>
            <w:proofErr w:type="gramEnd"/>
            <w:r>
              <w:t xml:space="preserve">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016А205110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27058400,00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6051913,91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21006486,09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016А205110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20782100,00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4999900,00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15782200,00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016А205110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6276300,00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1052013,91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5224286,09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функций Министерства сельского хозяйства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016А205191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4967700,00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902119,89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4065580,11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016А205191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122536,00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277464,00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016А205191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144498,52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972501,48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016А205191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3404200,00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628314,37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2775885,63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016А205191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23027,00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3834,00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19193,00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016А205191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23473,00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2937,00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20536,00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016А298700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016А298700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6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Основное мероприятие "Комплексные меры по противодействию незаконному обороту и потреблению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6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 xml:space="preserve">квалификации работников органов </w:t>
            </w:r>
            <w:r>
              <w:lastRenderedPageBreak/>
              <w:t>государственной власти 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21730,00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21730,00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Реализация иных мероприятий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государственной власти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21730,00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21730,00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21730,00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21730,00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Прикладные научные исследования в области национальной экономики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1648500,00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148500,00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1648500,00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148500,00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7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"Техническая и </w:t>
            </w:r>
            <w:r>
              <w:lastRenderedPageBreak/>
              <w:t xml:space="preserve">технологическая модернизация, инновационное развитие </w:t>
            </w:r>
            <w:proofErr w:type="spellStart"/>
            <w:r>
              <w:t>подотраслей</w:t>
            </w:r>
            <w:proofErr w:type="spellEnd"/>
            <w:r>
              <w:t xml:space="preserve"> сельского хозяйства и смежных отраслей"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1648500,00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148500,00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Основное мероприятие "Техническая и технологическая модернизация, инновационное развитие </w:t>
            </w:r>
            <w:proofErr w:type="spellStart"/>
            <w:r>
              <w:t>подотраслей</w:t>
            </w:r>
            <w:proofErr w:type="spellEnd"/>
            <w:r>
              <w:t xml:space="preserve"> сельского хозяйства и смежных отраслей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1648500,00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148500,00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Научно-исследовательские и опытно-конструкторские работы в области сельского хозяйства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0130103000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1648500,00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148500,00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Научно-исследовательские и опытно-конструкторские работы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0130103000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1648500,00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148500,00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89974500,00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89974500,00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87308000,00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87308000,00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87308000,00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87308000,00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7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87308000,00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87308000,00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"Устойчивое развитие сельских территорий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87308000,00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87308000,00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1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 (капитальные вложения, включая субсидии в объекты муниципальной собственности)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01401R018П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87308000,00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87308000,00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</w:t>
            </w:r>
            <w:r>
              <w:lastRenderedPageBreak/>
              <w:t>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01401R018П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87308000,00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87308000,00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Благоустройство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2666500,00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2666500,00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2666500,00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2666500,00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7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2666500,00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2666500,00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"Устойчивое развитие сельских территорий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2666500,00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2666500,00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1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 (субсидии на </w:t>
            </w:r>
            <w:proofErr w:type="spellStart"/>
            <w:r>
              <w:t>грантовую</w:t>
            </w:r>
            <w:proofErr w:type="spellEnd"/>
            <w:r>
              <w:t xml:space="preserve"> поддержку местных </w:t>
            </w:r>
            <w:r>
              <w:lastRenderedPageBreak/>
              <w:t>инициатив граждан, проживающих в сельской местности)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01401R0181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2666500,00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2666500,00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01401R0181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2666500,00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2666500,00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29629000,00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29629000,00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29629000,00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29629000,00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29629000,00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29629000,00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7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29629000,00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29629000,00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"Устойчивое развитие сельских территорий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29629000,00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29629000,00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Реализация мероприятий федеральной целевой </w:t>
            </w:r>
            <w:hyperlink r:id="rId1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 (субсидии на улучшение жилищных условий граждан Российской Федерации, проживающих в сельской местности)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01401R0182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29629000,00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29629000,00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01401R0182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29629000,00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29629000,00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Министерство финансов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3325372994,03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469788907,72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2855584086,31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629375794,03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14263129,60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615112664,43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48007800,00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10701011,60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37306788,40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47967800,00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10701011,60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37266788,40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8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47967800,00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10701011,60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37266788,40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квалификации работников Министерства финансов Республики</w:t>
            </w:r>
            <w:proofErr w:type="gramEnd"/>
            <w:r>
              <w:t xml:space="preserve">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113А100000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47967800,00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10701011,60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37266788,40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квалификации работников Министерства финансов Республики</w:t>
            </w:r>
            <w:proofErr w:type="gramEnd"/>
            <w:r>
              <w:t xml:space="preserve">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113А10600К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113А10600К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212000,00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113А10600К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выплаты по оплате </w:t>
            </w:r>
            <w:proofErr w:type="gramStart"/>
            <w:r>
              <w:t>труда работников Министерства финансов Республики</w:t>
            </w:r>
            <w:proofErr w:type="gramEnd"/>
            <w:r>
              <w:t xml:space="preserve">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113А106110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40057600,00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9994845,15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30062754,85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113А106110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30766300,00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7037022,31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23729277,69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Взносы по обязательному </w:t>
            </w:r>
            <w:r>
              <w:lastRenderedPageBreak/>
              <w:t>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113А106110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9291300,00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2957822,84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6333477,16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Обеспечение функций Министерства финансов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113А106191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7390360,00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681166,45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6709193,55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113А106191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200487,90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1299512,10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113А106191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160677,77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611322,23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113А106191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4975360,00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318560,78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4656799,22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113А106191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113А106191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113А106191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1440,00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Уплата иных платежей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113А106191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113А198700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157840,00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157840,00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113А198700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157840,00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157840,00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8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</w:t>
            </w:r>
            <w:r>
              <w:lastRenderedPageBreak/>
              <w:t>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Повышение </w:t>
            </w:r>
            <w:proofErr w:type="gramStart"/>
            <w:r>
              <w:t>квалификации работников органов государственной власти 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321755568,00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321755568,00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241435000,00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241435000,00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8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в Республике Алтай"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241435000,00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241435000,00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"Обеспечение сбалансированности и устойчивости бюджетной системы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241435000,00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241435000,00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Резервный фонд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111010Ш300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241435000,00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241435000,00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111010Ш300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241435000,00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241435000,00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80320568,00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80320568,00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990000Ш100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60755000,00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60755000,00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990000Ш100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60755000,00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60755000,00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Резервный фонд Правительства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990000Ш200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19565568,00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19565568,00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990000Ш200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19565568,00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19565568,00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259612426,03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3562118,00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256050308,03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259612426,03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3562118,00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256050308,03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8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в Республике Алтай"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259212426,03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3562118,00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255650308,03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"Обеспечение сбалансированности и устойчивости бюджетной системы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256521626,03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2761752,00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253759874,03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Прочие выплаты по обязательствам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256521626,03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2761752,00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253759874,03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256521626,03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2761752,00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253759874,03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результативности предоставления межбюджетных трансфертов муниципальным образованиям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2690800,00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800366,00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1890434,00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1110245300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775400,00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193850,00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581550,00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1110245300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775400,00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193850,00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581550,00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1110245400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1915400,00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606516,00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1308884,00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1110245400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1915400,00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606516,00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1308884,00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8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уровня финансовой грамотности населения Республики Алтай"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финансовой грамотности населения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1540125,00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4620375,00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Мобилизационная и вневойсковая подготовка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1540125,00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4620375,00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1540125,00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4620375,00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9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в Республике Алтай"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1540125,00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4620375,00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результативности предоставления межбюджетных трансфертов муниципальным образованиям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1540125,00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4620375,00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1110251180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1540125,00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4620375,00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1110251180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6160500,00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1540125,00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4620375,00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70825100,00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7004261,16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63820838,84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Связь и информатика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70825100,00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7004261,16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63820838,84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70825100,00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7004261,16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63820838,84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9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в Республике Алтай"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70825100,00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7004261,16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63820838,84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"Обеспечение сбалансированности и устойчивости бюджетной системы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70825100,00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7004261,16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63820838,84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Формирование единого информационного пространства и применение информационно-коммуникационных технологий в сфере управления общественными финансами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70825100,00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7004261,16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63820838,84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13135000,00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3283740,00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9851260,00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57690100,00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3720521,16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53969578,84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898520400,00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898520400,00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898520400,00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898520400,00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lastRenderedPageBreak/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898520400,00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898520400,00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Указы Президента Российской Федерации от 7 мая 2012 года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990000Л000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898520400,00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898520400,00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990000Л000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990000Л000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990000Л000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898520400,00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898520400,00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 по обеспечению отдельных категорий граждан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гражданам на приобретение жилья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50780900,00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7079,96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50773820,04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50780900,00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7079,96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50773820,04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50780900,00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7079,96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50773820,04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9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в Республике Алтай"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50780900,00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7079,96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50773820,04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"Обеспечение сбалансированности и устойчивости бюджетной системы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50780900,00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7079,96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50773820,04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обслуживание государственного долга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1110103000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50780900,00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7079,96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50773820,04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Обслуживание </w:t>
            </w:r>
            <w:r>
              <w:lastRenderedPageBreak/>
              <w:t>государственного долга субъекта Российской Федерации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1110103000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50780900,00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7079,96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50773820,04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1668004300,00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446974312,00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1221029988,00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1361857100,00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401461888,00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960395212,00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1361857100,00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401461888,00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960395212,00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9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в Республике Алтай"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1361857100,00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401461888,00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960395212,00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результативности предоставления межбюджетных трансфертов муниципальным образованиям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1361857100,00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401461888,00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960395212,00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Дотации на выравнивание бюджетной обеспеченности </w:t>
            </w:r>
            <w:r>
              <w:lastRenderedPageBreak/>
              <w:t>муниципальных районов (городского округа) из Регионального фонда финансовой поддержки муниципальных районов (городского округа)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1110245700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1361857100,00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401461888,00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960395212,00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Дотации на выравнивание бюджетной обеспеченности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1110245700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1361857100,00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401461888,00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960395212,00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243826000,00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24738700,00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219087300,00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243826000,00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24738700,00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219087300,00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19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в Республике Алтай"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243826000,00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24738700,00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219087300,00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результативности предоставления межбюджетных трансфертов муниципальным образованиям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243826000,00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24738700,00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219087300,00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1110245800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243826000,00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24738700,00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219087300,00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1110245800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243826000,00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24738700,00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219087300,00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Прочие межбюджетные трансферты общего характера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62321200,00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20773724,00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41547476,00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62321200,00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20773724,00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41547476,00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0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бюджетных расходов в Республике Алтай" государственной программы Республики Алтай "Управление государственными финансами"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62321200,00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20773724,00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41547476,00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результативности предоставления межбюджетных трансфертов муниципальным образованиям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62321200,00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20773724,00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41547476,00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1110245900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62321200,00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20773724,00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41547476,00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1110245900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62321200,00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20773724,00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41547476,00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Министерство регионального развития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2300129172,61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336144206,03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1963984966,58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252900,00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252900,00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0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жилищно-коммунального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Субвенции на постановку на учет и учет граждан Российской Федерации, имеющих право на получение жилищных субсидий </w:t>
            </w:r>
            <w:r>
              <w:lastRenderedPageBreak/>
              <w:t>(единовременных социальных выплат) на приобретение или строительство жилых помещений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0210241100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0210241100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0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"Профилактика экстремизма и терроризма на территории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выплату </w:t>
            </w:r>
            <w:r>
              <w:lastRenderedPageBreak/>
              <w:t>вознаграждения за добровольную сдачу незаконно хранящегося оружия, боеприпасов, взрывчатых веществ и взрывчатых устройств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1510242400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1510242400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0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"Защита населения и территории Республики Алтай от чрезвычайных ситуаций, обеспечение пожарной безопасности и безопасности </w:t>
            </w:r>
            <w:r>
              <w:lastRenderedPageBreak/>
              <w:t>людей на водных объектах"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защиты населения от ЧС, пожаров и происшествий на водных объектах"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в сфере пожарной безопасности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</w:t>
            </w:r>
            <w:r>
              <w:lastRenderedPageBreak/>
              <w:t>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0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"Пропаганда культуры поведения участников дорожного движения"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Мероприятия, направленные на пропаганду культуры поведения участников дорожного движения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1233300458,04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161991426,71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1071309031,33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7787800,00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7787800,00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7787800,00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7787800,00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1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общих условий функционирования отраслей агропромышленного комплекса"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7787800,00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7787800,00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"Обеспечение эпизоотического благополучия в части строительства объектов утилизации и уничтожения биологических отходов (скотомогильников, биотермических ям и других)"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7787800,00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7787800,00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Капитальные вложения в объекты государственной собственности в части строительства объектов утилизации и уничтожения </w:t>
            </w:r>
            <w:r>
              <w:lastRenderedPageBreak/>
              <w:t>биологических отходов (скотомогильников, биотермических ям и других)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012030100П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7787800,00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7787800,00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012030100П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7787800,00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7787800,00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8288000,00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8288000,00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1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транспортного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безопасности дорожного движения и организация профилактики правонарушений"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0220500000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расходов по приобретению специализированной техники в целях реализации вопросов </w:t>
            </w:r>
            <w:r>
              <w:lastRenderedPageBreak/>
              <w:t>местного значения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0220548300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0220548300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288000,00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1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внутреннего и въездного туризма"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288000,00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инфраструктуры туристских кластеров"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288000,00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функционирования объектов инфраструктуры туристских кластеров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288000,00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288000,00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Дорожное хозяйство (дорожные фонды)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1115117345,13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144753971,81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970363373,32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1115117345,13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144753971,81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970363373,32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1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транспортного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1115117345,13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144753971,81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970363373,32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"Сохранение и развитие автомобильных дорог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1058405812,62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135262467,48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923143345,14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Строительство и реконструкция автомобильных дорог регионального значения и искусственных сооружений на них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0220101Д01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236811999,21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21946187,70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214865811,51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0220101Д01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236811999,21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21946187,70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214865811,51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Капитальный ремонт, ремонт и содержание автомобильных дорог регионального значения </w:t>
            </w:r>
            <w:r>
              <w:lastRenderedPageBreak/>
              <w:t>и искусственных сооружений на них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0220101Д02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610160413,41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98316279,78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511844133,63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0220101Д02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228696,00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38116,00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190580,00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0220101Д02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609931717,41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98278163,78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511653553,63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02201422Д0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02201422Д0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Финансовое обеспечение дорожной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0220153900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196433400,00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196433400,00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0220153900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196433400,00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196433400,00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"Повышение эффективности управления в сфере дорожного хозяйства"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56711532,51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9491504,33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47220028,18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Мероприятия по повышению эффективности управления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55518132,51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9275240,64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46242891,87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21381100,00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4440225,66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16940874,34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2560300,00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316170,00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2244130,00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6457100,00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1114875,12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5342224,88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1991500,00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196195,05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1795304,95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22138332,51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3027542,81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19110789,70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Пособия, компенсации и иные социальные выплаты гражданам, кроме публичных </w:t>
            </w:r>
            <w:r>
              <w:lastRenderedPageBreak/>
              <w:t>нормативных обязательств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664300,00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552300,00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68232,00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113768,00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коммунальные услуги учреждений в сфере дорожного хозяйства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1193400,00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216263,69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977136,31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1193400,00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216263,69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977136,31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102107312,91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17237454,90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84869858,01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102052038,56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17234954,90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84817083,66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1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жилищно-коммунального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33797838,56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4553857,08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29243981,48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33797838,56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4553857,08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29243981,48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Градостроительное проектирование и территориальное планирование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0210202001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0210202001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Разработка территориальных сметных нормативов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0210202003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0210202003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Мероприятия по повышению эффективности управления в сфере капитального строительства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25671738,56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4382077,29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21289661,27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10774637,00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2469646,83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8304990,17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318200,00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208200,00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3262563,00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573419,01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2689143,99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1411355,00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220869,09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1190485,91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9424850,23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960493,36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8464356,87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327675,33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23224,00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304451,33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72458,00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4425,00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68033,00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0210204001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коммунальные услуги учреждений в сфере капитального строительства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021020400У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876100,00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171779,79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704320,21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021020400У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876100,00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171779,79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704320,21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на проведение мероприятий по внесению изменений в документы территориального планирования муниципальных образований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0210247900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0210247900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2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транспортного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32406500,00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5991811,06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26414688,94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эффективности управления в сфере дорожного хозяйства"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26106500,00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5991811,06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20114688,94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Мероприятия по повышению эффективности управления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24416500,00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5452740,00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18963760,00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23551500,00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5427740,00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18123760,00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Реализация мероприятий по повышению эффективности управления в сфере дорожного хозяйства за счет средств, полученных от приносящей доходы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022020100Д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255430,00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584570,00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022020100Д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255430,00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469570,00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022020100Д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коммунальные услуги учреждений в сфере дорожного хозяйства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283641,06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566358,94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022020100У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283641,06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566358,94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"Повышение безопасности дорожного движения и организация профилактики правонарушений"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0220500000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разработку комплексной схемы организации дорожного движения (КСОДД) на территории муниципальных образований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0220548000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0220548000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2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35847700,00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6689286,76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29158413,24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квалификации работников Министерства регионального развития Республики</w:t>
            </w:r>
            <w:proofErr w:type="gramEnd"/>
            <w:r>
              <w:t xml:space="preserve">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35847700,00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6689286,76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29158413,24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Повышение </w:t>
            </w:r>
            <w:proofErr w:type="gramStart"/>
            <w:r>
              <w:t>квалификации работников Министерства регионального развития Республики</w:t>
            </w:r>
            <w:proofErr w:type="gramEnd"/>
            <w:r>
              <w:t xml:space="preserve">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023А10700К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023А10700К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023А10700К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выплаты по оплате </w:t>
            </w:r>
            <w:proofErr w:type="gramStart"/>
            <w:r>
              <w:t>труда работников Министерства регионального развития Республики</w:t>
            </w:r>
            <w:proofErr w:type="gramEnd"/>
            <w:r>
              <w:t xml:space="preserve">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023А107110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29894800,00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5877822,98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24016977,02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023А107110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22960700,00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4702533,77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18258166,23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023А107110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6934100,00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1175289,21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5758810,79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функций Министерства регионального развития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023А107191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5792900,00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811463,78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4981436,22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023А107191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361600,00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988400,00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023А107191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1846200,00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360199,19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1486000,81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023А107191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2596700,00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89664,59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2507035,41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2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 xml:space="preserve">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Повышение </w:t>
            </w:r>
            <w:proofErr w:type="gramStart"/>
            <w:r>
              <w:t>квалификации работников органов государственной власти 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15274,35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12774,35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Реализация иных мероприятий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государственной власти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15274,35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12774,35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10774,35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10774,35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Уплата иных платежей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585344211,37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85865950,61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499478260,76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65254238,14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26005799,42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39248438,72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65254238,14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26005799,42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39248438,72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2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жилищно-коммунального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65254238,14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26005799,42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39248438,72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11245300,00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3538561,23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7706738,77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Развитие арендного жилья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0210202002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11245300,00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3538561,23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7706738,77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</w:t>
            </w:r>
            <w:r>
              <w:lastRenderedPageBreak/>
              <w:t>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0210202002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11245300,00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3538561,23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7706738,77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"Развитие энергосбережения и повышение энергетической эффективности в коммунальном хозяйстве, жилищной сфере и социальной сфере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энергосбережение и повышение энергетической эффективности в жилищной сфере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0210441600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0210441600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"Улучшение условий жизни населения Республики Алтай, проживающего в многоквартирном жилом фонде"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0210800000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53008938,14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22467238,19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30541699,95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мероприятий по проведению капитального ремонта общего имущества в многоквартирных домах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0210801000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6819300,00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6819300,00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0210801000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6819300,00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6819300,00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обеспечение мероприятий по переселению граждан из аварийного жилищного фонда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0210809502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33101416,50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11946506,85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21154909,65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0210809502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33101416,50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11946506,85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21154909,65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обеспечение мероприятий по капитальному ремонту многоквартирных домов за счет средств республиканского бюджета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0210809601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5607000,00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5607000,00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(гранты в форме </w:t>
            </w:r>
            <w:r>
              <w:lastRenderedPageBreak/>
              <w:t>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0210809601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5607000,00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5607000,00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на обеспечение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0210809602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7481221,64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3701431,34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3779790,30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0210809602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7481221,64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3701431,34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3779790,30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468506273,23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59860151,19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408646122,04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256125869,72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59660151,19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196465718,53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2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</w:t>
            </w:r>
            <w:r>
              <w:lastRenderedPageBreak/>
              <w:t>жилищно-коммунального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256125869,72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59660151,19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196465718,53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42764000,00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42764000,00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расходов по обеспечению земельных участков инженерной инфраструктурой, предоставленных в собственность отдельным категориям граждан бесплатно, в части капитальных вложений в объекты муниципальной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02102409П0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42764000,00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42764000,00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02102409П0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42764000,00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42764000,00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систем электроэнергетики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31401600,00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8281798,42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23119801,58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Субвенции на возмещение разницы в тарифах на электрическую энергию, поставляемую </w:t>
            </w:r>
            <w:proofErr w:type="spellStart"/>
            <w:r>
              <w:t>энергоснабжающими</w:t>
            </w:r>
            <w:proofErr w:type="spellEnd"/>
            <w:r>
              <w:t xml:space="preserve"> организациями населению по регулируемым тарифам в зонах децентрализованного электроснабжения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0210341800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31401600,00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8281798,42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23119801,58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0210341800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31401600,00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8281798,42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23119801,58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энергосбережения и повышение энергетической эффективности в коммунальном хозяйстве, жилищной сфере и социальной сфере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40516469,72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40516469,72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Строительство подводящих газопроводов и перевод котельных, находящихся в государственной собственности, на природный газ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02104040П0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5219769,72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5219769,72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Бюджетные инвестиции в объекты капитального строительства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02104040П0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5219769,72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5219769,72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собственности в части реализации мероприятия по строительству (реконструкции) систем теплоснабжения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02104050П0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02104050П0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строительство объектов газификации в муниципальных образованиях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021044000П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021044000П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проведение мероприятий по газификации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0210441200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0210441200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на осуществление энергосберегающих технических мероприятий на системах теплоснабжения, системах водоснабжения и водоотведения и модернизации оборудования на объектах, участвующих в предоставлении коммунальных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0210441300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0210441300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доступности услуг водоснабжения и водоотведения, обеспечение питьевой водой нормативного качества населения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0210500000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50800000,00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30800000,00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 в части развития систем водоснабжения и водоотведения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021054200П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50800000,00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30800000,00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021054200П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50800000,00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30800000,00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доступности предоставления коммунальных услуг населению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0210700000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90643800,00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31378352,77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59265447,23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0210741900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90643800,00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31378352,77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59265447,23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0210741900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90643800,00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31378352,77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59265447,23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199845403,51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199645403,51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2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внутреннего и въездного туризма" государственной программы Республики Алтай </w:t>
            </w:r>
            <w:r>
              <w:lastRenderedPageBreak/>
              <w:t>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199845403,51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199645403,51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"Развитие инфраструктуры туристских кластеров"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199845403,51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199645403,51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в части развития инфраструктуры туристских кластеров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048010100П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92055403,51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91855403,51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048010100П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92055403,51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91855403,51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2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04801R110П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107790000,00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107790000,00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04801R110П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107790000,00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107790000,00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</w:t>
            </w:r>
            <w:r>
              <w:lastRenderedPageBreak/>
              <w:t>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12535000,00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12535000,00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3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экологической безопасности"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12535000,00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12535000,00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"Обеспечение безопасного обращения с отходами производства и потребления"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12535000,00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12535000,00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юридическим лицам на возмещение недополученных доходов при осуществлении деятельности, связанной с оказанием услуг по утилизации (захоронения) твердых бытовых отходов населению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12535000,00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12535000,00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12535000,00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12535000,00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51583700,00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51583700,00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49267900,00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49267900,00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3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жилищно-коммунального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49267900,00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49267900,00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"Формирование современной городской среды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0210900000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49267900,00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49267900,00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Поддержка государственных программ субъектов Российской Федерации и муниципальных программ формирования современной городской среды (субсидии)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02109R5550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47958600,00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47958600,00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02109R5550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47958600,00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47958600,00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Поддержка обустройства мест массового отдыха населения (городских парков) (субсидии)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02109R5600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1309300,00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1309300,00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02109R5600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1309300,00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1309300,00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3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proofErr w:type="spellStart"/>
            <w:r>
              <w:t>безбарьерной</w:t>
            </w:r>
            <w:proofErr w:type="spellEnd"/>
            <w:r>
              <w:t xml:space="preserve"> среды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граждан"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(субсидии)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2315800,00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119206700,00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28950000,00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90256700,00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119206700,00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28950000,00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90256700,00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3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сферы образования, культуры и медицинского обслуживания коренных малочисленных народов, в том числе проведение этнокультурных мероприятий"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 в сфере образования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043024750П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043024750П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4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116506700,00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26250000,00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90256700,00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4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общего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116506700,00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26250000,00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90256700,00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устойчивости жилых домов, объектов и систем жизнеобеспечения"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66506700,00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26250000,00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40256700,00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 в рамках повышения устойчивости жилых домов, объектов и систем жизнеобеспечения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07202472П0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48250000,00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26250000,00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</w:t>
            </w:r>
            <w:r>
              <w:lastRenderedPageBreak/>
              <w:t>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07202472П0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48250000,00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26250000,00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Реализация мероприятий федеральной целевой </w:t>
            </w:r>
            <w:hyperlink r:id="rId2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"Повышение устойчивости жилых домов, основных объектов и систем жизнеобеспечения в сейсмических районах Российской Федерации на 2009 - 2018 годы" (субсидии на капитальные вложения в объекты муниципальной собственности)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07202R105П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18256700,00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18256700,00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07202R105П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18256700,00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18256700,00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"Содействие созданию в Республике Алтай (исходя из прогнозируемой потребности) новых мест в общеобразовательных организациях"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lastRenderedPageBreak/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07204448П0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07204448П0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Реализация мероприятий по содействию создания в субъектах Российской Федерации новых мест в общеобразовательных организациях (субсидии на капитальные вложения в объекты государственной (муниципальной) собственности)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07204R520П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07204R520П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107634246,20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20232825,65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87401420,55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81612510,57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16133975,66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65478534,91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81612510,57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16133975,66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65478534,91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4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сети организаций здравоохранения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81612510,57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16133975,66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65478534,91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"Строительство, реконструкция и приобретение объектов здравоохранения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81612510,57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16133975,66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65478534,91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Республики Алтай в части строительства, реконструкции и приобретения объектов здравоохранения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103010100П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81612510,57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16133975,66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65478534,91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103010100П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81612510,57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16133975,66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65478534,91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26021735,63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4098849,99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21922885,64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</w:t>
            </w:r>
            <w:r>
              <w:lastRenderedPageBreak/>
              <w:t>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20001790,50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20001790,50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4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"Устойчивое развитие сельских территорий"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20001790,50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20001790,50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"Устойчивое развитие сельских территорий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20001790,50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20001790,50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Республики Алтай в части строительства и реконструкции объектов здравоохранения в рамках устойчивого развития сельских территорий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01401010П0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16696790,50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16696790,50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01401010П0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16696790,50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16696790,50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Реализация мероприятий федеральной целевой </w:t>
            </w:r>
            <w:hyperlink r:id="rId2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 (капитальные вложения, включая субсидии в объекты муниципальной собственности)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01401R018П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3305000,00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3305000,00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01401R018П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3305000,00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3305000,00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6019945,13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4098849,99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1921095,14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4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сети организаций здравоохранения Республики Алтай" государственной программы Республики Алтай "Развитие здравоохранения"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6019945,13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4098849,99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1921095,14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"Строительство, реконструкция и приобретение объектов здравоохранения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6019945,13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4098849,99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1921095,14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Капитальные вложения в </w:t>
            </w:r>
            <w:r>
              <w:lastRenderedPageBreak/>
              <w:t>объекты государственной собственности Республики Алтай в части строительства, реконструкции и приобретения объектов здравоохранения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103010100П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6019945,13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4098849,99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1921095,14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103010100П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6019945,13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4098849,99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1921095,14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139149297,28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17815884,72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121333412,56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2924300,00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425346,58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2498953,42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2924300,00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425346,58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2498953,42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5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жилищно-коммунального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2924300,00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425346,58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2498953,42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"Создание условий для возможности улучшения жилищных условий населения, проживающего на территории </w:t>
            </w:r>
            <w:r>
              <w:lastRenderedPageBreak/>
              <w:t>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2924300,00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425346,58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2498953,42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Развитие арендного жилья, в части предоставления субсидии гражданам на компенсацию расходов по оплате договоров аренды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0210202096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2924300,00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425346,58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2498953,42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0210202096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2924300,00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425346,58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2498953,42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136224997,28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17390538,14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118834459,14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136224997,28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17390538,14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118834459,14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5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136224997,28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17390538,14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118834459,14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"Формирование специализированного жилищного фонда для детей-сирот, детей, оставшихся без попечения родителей, лиц из числа детей-сирот и детей, </w:t>
            </w:r>
            <w:r>
              <w:lastRenderedPageBreak/>
              <w:t>оставшихся без попечения родителей"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136224997,28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17390538,14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118834459,14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(капитальные вложения в объекты государственной собственности)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05204R082П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136224997,28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17390538,14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118834459,14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05204R082П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74510320,00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15066778,14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59443541,86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05204R082П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61714677,28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2323760,00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59390917,28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77459359,72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19468229,00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57991130,72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77459359,72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19468229,00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57991130,72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77459359,72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19468229,00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57991130,72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массового спорта" государственной программы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77459359,72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19468229,00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57991130,72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массового спорта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77459359,72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19468229,00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57991130,72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в сфере развития спортивной акробатики за счет добровольных пожертвований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091040300П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41936859,72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41936859,72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091040300П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41936859,72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41936859,72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расходов на капитальные вложения в объекты государственной собственности в сфере развития спортивной акробатики за счет средств республиканского бюджета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091040301П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35522500,00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19468229,00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16054271,00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Бюджетные инвестиции в объекты капитального строительства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091040301П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35522500,00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19468229,00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16054271,00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7282000,00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1819889,34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5462110,66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7282000,00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1819889,34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5462110,66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7282000,00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1819889,34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5462110,66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5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жилищно-коммунального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7282000,00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1819889,34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5462110,66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систем электроэнергетики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7282000,00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1819889,34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5462110,66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расходов бюджетов муниципальных образований в Республике Алтай по электроэнергии, отпускаемой дизельными электростанциями и </w:t>
            </w:r>
            <w:r>
              <w:lastRenderedPageBreak/>
              <w:t>гидроэлектростанциями муниципальным учреждениям и индивидуальным предпринимателям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0210341400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7282000,00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1819889,34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5462110,66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0210341400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7282000,00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1819889,34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5462110,66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Государственная жилищная инспекция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6086600,00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1638149,53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4448450,47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6086600,00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1638149,53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4448450,47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6086600,00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1638149,53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4448450,47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6046600,00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1613149,53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4433450,47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5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6046600,00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1613149,53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4433450,47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квалификации </w:t>
            </w:r>
            <w:r>
              <w:lastRenderedPageBreak/>
              <w:t>работников Государственной жилищной инспекции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6046600,00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1613149,53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4433450,47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Повышение квалификации работников Государственной жилищной инспекции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023А20800К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023А20800К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выплаты по оплате труда работников Государственной жилищной инспекции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023А208110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4602100,00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1331184,30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3270915,70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023А208110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3520600,00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973199,88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2547400,12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023А208110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1081500,00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357984,42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723515,58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функций Государственной жилищной инспекции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023А208191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1285500,00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273465,23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1012034,77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Иные выплаты персоналу </w:t>
            </w:r>
            <w:r>
              <w:lastRenderedPageBreak/>
              <w:t>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023А208191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023А208191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667144,00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121545,59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545598,41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023А208191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611456,00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151919,64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459536,36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023А208191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коммунальные услуги Государственной жилищной инспекции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023А20819У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023А20819У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6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</w:t>
            </w:r>
            <w:r>
              <w:lastRenderedPageBreak/>
              <w:t>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Основное мероприятие 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квалификации работников органов государственной власти 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908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1907161232,50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573255654,87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1333905577,63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987600,00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987600,00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987600,00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987600,00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987600,00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987600,00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6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"Занятость населения и охрана труда"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987600,00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987600,00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"Создание условий для снижения рисков </w:t>
            </w:r>
            <w:r>
              <w:lastRenderedPageBreak/>
              <w:t>производственного травматизма и заболеваемости работников организаций на территории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987600,00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987600,00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Субвенции на осуществление государственных полномочий Республики Алтай по уведомительной регистрации территориальных соглашений и коллективных договоров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0560243400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987600,00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987600,00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0560243400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987600,00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987600,00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55815400,00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10836026,68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44979373,32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55815400,00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10836026,68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44979373,32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55815400,00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10836026,68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44979373,32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6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2947400,00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2947400,00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proofErr w:type="spellStart"/>
            <w:r>
              <w:t>безбарьерной</w:t>
            </w:r>
            <w:proofErr w:type="spellEnd"/>
            <w:r>
              <w:t xml:space="preserve"> среды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граждан"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2947400,00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2947400,00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2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2947400,00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2947400,00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2947400,00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2947400,00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6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"Занятость населения и охрана труда"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52868000,00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10836026,68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42031973,32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"Содействие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52868000,00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10836026,68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42031973,32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Мероприятия в сфере занятости населения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32568300,00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7916947,01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24651352,99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23185793,00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5777116,24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17408676,76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8996,00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43504,00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Взносы по обязательному </w:t>
            </w:r>
            <w:r>
              <w:lastRenderedPageBreak/>
              <w:t>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7001907,00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1763848,36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5238058,64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143684,38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963015,62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997700,00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187108,63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810591,37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31701,26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82698,74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109300,00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4492,14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104807,86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коммунальные услуги учреждений в сфере занятости населения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056010100У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187606,92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619093,08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056010100У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187606,92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619093,08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Активная политика занятости населения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19406060,00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2716267,75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16689792,25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10486095,00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1277579,17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9208515,83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8919965,00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1438688,58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7481276,42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86940,00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15205,00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71735,00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86940,00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15205,00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71735,00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52359900,00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16452500,00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35907400,00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52359900,00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16452500,00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35907400,00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</w:t>
            </w:r>
            <w:r>
              <w:lastRenderedPageBreak/>
              <w:t>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52359900,00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16452500,00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35907400,00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6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52359900,00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16452500,00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35907400,00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"Организация отдыха, оздоровления детей"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52359900,00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16452500,00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35907400,00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Мероприятия по проведению оздоровительной кампании детей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30364200,00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30364200,00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7201085,00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7201085,00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23163115,00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23163115,00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0520147698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21995700,00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16452500,00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5543200,00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0520147698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21995700,00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16452500,00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5543200,00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1797998332,50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545967128,19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1252031204,31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25068200,00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6019183,51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19049016,49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25068200,00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6019183,51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19049016,49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7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"Модернизация системы социальной поддержки населения"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14947400,00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3562092,72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11385307,28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"Меры социальной поддержки отдельных категорий граждан"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14947400,00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3562092,72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11385307,28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14947400,00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3562092,72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11385307,28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пенсии, социальные доплаты к пенсиям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14947400,00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3562092,72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11385307,28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7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"Занятость населения и охрана труда"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10120800,00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2457090,79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7663709,21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"Содействие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10120800,00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2457090,79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7663709,21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7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1032-1 "О занятости населения в Российской Федерации"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0560152900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10120800,00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2457090,79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7663709,21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0560152900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10120800,00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2457090,79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7663709,21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296621490,50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88904111,76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207717378,74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1149999,85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255263,00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894736,85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7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малого и среднего предпринимательства"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1149999,85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255263,00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894736,85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"Обеспечение развития социального </w:t>
            </w:r>
            <w:r>
              <w:lastRenderedPageBreak/>
              <w:t>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1149999,85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255263,00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894736,85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Реализация мероприятий по развитию социального предпринимательства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0410401000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255263,00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255263,00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0410401000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255263,00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255263,00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расходов на государственную поддержку малого и среднего предпринимательства, включая крестьянские (фермерские) хозяйства, в части социального предпринимательства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04104R0644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04104R0644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 (обеспечение развития социального предпринимательства)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04104R5270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894736,85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894736,85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04104R5270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894736,85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894736,85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294780490,65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88548848,76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206231641,89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7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"Модернизация системы социальной поддержки населения"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166276400,00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52448090,00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113828310,00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"Меры социальной поддержки отдельных категорий граждан"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153592900,00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48327740,00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105265160,00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Предоставление государственных услуг на базе </w:t>
            </w:r>
            <w:proofErr w:type="gramStart"/>
            <w:r>
              <w:t>БУ РА</w:t>
            </w:r>
            <w:proofErr w:type="gramEnd"/>
            <w:r>
              <w:t xml:space="preserve"> "Управление социальной поддержки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0510106000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130912300,00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41781140,00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89131160,00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0510106000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110668450,00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35721140,00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74947310,00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0510106000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20243850,00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6060000,00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14183850,00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Предоставление государственных услуг на базе АУ РА "Центр оказания услуг в сфере социального обслуживания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0510107000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22630600,00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6496600,00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16134000,00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0510107000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17395600,00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5896600,00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11499000,00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0510107000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5235000,00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4635000,00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"Социальная адаптация граждан, освобожденных из </w:t>
            </w:r>
            <w:r>
              <w:lastRenderedPageBreak/>
              <w:t>мест лишения свободы"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12683500,00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4120350,00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8563150,00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Предоставление государственных услуг по улучшению социального обслуживания населения на базе АУ РА "Комплексный центр социального обслуживания населения РА"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0510202000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12583500,00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4120350,00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8463150,00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0510202000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12583500,00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4120350,00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8463150,00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Реализация мероприятий по социальной адаптации граждан, освобожденных из мест лишения свободы, за счет средств республиканского бюджета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0510203000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0510203000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7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1881700,00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17283,76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1864416,24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"Поддержание социального института семей, имеющих детей"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качества жизни детей и семей с детьми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17283,76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1689416,24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0520305001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1653,76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1098346,24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0520305001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1653,76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1098346,24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коммунальных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0520305002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15630,00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591070,00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0520305002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15630,00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591070,00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7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"Старшее поколение"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95782925,03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28683475,00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67099450,03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уровня социальной защищенности граждан пожилого возраста"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95782925,03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28683475,00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67099450,03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Организация и проведение социально значимых мероприятий для пожилых </w:t>
            </w:r>
            <w:r>
              <w:lastRenderedPageBreak/>
              <w:t>граждан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Предоставление государственных услуг по обслуживанию граждан пожилого возраста и инвалидов на базе домов-интернатов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0530102001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47712984,25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15203300,00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32509684,25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0530102001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20882584,25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6708900,00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14173684,25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0530102001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3264100,00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796000,00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2468100,00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0530102001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23386300,00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7698400,00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15687900,00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0530102001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Предоставление государственных услуг по </w:t>
            </w:r>
            <w:r>
              <w:lastRenderedPageBreak/>
              <w:t>социально-реабилитационному обслуживанию граждан пожилого возраста и инвалидов, страдающих психическими хроническими заболеваниями, детей-инвалидов с отклонениями в умственном развитии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0530102002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47884940,78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13480175,00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34404765,78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0530102002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41882100,00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13480175,00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28401925,00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0530102002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6002840,78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6002840,78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8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30839465,62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7400000,00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23439465,62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proofErr w:type="spellStart"/>
            <w:r>
              <w:t>безбарьерной</w:t>
            </w:r>
            <w:proofErr w:type="spellEnd"/>
            <w:r>
              <w:t xml:space="preserve"> среды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граждан"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30739195,62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7400000,00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23339195,62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Предоставление государственных услуг по комплексной реабилитации </w:t>
            </w:r>
            <w:r>
              <w:lastRenderedPageBreak/>
              <w:t>детей и подростков с ограниченными возможностями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24088400,00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7400000,00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16688400,00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21651600,00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7400000,00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14251600,00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2436800,00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2436800,00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Формирование </w:t>
            </w:r>
            <w:proofErr w:type="spellStart"/>
            <w:r>
              <w:t>безбарьерной</w:t>
            </w:r>
            <w:proofErr w:type="spellEnd"/>
            <w:r>
              <w:t xml:space="preserve"> среды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 в объектах социальной сферы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138430,00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138430,00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138430,00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138430,00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Формирование </w:t>
            </w:r>
            <w:proofErr w:type="spellStart"/>
            <w:r>
              <w:t>безбарьерной</w:t>
            </w:r>
            <w:proofErr w:type="spellEnd"/>
            <w:r>
              <w:t xml:space="preserve"> среды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 в объектах социальной сферы за счет средств Фонда поддержки детей, находящихся в трудной жизненной ситуации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0550102001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18565,62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18565,62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0550102001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18565,62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18565,62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2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6493800,00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6493800,00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2493600,00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2493600,00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"Формирование условий для просвещения граждан в вопросах инвалидности и устранения </w:t>
            </w:r>
            <w:proofErr w:type="spellStart"/>
            <w:r>
              <w:t>отношенческих</w:t>
            </w:r>
            <w:proofErr w:type="spellEnd"/>
            <w:r>
              <w:t xml:space="preserve"> барьеров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Реализация мероприятий по преодолению социальной разобщенности в обществе и формирование позитивного отношения к проблемам жизнедеятельности инвалидов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"Оценка состояния доступности приоритетных объектов и услуг, формирование нормативной правовой и методической базы по обеспечению доступности </w:t>
            </w:r>
            <w:r>
              <w:lastRenderedPageBreak/>
              <w:t>приоритетных объектов и услуг"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Мероприятия по совершенствованию нормативной правовой и организационной основы создания доступной среды жизнедеятельности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групп населения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691000,00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8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691000,00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 xml:space="preserve">"Комплексные меры по противодействию незаконному обороту и потреблению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"Защита от жестокого обращения и профилактика насилия детей"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Мероприятия по предотвращению жестокого обращения и профилактике насилия детей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1510401000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1510401000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850802442,00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303457760,64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547344681,36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849284033,00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301941551,64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547342481,36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8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"Модернизация системы социальной </w:t>
            </w:r>
            <w:r>
              <w:lastRenderedPageBreak/>
              <w:t>поддержки населения"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644496233,00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238332530,15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406163702,85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 отдельных категорий граждан"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644496233,00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238332530,15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406163702,85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Социальная поддержка отдельных категорий граждан по газификации жилых помещений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1467000,00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492032,05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974967,95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2032,05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9967,95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оплату жилого помещения и коммунальных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83788000,00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28064953,81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55723046,19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116649,65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411350,35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83260000,00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27948304,16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55311695,84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Меры социальной поддержки ветеранов труда и тружеников тыла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100511000,00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38802513,91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61708486,09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199195,46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601804,54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95290000,00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38603318,45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56686681,55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4420000,00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4420000,00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Меры социальной поддержки ветеранов труда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34339000,00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15472945,79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18866054,21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75332,66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174667,34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Пособия, компенсации, меры социальной поддержки по публичным нормативным </w:t>
            </w:r>
            <w:r>
              <w:lastRenderedPageBreak/>
              <w:t>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34089000,00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15397613,13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18691386,87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Меры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1305625,01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3524374,99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8774,19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21225,81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1296850,82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3403149,18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Предоставление гарантированных услуг по погребению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3064000,00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557997,70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2506002,30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4976,95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35023,05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2914000,00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537446,45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2376553,55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15574,30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94425,70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3805380,00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213498,92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3591881,08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278100,00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2285,21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275814,79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0510100079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3527280,00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211213,71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3316066,29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Меры социальной поддержки некоторых категорий работников, проживающих в сельской местности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0510100097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186177000,00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59500075,55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126676924,45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0510100097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48812,09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331187,91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Пособия, компенсации, меры социальной поддержки по </w:t>
            </w:r>
            <w:r>
              <w:lastRenderedPageBreak/>
              <w:t>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0510100097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185797000,00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59451263,46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126345736,54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Материальная помощь гражданам, находящимся в трудной жизненной ситуации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4105550,00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2990367,00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1115183,00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4105550,00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2990367,00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1115183,00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равной доступности услуг общественного транспорта отдельным категориям граждан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22521000,00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1995598,40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20525401,60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22521000,00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1995598,40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20525401,60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граждан бесплатной юридической помощью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274500,00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274500,00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Единовременная выплата в случае гибели народного дружинника, наступившей при исполнении им обязанностей по охране общественного </w:t>
            </w:r>
            <w:r>
              <w:lastRenderedPageBreak/>
              <w:t>порядка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0510108000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0510108000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Субвенции на осуществление полномочий по обеспечению жильем отдельных категорий граждан, установленных Федеральным </w:t>
            </w:r>
            <w:hyperlink r:id="rId28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87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0510151340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18251600,00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18251600,00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0510151340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18251600,00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18251600,00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Субвенции на осуществление полномочий по обеспечению жильем отдельных категорий граждан, установленных федеральными законами от 12 января 1995 года </w:t>
            </w:r>
            <w:hyperlink r:id="rId288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89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0510151350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8608500,00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8608500,00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0510151350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8608500,00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8608500,00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0510151370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786200,00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179506,02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606693,98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0510151370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29,24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470,76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0510151370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785700,00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179476,78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606223,22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0510151980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25833,00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22520,43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3312,57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0510151980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20833,00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18350,10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2482,90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0510151980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4170,33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829,67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Осуществление переданного полномочия Российской </w:t>
            </w:r>
            <w:r>
              <w:lastRenderedPageBreak/>
              <w:t>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0510152200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9496200,00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9025805,60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470394,40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0510152200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7350,00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1433,60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5916,40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0510152200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9488850,00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9024372,00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464478,00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</w:t>
            </w:r>
            <w:proofErr w:type="spellStart"/>
            <w:r>
              <w:t>поствакцинальных</w:t>
            </w:r>
            <w:proofErr w:type="spellEnd"/>
            <w:r>
              <w:t xml:space="preserve"> осложнений в соответствии с Федеральным </w:t>
            </w:r>
            <w:hyperlink r:id="rId29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0510152400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7390,68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22309,32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0510152400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7390,68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22309,32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Оплата жилищно-коммунальных услуг </w:t>
            </w:r>
            <w:r>
              <w:lastRenderedPageBreak/>
              <w:t>отдельным категориям граждан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0510152500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158485100,00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79668866,29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78816233,71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0510152500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241590,73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773409,27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0510152500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157470100,00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79427275,56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78042824,44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Выплата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>
              <w:t>дств в с</w:t>
            </w:r>
            <w:proofErr w:type="gramEnd"/>
            <w:r>
              <w:t xml:space="preserve">оответствии с Федеральным </w:t>
            </w:r>
            <w:hyperlink r:id="rId29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0510152800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0510152800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Компенсация отдельным категориям граждан оплаты взноса на капитальный ремонт </w:t>
            </w:r>
            <w:r>
              <w:lastRenderedPageBreak/>
              <w:t>общего имущества в многоквартирном доме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05101R4620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3585070,00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7332,99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3577737,01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05101R4620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179000,00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05101R4620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3406070,00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7332,99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3398737,01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9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62196000,00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26501907,50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35694092,50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"Поддержание социального института семей, имеющих детей"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62196000,00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26501907,50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35694092,50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Меры социальной поддержки многодетных семей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0520202065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62196000,00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26501907,50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35694092,50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0520202065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273000,00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43661,94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229338,06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Пособия, компенсации, меры социальной поддержки по </w:t>
            </w:r>
            <w:r>
              <w:lastRenderedPageBreak/>
              <w:t>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0520202065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31423000,00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16830285,56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14592714,44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0520202065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9627960,00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20872040,00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9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"Старшее поколение"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21866800,00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5149463,86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16717336,14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уровня социальной защищенности граждан пожилого возраста"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21866800,00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5149463,86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16717336,14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по вручению персональных поздравлений Президента Российской Федерации ветеранам Великой Отечественной войны </w:t>
            </w:r>
            <w:proofErr w:type="gramStart"/>
            <w:r>
              <w:t>к</w:t>
            </w:r>
            <w:proofErr w:type="gramEnd"/>
            <w:r>
              <w:t xml:space="preserve"> их 90-летию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0530101005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0530101005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Доплата к пенсии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0530101074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21795800,00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5149463,86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16646336,14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0530101074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19132,71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107367,29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0530101074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21669300,00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5130331,15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16538968,85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9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"Занятость населения и охрана труда"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120725000,00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31957650,13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88767349,87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"Содействие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120725000,00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31957650,13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88767349,87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9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1032-1 "О занятости населения в Российской Федерации"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0560152900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120725000,00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31957650,13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88767349,87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0560152900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127116,66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443383,34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0560152900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115873900,00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31091522,78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84782377,22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Стипендии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0560152900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4280600,00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739010,69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3541589,31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1518409,00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1516209,00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по ликвидации последствий чрезвычайной ситуации за счет средств добровольных пожертвований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государственной власти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1518409,00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1516209,00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1518409,00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1516209,00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582512000,00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137651509,00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444860491,00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2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582512000,00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137651509,00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444860491,00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29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"Охрана семьи и детей"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582512000,00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137651509,00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444860491,00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"Поддержание социального института семей, имеющих детей"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416109500,00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99203227,87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316906272,13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Предоставление регионального материнского (семейного) капитала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0520202066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3200000,00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12800000,00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0520202066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3200000,00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12800000,00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Ежемесячное пособие на ребенка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0520202094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102201000,00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23773593,50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78427406,50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0520202094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25256,81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224743,19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0520202094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101951000,00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23748336,69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78202663,31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</w:t>
            </w:r>
            <w:r>
              <w:lastRenderedPageBreak/>
              <w:t xml:space="preserve">Федеральным </w:t>
            </w:r>
            <w:hyperlink r:id="rId29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0520252700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6435900,00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978560,98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5457339,02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0520252700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6435900,00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978560,98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5457339,02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9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0520253800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291472600,00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71251073,39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220221526,61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0520253800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13097,71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187002,29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Пособия, компенсации, меры социальной поддержки по </w:t>
            </w:r>
            <w:r>
              <w:lastRenderedPageBreak/>
              <w:t>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0520253800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291272500,00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71237975,68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220034524,32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166402500,00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38448281,13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127954218,87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Содержание ребенка в семье опекуна и приемной семье, а также вознаграждение, причитающееся приемному родителю, в том числе дополнительные гарантии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0520303064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156923700,00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36630066,15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120293633,85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0520303064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22998665,38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74001334,62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0520303064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2240,00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247760,00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0520303064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59673700,00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13629160,77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46044539,23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Проведение ремонта жилого помещения, закрепленного на праве собственности за детьми-сиротами, детьми, оставшимися без попечения </w:t>
            </w:r>
            <w:r>
              <w:lastRenderedPageBreak/>
              <w:t>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0520304065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0520304065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0520352600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8932400,00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1818214,98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7114185,02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0520352600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8932400,00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1818214,98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7114185,02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</w:t>
            </w:r>
            <w:hyperlink r:id="rId300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</w:t>
            </w:r>
            <w:r>
              <w:lastRenderedPageBreak/>
              <w:t>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</w:t>
            </w:r>
            <w:proofErr w:type="gramEnd"/>
            <w:r>
              <w:t xml:space="preserve"> домов, школ-интернатов, специальных учебно-воспитательных и иных детских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0520359400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0520359400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42994200,00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9934563,28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33059636,72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42340900,00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9692433,28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32648466,72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0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социально ориентированных некоммерческих организаций" государственной программы Республики Алтай "Обеспечение социальной </w:t>
            </w:r>
            <w:r>
              <w:lastRenderedPageBreak/>
              <w:t>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0540000000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"Обеспечение условий для эффективной деятельности и развития социально ориентированных некоммерческих организаций"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0540100000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Развитие информационной и образовательной поддержки социально ориентированных некоммерческих организаций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0540101000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0540101000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0540101000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633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Освещение деятельности </w:t>
            </w:r>
            <w:r>
              <w:lastRenderedPageBreak/>
              <w:t>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0540198700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0540198700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расходов на мероприятия по поддержке социально ориентированных некоммерческих организаций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05401R0850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05401R0850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0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"Занятость населения и охрана труда" государственной программы Республики Алтай "Обеспечение социальной </w:t>
            </w:r>
            <w:r>
              <w:lastRenderedPageBreak/>
              <w:t>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снижения рисков производственного травматизма и заболеваемости работников организаций на территории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Улучшение условий и охрана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0560201000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0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0570000000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41490900,00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9692433,28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31798466,72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Материально-техническое обеспечение Министерства труда, социального развития и занятости населения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057А100000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41490900,00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9692433,28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31798466,72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выплаты по оплате труда работников </w:t>
            </w:r>
            <w:r>
              <w:lastRenderedPageBreak/>
              <w:t>Министерства труда, социального развития и занятости населения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057А110110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33942600,00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9040226,99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24902373,01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057А110110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26069500,00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6927068,20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19142431,80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057А110110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7873100,00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2113158,79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5759941,21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функций Министерства труда, социального развития и занятости населения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057А110191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7363000,00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644133,38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6718866,62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057А110191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267322,00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832678,00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057А110191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2360300,00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158708,31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2201591,69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057А110191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3757700,00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210785,07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3546914,93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057А110191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057А110191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7318,00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37682,00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коммунальные услуги Министерства труда, социального развития и занятости населения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057А11019У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8072,91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127227,09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057А11019У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8072,91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127227,09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057А198700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057А198700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</w:t>
            </w:r>
            <w:r>
              <w:lastRenderedPageBreak/>
              <w:t>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0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квалификации работников органов государственной власти 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</w:t>
            </w:r>
            <w:r>
              <w:lastRenderedPageBreak/>
              <w:t>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613300,00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242130,00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371170,00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Реализация иных мероприятий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государственной власти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613300,00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242130,00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371170,00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113300,00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32130,00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81170,00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Комитет по делам записи актов гражданского состояния и архивов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43435500,00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8822605,59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34612894,41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43435500,00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8822605,59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34612894,41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43435500,00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8822605,59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34612894,41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43395500,00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8799605,59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34595894,41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0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"Библиотечное и архивное дело"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15321400,00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3331599,87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11989800,13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"Развитие архивного дела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15321400,00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3331599,87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11989800,13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Мероприятия по предоставлению государственных услуг в сфере архивного дела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6969900,00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1386249,87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5583650,13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3109500,00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772490,97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2337009,03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939100,00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300359,53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638740,47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55716,38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404783,62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1614200,00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257682,99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1356517,01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Уплата налога на имущество организаций и земельного </w:t>
            </w:r>
            <w:r>
              <w:lastRenderedPageBreak/>
              <w:t>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784600,00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784600,00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коммунальные услуги учреждений услуг в сфере архивного дела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081020100У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081020100У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 на обеспечение полномочий в области архивного дела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0810244900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7781500,00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1945350,00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5836150,00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0810244900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7781500,00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1945350,00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5836150,00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0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28074100,00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5468005,72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22606094,28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эффективности государственного управления в Комитете по делам записи актов гражданского состояния и архивов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25215400,00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4946591,00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20268809,00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Программно-аппаратный комплекс региональной системы регистрации актов </w:t>
            </w:r>
            <w:r>
              <w:lastRenderedPageBreak/>
              <w:t>гражданского состояния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0850221000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913000,00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913000,00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0850221000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913000,00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913000,00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10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0850259300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24302400,00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4946591,00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19355809,00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0850259300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14050700,00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3419893,28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10630806,72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0850259300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0850259300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4243300,00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1066069,46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3177230,54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0850259300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1205253,68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164117,28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1041136,40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0850259300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4593446,32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256410,98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4337035,34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0850259300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0850259300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квалификации работников Комитета по делам записи актов гражданского состояния и архивов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2858700,00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521414,72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2337285,28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выплаты по оплате труда работников Комитета по делам записи актов гражданского состояния и архивов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085А211110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1904100,00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444253,26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1459846,74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085А211110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1462443,00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312136,83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1150306,17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Взносы по обязательному социальному страхованию на выплаты денежного содержания и иные выплаты </w:t>
            </w:r>
            <w:r>
              <w:lastRenderedPageBreak/>
              <w:t>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085А211110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441657,00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132116,43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309540,57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Обеспечение функций Комитета по делам записи актов гражданского состояния и архивов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085А211191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598800,00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77161,46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521638,54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085А211191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368,06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29631,94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085А211191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266300,00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35079,00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231221,00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085А211191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294500,00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41714,40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252785,60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085А211191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085А211191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коммунальные услуги Комитета по делам записи актов гражданского состояния и архивов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085А21119У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355800,00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085А21119У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355800,00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1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 xml:space="preserve">квалификации работников органов государственной власти </w:t>
            </w:r>
            <w:r>
              <w:lastRenderedPageBreak/>
              <w:t>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Комитет по молодежной политике, физической культуре и спорту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107074900,00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30531516,06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76543383,94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1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малого и среднего предпринимательства"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"Поддержка малого и среднего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lastRenderedPageBreak/>
              <w:t>Софинансирование</w:t>
            </w:r>
            <w:proofErr w:type="spellEnd"/>
            <w:r>
              <w:t xml:space="preserve"> расходов на государственную поддержку молодежного предпринимательства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04102R4450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04102R4450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37378294,00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7841246,00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29537048,00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20310002,00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6572460,00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13737542,00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1991100,00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1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1991100,00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proofErr w:type="spellStart"/>
            <w:r>
              <w:t>безбарьерной</w:t>
            </w:r>
            <w:proofErr w:type="spellEnd"/>
            <w:r>
              <w:t xml:space="preserve"> среды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граждан"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1991100,00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1991100,00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412100,00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412100,00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1579000,00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18318902,00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6572460,00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11746442,00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массового спорта" государственной программы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18318902,00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6572460,00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11746442,00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"Создание условий для формирования спортивного резерва в детско-юношеских школах, подведомственных Комитету по молодежной </w:t>
            </w:r>
            <w:r>
              <w:lastRenderedPageBreak/>
              <w:t>политике, физической культуре и спорту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18318902,00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6572460,00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11746442,00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Дополнительное образование детей в учреждениях спортивной направленности регионального значения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14876538,00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5201460,00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9675078,00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11186542,00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3723000,00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7463542,00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47392,00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47392,00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3611617,00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1478460,00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2133157,00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30987,00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30987,00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Дополнительное образование детей и подростков с ограниченными возможностями здоровья в учреждениях спортивной </w:t>
            </w:r>
            <w:r>
              <w:lastRenderedPageBreak/>
              <w:t>направленности регионального значения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3442364,00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1371000,00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2071364,00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3413460,00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1371000,00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2042460,00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28904,00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28904,00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2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спорта высших достижений и системы подготовки спортивного резерва" государственной программы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"Формирование и обеспечение сборных команд Республики Алтай для подготовки спортивного резерва в сборные команды Российской Федерации"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Адресная финансовая поддержка спортивных организаций, осуществляющих подготовку спортивного резерва для сборных команд </w:t>
            </w:r>
            <w:r>
              <w:lastRenderedPageBreak/>
              <w:t>Российской Федерации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0920150810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0920150810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Адресная финансовая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09201R0810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09201R0810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17068292,00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1268786,00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15799506,00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2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17068292,00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1268786,00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15799506,00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2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молодежной политики Республики Алтай"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17068292,00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1268786,00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15799506,00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"Развитие молодежной политики и военно-патриотическое воспитание и допризывная подготовка </w:t>
            </w:r>
            <w:r>
              <w:lastRenderedPageBreak/>
              <w:t>молодежи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17068292,00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1268786,00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15799506,00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Реализация молодежной политики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5068292,00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970405,00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4097887,00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5031836,00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970405,00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4061431,00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36456,00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36456,00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Военно-патриотическое воспитание и допризывная подготовка молодежи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298381,00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11701619,00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298381,00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11701619,00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13192600,00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13192600,00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13192600,00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2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</w:t>
            </w:r>
            <w:r>
              <w:lastRenderedPageBreak/>
              <w:t>жилищно-коммунального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13192600,00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молодых семей"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13192600,00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</w:t>
            </w:r>
            <w:hyperlink r:id="rId32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"Обеспечение жильем молодых семей" федеральной целевой программы "Жилище" на 2015 - 2020 годы (субсидии)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02101R0200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13192600,00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02101R0200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13192600,00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13192600,00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56504006,00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22690270,06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33813735,94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Физическая культура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2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"Комплексные меры по противодействию незаконному обороту и потреблению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20358014,00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14624500,00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5733514,00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3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народов" государственной программы Республики Алтай </w:t>
            </w:r>
            <w:r>
              <w:lastRenderedPageBreak/>
              <w:t>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Поддержка экономического и социального развития коренных малочисленных народов Севера, Сибири и Дальнего Востока (региональные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20294814,00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14624500,00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5670314,00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массового спорта" государственной программы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20294814,00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14624500,00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5670314,00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"Развитие массового спорта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20294814,00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14624500,00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5670314,00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Реализация мероприятий и создание благоприятных условий для занятия физической культурой и массовым спортом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9594814,00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4384500,00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5210314,00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7726210,00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4384500,00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3341710,00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1868604,00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1868604,00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Капитальные вложения в объекты государственной собственности в части создания благоприятных условий для занятия физической культурой и массовым спортом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091040200П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091040200П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по этапному </w:t>
            </w:r>
            <w:r>
              <w:lastRenderedPageBreak/>
              <w:t>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0910404000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0910404000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расходов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09104R1270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09104R1270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23118847,00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5217400,00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17901447,00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социальной 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3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"Доступная среда" государственной программы Республики Алтай "Обеспечение социальной </w:t>
            </w:r>
            <w:r>
              <w:lastRenderedPageBreak/>
              <w:t>защищенности и занятости населения"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Основное мероприятие "Формирование </w:t>
            </w:r>
            <w:proofErr w:type="spellStart"/>
            <w:r>
              <w:t>безбарьерной</w:t>
            </w:r>
            <w:proofErr w:type="spellEnd"/>
            <w:r>
              <w:t xml:space="preserve"> среды для инвалидов и других </w:t>
            </w:r>
            <w:proofErr w:type="spellStart"/>
            <w:r>
              <w:t>маломобильных</w:t>
            </w:r>
            <w:proofErr w:type="spellEnd"/>
            <w:r>
              <w:t xml:space="preserve"> граждан"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 (региональные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05501R0271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22697847,00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5217400,00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17480447,00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массового спорта" государственной программы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массового спорта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Реализация мероприятий и создание благоприятных условий для занятия </w:t>
            </w:r>
            <w:r>
              <w:lastRenderedPageBreak/>
              <w:t>физической культурой и массовым спортом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Премии и гранты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3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спорта высших достижений и системы подготовки спортивного резерва" государственной программы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22697847,00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5217400,00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17480447,00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"Формирование и обеспечение сборных команд Республики Алтай для подготовки спортивного резерва в сборные команды Российской Федерации"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22697847,00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5217400,00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17480447,00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4322200,00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1291000,00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3031200,00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автономным учреждениям на финансовое обеспечение государственного (муниципального) задания на оказание государственных </w:t>
            </w:r>
            <w:r>
              <w:lastRenderedPageBreak/>
              <w:t>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3822200,00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1291000,00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2531200,00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Организация тренировочного процесса спортсменов высокого класса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11465015,00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3926400,00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7538615,00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11423091,00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3926400,00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7496691,00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41924,00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41924,00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Адресная финансовая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0920150810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0920150810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Адресная финансовая поддержка спортивных организаций, осуществляющих подготовку спортивного </w:t>
            </w:r>
            <w:r>
              <w:lastRenderedPageBreak/>
              <w:t>резерва для сборных команд Российской Федерации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09201R0810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6910632,00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6910632,00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09201R0810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4218211,00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4218211,00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09201R0810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2692421,00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2692421,00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12927145,00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2848370,06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10078774,94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3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дошкольного образования"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4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молодежной политики Республики Алтай" государственной программы Республики Алтай "Развитие образования"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молодежной политики и военно-патриотическое воспитание и допризывная подготовка молодежи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Реализация молодежной политики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0750101000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12687145,00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2848370,06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9838774,94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массового спорта" государственной программы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98140,10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751859,90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массового спорта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98140,10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751859,90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Реализация мероприятий и создание благоприятных условий для занятия физической культурой и массовым спортом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670000,00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98140,10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571859,90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670000,00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98140,10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571859,90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Освещение деятельности органов государственной власти Республики Алтай в средствах массовой </w:t>
            </w:r>
            <w:r>
              <w:lastRenderedPageBreak/>
              <w:t>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0910498700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4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по обеспечению реализации государственной программы Республики Алтай "Развитие физической культуры и спорта"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11837145,00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2750229,96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9086915,04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Материально-техническое обеспечение Комитета по молодежной политике, физической культуре и спорту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093А100000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6393500,00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1591415,99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4802084,01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выплаты по оплате труда работников Комитета по молодежной политике, физической культуре и спорту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093А113110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5220900,00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1249894,99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3971005,01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093А113110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4009900,00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959419,40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3050480,60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093А113110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1211000,00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290475,59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920524,41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Обеспечение функций Комитета по молодежной политике, физической культуре и спорту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093А113191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341521,00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733779,00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093А113191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093А113191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292700,00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66745,00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225955,00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093А113191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194736,00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415264,00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093А113191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093А113191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коммунальные услуги Комитета по молодежной политике, физической культуре и спорту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093А11319У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093А11319У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Централизованное обслуживание Комитета по молодежной политике, физической культуре и спорту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093Ц100000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5443645,00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1158813,97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4284831,03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выплаты по оплате труда работников </w:t>
            </w:r>
            <w:proofErr w:type="gramStart"/>
            <w:r>
              <w:t>КУ РА</w:t>
            </w:r>
            <w:proofErr w:type="gramEnd"/>
            <w:r>
              <w:t xml:space="preserve"> "Управление по обеспечению деятельности Комитета по молодежной политике, физической культуре и спорту Республики Алтай и подведомственных ему государственных учреждений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093Ц113110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3697700,00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1021419,05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2676280,95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093Ц113110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2840015,00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791078,06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2048936,94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093Ц113110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857685,00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230340,99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627344,01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Обеспечение функций </w:t>
            </w:r>
            <w:proofErr w:type="gramStart"/>
            <w:r>
              <w:t>КУ РА</w:t>
            </w:r>
            <w:proofErr w:type="gramEnd"/>
            <w:r>
              <w:t xml:space="preserve"> "Управление по обеспечению деятельности Комитета по молодежной политике, </w:t>
            </w:r>
            <w:r>
              <w:lastRenderedPageBreak/>
              <w:t>физической культуре и спорту Республики Алтай и подведомственных ему государственных учреждений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093Ц113191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1445945,00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71074,39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1374870,61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093Ц113191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093Ц113191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57708,83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488291,17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093Ц113191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889945,00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13365,56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876579,44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коммунальные услуги </w:t>
            </w:r>
            <w:proofErr w:type="gramStart"/>
            <w:r>
              <w:t>КУ РА</w:t>
            </w:r>
            <w:proofErr w:type="gramEnd"/>
            <w:r>
              <w:t xml:space="preserve"> "Управление по обеспечению деятельности Комитета по молодежной политике, физической культуре и спорту Республики Алтай и подведомственных ему государственных учреждений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093Ц11319У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66320,53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233679,47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093Ц11319У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66320,53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233679,47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4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квалификации работников органов государственной власти 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Контрольно-счетная палата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12590400,00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2888618,08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9701781,92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12590400,00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2888618,08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9701781,92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12590400,00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2888618,08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9701781,92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12590400,00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2888618,08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9701781,92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квалификации 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12590400,00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2888618,08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9701781,92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квалификации 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990А01400К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990А01400К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990А01400К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выплаты по оплате труда 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990А014110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9734400,00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2210312,18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7524087,82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990А014110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7476500,00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1686095,64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5790404,36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990А014110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2257900,00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524216,54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1733683,46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функций Контрольно-счетной палаты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2656000,00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678305,90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1977694,10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21029,00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253971,00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240315,26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529684,74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1594800,00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415241,87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1179558,13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6880,00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1719,77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5160,23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2120,00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2120,00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Комитет по тарифам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11851300,00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2707441,18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9143858,82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11851300,00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2707441,18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9143858,82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11851300,00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2707441,18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9143858,82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11800800,00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2696941,18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9103858,82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4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жилищно-коммунального комплекса"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14270,00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985730,00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"Автоматизация сбора </w:t>
            </w:r>
            <w:r>
              <w:lastRenderedPageBreak/>
              <w:t>информации об установленных тарифах и надбавках, а также об их применении"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0210600000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14270,00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985730,00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0210600000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14270,00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985730,00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4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10800800,00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2682671,18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8118128,82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Материально-техническое обеспечение Комитета по тарифам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10800800,00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2682671,18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8118128,82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выплаты по оплате труда работников Комитета по тарифам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023A315110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8962300,00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2235617,10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6726682,90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023А315110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6883500,00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1656791,59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5226708,41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023A315110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2078800,00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578825,51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1499974,49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Обеспечение функций </w:t>
            </w:r>
            <w:r>
              <w:lastRenderedPageBreak/>
              <w:t>Комитета по тарифам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023А315191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1582789,90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393635,25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1189154,65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023А315191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58550,00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111450,00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023А315191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461200,00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106233,61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354966,39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023А315191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939289,90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225866,14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713423,76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023А315191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023А315191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2812,50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8487,50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коммунальные услуги Комитета по тарифам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023А31519У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53418,83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170981,17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023А31519У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53418,83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170981,17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Освещение деятельности органов государственной </w:t>
            </w:r>
            <w:r>
              <w:lastRenderedPageBreak/>
              <w:t>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023А398700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31310,10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31310,10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023А398700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31310,10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31310,10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5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Повышение </w:t>
            </w:r>
            <w:proofErr w:type="gramStart"/>
            <w:r>
              <w:t>квалификации работников органов государственной власти 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Реализация иных мероприятий в рамках </w:t>
            </w:r>
            <w:proofErr w:type="spellStart"/>
            <w:r>
              <w:t>непрограммных</w:t>
            </w:r>
            <w:proofErr w:type="spellEnd"/>
            <w:r>
              <w:t xml:space="preserve"> расходов органов государственной власти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Избирательная комиссия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15187800,00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3073653,69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12114146,31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15187800,00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3073653,69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12114146,31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15187800,00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3073653,69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12114146,31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lastRenderedPageBreak/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15187800,00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3073653,69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12114146,31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Государственная автоматизированная система Российской Федерации "Выборы", повышение правовой культуры избирателей и обучение организаторов выборов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9900016100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263500,00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69780,00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193720,00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9900016100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30472,00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43028,00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9900016100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39308,00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150692,00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использования телекоммуникационного ресурса Государственной автоматизированной системы Российской Федерации "Выборы"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9900016300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396870,00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110094,00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286776,00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9900016300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396870,00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110094,00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286776,00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квалификации работников Контрольно-</w:t>
            </w:r>
            <w:r>
              <w:lastRenderedPageBreak/>
              <w:t>счетной палаты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14527430,00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2893779,69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11633650,31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Повышение квалификации работников Избирательной комиссии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990А01600К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990А01600К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132000,00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990А01600К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выплаты по оплате труда работников Избирательной комиссии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990А016110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12795400,00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2404425,55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10390974,45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990А016110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9827500,00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1781826,95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8045673,05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990А016110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2967900,00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622598,60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2345301,40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Обеспечение функций </w:t>
            </w:r>
            <w:r>
              <w:lastRenderedPageBreak/>
              <w:t>Избирательной комиссии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1520030,00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482354,14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1037675,86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12100,00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529130,00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165315,21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363814,79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879900,00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303629,43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576270,57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1309,50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7490,50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Государственное Собрание - Эл Курултай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111288400,00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21241309,12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90047090,88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111258400,00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21241309,12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90017090,88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58823100,00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11783814,53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47039285,47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lastRenderedPageBreak/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58823100,00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11783814,53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47039285,47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квалификации 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58823100,00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11783814,53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47039285,47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квалификации работников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990А01700К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128238,00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325762,00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990А01700К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59170,00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104830,00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990А01700К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69068,00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220932,00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выплаты по оплате труда работников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990А017110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30809100,00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6372531,69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24436568,31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990А017110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23662900,00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4896244,06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18766655,94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Взносы по обязательному социальному страхованию на </w:t>
            </w:r>
            <w:r>
              <w:lastRenderedPageBreak/>
              <w:t>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990А017110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7146200,00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1476287,63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5669912,37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Обеспечение функций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8260000,00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1343026,69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6916973,31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930000,00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323026,69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1476973,31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Председатель законодательного </w:t>
            </w:r>
            <w:r>
              <w:lastRenderedPageBreak/>
              <w:t>(представительного) органа государственной власти субъекта Российской Федерации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990А017200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2720300,00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576916,20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2143383,80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990А017200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2089300,00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443100,00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1646200,00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990А017200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133816,20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497183,80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990А017300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16579700,00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3363101,95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13216598,05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990А017300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12734000,00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2584144,99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10149855,01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990А017300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3845700,00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778956,96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3066743,04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52435300,00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9457494,59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42977805,41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52435300,00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9457494,59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42977805,41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Централизованное обслуживание Аппарата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52435300,00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9457494,59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42977805,41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выплаты по оплате труда работников </w:t>
            </w:r>
            <w:proofErr w:type="gramStart"/>
            <w:r>
              <w:t>КУ РА</w:t>
            </w:r>
            <w:proofErr w:type="gramEnd"/>
            <w:r>
              <w:t xml:space="preserve"> "Управление по обеспечению деятельности Государственного Собрания - Эл Курултай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990Ц017110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15070400,00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3391279,61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11679120,39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990Ц017110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11574800,00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2600084,56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8974715,44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990Ц017110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3495600,00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791195,05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2704404,95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Обеспечение функций </w:t>
            </w:r>
            <w:proofErr w:type="gramStart"/>
            <w:r>
              <w:t>КУ РА</w:t>
            </w:r>
            <w:proofErr w:type="gramEnd"/>
            <w:r>
              <w:t xml:space="preserve"> "Управление по обеспечению деятельности Государственного Собрания - Эл Курултай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28182600,00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3570853,59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24611746,41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Иные выплаты персоналу </w:t>
            </w:r>
            <w:r>
              <w:lastRenderedPageBreak/>
              <w:t>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83000,00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315697,63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4014302,37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19782600,00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2785683,96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16996916,04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79000,00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314175,00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1135825,00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31297,00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118703,00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коммунальные услуги </w:t>
            </w:r>
            <w:proofErr w:type="gramStart"/>
            <w:r>
              <w:t>КУ РА</w:t>
            </w:r>
            <w:proofErr w:type="gramEnd"/>
            <w:r>
              <w:t xml:space="preserve"> "Управление по обеспечению деятельности Государственного Собрания - </w:t>
            </w:r>
            <w:r>
              <w:lastRenderedPageBreak/>
              <w:t>Эл Курултай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990Ц01719У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8082300,00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2385996,39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5696303,61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990Ц01719У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8082300,00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2385996,39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5696303,61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109365,00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990635,00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76365,00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503635,00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Централизованное обслуживание Аппарата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Повышение квалификации работников </w:t>
            </w:r>
            <w:proofErr w:type="gramStart"/>
            <w:r>
              <w:t>КУ РА</w:t>
            </w:r>
            <w:proofErr w:type="gramEnd"/>
            <w:r>
              <w:t xml:space="preserve"> "Управление по обеспечению деятельности Государственного Собрания - Эл Курултай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990Ц01700К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990Ц01700К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990Ц01700К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Правительство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237339743,02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43750762,82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193588980,20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210833313,02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38097812,82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172735500,20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9011100,00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2152481,37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6858618,63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9011100,00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2152481,37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6858618,63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9900051410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5021100,00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1107001,91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3914098,09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9900051410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2722000,00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807208,00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1914792,00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9900051410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207000,00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9900051410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822100,00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243776,82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578323,18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9900051410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9900051410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56017,09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1013982,91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9900051420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1045479,46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2944520,54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9900051420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2649800,00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765682,56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1884117,44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9900051420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9900051420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230154,59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570045,41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9900051420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9900051420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289600,00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49642,31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239957,69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87390400,00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17921300,75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69469099,25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</w:t>
            </w:r>
            <w:r>
              <w:lastRenderedPageBreak/>
              <w:t>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5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квалификации работников органов государственной власти 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lastRenderedPageBreak/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87350400,00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17921300,75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69429099,25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Высшее должностное лицо субъекта Российской Федерации, его заместители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9900018200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17618800,00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3203453,21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14415346,79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9900018200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13532100,00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2466599,86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11065500,14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9900018200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4086700,00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736853,35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3349846,65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квалификации 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69731600,00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14717847,54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55013752,46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квалификации работников Правительства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990А01800К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1960000,00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52410,00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1907590,00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990А01800К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2410,00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1197590,00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990А01800К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760000,00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Расходы на выплаты по оплате труда работников Правительства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990А018110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54074200,00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12270505,63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41803694,37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990А018110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41531700,00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9454061,17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32077638,83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990А018110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12542500,00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2816444,46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9726055,54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функций Правительства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13697400,00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2394931,91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11302468,09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10761400,00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2390881,91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8370518,09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95950,00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114431813,02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18024030,70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96407782,32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5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"Исследование состояния коррупции и эффективности </w:t>
            </w:r>
            <w:r>
              <w:lastRenderedPageBreak/>
              <w:t>мер, предпринимаемых по ее предупреждению в государственных органах Республики Алтай и органах местного самоуправления в Республике Алтай, а также в государственных и муниципальных учреждениях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"Обеспечение открытости и доступности для населения деятельности Правительства Республики Алтай и государственных органов Республики Алтай, обеспечение поддержки общественных </w:t>
            </w:r>
            <w:proofErr w:type="spellStart"/>
            <w:r>
              <w:t>антикоррупционных</w:t>
            </w:r>
            <w:proofErr w:type="spellEnd"/>
            <w:r>
              <w:t xml:space="preserve"> инициатив"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113830813,02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18024030,70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95806782,32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квалификации </w:t>
            </w:r>
            <w:r>
              <w:lastRenderedPageBreak/>
              <w:t>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Расходы на обеспечение функций Правительства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990А018190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990А018190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функций Правительства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990А018191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Централизованное обслуживание Аппарата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111330813,02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17424030,70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93906782,32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выплаты по оплате труда работников </w:t>
            </w:r>
            <w:proofErr w:type="gramStart"/>
            <w:r>
              <w:t>КУ РА</w:t>
            </w:r>
            <w:proofErr w:type="gramEnd"/>
            <w:r>
              <w:t xml:space="preserve"> "Управление делами Правительства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35408100,00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7784220,33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27623879,67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27195200,00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5984253,19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21210946,81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Взносы по обязательному социальному страхованию на выплаты по оплате труда работников и иные выплаты работникам казенных </w:t>
            </w:r>
            <w:r>
              <w:lastRenderedPageBreak/>
              <w:t>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8212900,00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1799967,14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6412932,86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Обеспечение функций </w:t>
            </w:r>
            <w:proofErr w:type="gramStart"/>
            <w:r>
              <w:t>КУ РА</w:t>
            </w:r>
            <w:proofErr w:type="gramEnd"/>
            <w:r>
              <w:t xml:space="preserve"> "Управление делами Правительства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66286613,02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7832859,17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58453753,85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283627,84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816372,16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7585368,67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1609776,41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5975592,26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56432344,35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5625454,92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50806889,43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478900,00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136250,00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342650,00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177750,00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382250,00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обеспечение </w:t>
            </w:r>
            <w:r>
              <w:lastRenderedPageBreak/>
              <w:t xml:space="preserve">функций </w:t>
            </w:r>
            <w:proofErr w:type="gramStart"/>
            <w:r>
              <w:t>КУ РА</w:t>
            </w:r>
            <w:proofErr w:type="gramEnd"/>
            <w:r>
              <w:t xml:space="preserve"> "Управление делами Правительства Республики Алтай" за счет средств, полученных от приносящей доходы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990Ц01819Д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990Ц01819Д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коммунальные услуги </w:t>
            </w:r>
            <w:proofErr w:type="gramStart"/>
            <w:r>
              <w:t>КУ РА</w:t>
            </w:r>
            <w:proofErr w:type="gramEnd"/>
            <w:r>
              <w:t xml:space="preserve"> "Управление делами Правительства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8036100,00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1806951,20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6229148,80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8036100,00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1806951,20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6229148,80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1720200,00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1545200,00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Мобилизационная подготовка экономики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1720200,00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1545200,00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1720200,00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1545200,00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Мероприятия в области мобилизационной подготовки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9900018300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1720200,00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1545200,00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Специальные расходы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9900018300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1720200,00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1545200,00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327050,00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327050,00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327050,00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Централизованное обслуживание Аппарата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327050,00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квалификации </w:t>
            </w:r>
            <w:proofErr w:type="gramStart"/>
            <w:r>
              <w:t>КУ РА</w:t>
            </w:r>
            <w:proofErr w:type="gramEnd"/>
            <w:r>
              <w:t xml:space="preserve"> "Управление делами Правительства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327050,00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990Ц01800К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177050,00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24456230,00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5475000,00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18981230,00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24456230,00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5475000,00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18981230,00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804130,00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804130,00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5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804130,00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804130,00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804130,00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804130,00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Поддержка экономического и социального развития коренных малочисленных народов Севера, Сибири и Дальнего Востока (региональные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804130,00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804130,00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804130,00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804130,00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17652100,00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4436000,00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13216100,00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5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"Государственная охрана, сохранение и популяризация историко-культурного наследия"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17652100,00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4436000,00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13216100,00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"Сохранение и развитие нематериального наследия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17652100,00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4436000,00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13216100,00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Издание печатной продукции, направленной на поддержку изучения в образовательных организациях Республики Алтай национальных языков и иных предметов этнокультурной направленности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0830203000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4241169,00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1061000,00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3180169,00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автономным учреждениям на финансовое </w:t>
            </w:r>
            <w:r>
              <w:lastRenderedPageBreak/>
              <w:t>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0830203000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4241169,00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1061000,00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3180169,00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0830298700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13410931,00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3375000,00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10035931,00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0830298700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13410931,00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3375000,00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10035931,00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1039000,00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4961000,00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1039000,00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4961000,00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1039000,00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4961000,00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Министерство природных ресурсов, экологии и имущественных отношений </w:t>
            </w:r>
            <w:r>
              <w:lastRenderedPageBreak/>
              <w:t>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560397000,00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198948007,03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361448992,97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5718510,00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1766745,00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3951765,00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1267300,00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316825,00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950475,00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1267300,00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316825,00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950475,00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6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экологической безопасности"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1267300,00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316825,00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950475,00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"Предоставление услуг (выполнение работ) в сфере экологии и охраны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1267300,00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316825,00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950475,00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</w:t>
            </w:r>
            <w:r>
              <w:lastRenderedPageBreak/>
              <w:t>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1239300,00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309825,00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929475,00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4451210,00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1449920,00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3001290,00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4451210,00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1449920,00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3001290,00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6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управления и распоряжения земельными ресурсами и государственным имуществом Республики Алтай"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0640000000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4451210,00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1449920,00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3001290,00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эффективности управления и распоряжения земельными ресурсами и государственным имуществом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0640100000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4451210,00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1449920,00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3001290,00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Выполнение комплекса кадастровых работ по образованию земельных </w:t>
            </w:r>
            <w:r>
              <w:lastRenderedPageBreak/>
              <w:t>участков на территории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0640101002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1469400,00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1453400,00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0640101002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1469400,00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1453400,00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эффективности управления и распоряжения государственным имуществом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0640102000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2981810,00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1433920,00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1547890,00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0640102000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433920,00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133920,00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0640102000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2547890,00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1247890,00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511462090,00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176300003,11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335162086,89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151805090,00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151805090,00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151805090,00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151805090,00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6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водохозяйственного комплекса" государственной программы Республики Алтай </w:t>
            </w:r>
            <w:r>
              <w:lastRenderedPageBreak/>
              <w:t>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151805090,00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151805090,00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"Охрана водных объектов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151805090,00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151805090,00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Мероприятие по определению границ зон затопления, подтопления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0630101000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3888490,00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3888490,00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0630101000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3888490,00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3888490,00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Восстановление и экологическая реабилитация водных объектов, утративших способность к самоочищению, предотвращение истощения водных объектов, ликвидация их засорения и загрязнения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0630102000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1246300,00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1246300,00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0630102000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1246300,00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1246300,00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0630151280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15305600,00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15305600,00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0630151280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15305600,00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15305600,00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Мероприятия федеральной целевой </w:t>
            </w:r>
            <w:hyperlink r:id="rId3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 (субсидии на капитальный ремонт гидротехнических сооружений, находящихся в муниципальной собственности, и бесхозяйных гидротехнических сооружений)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06301R0161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1304500,00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1304500,00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06301R0161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1304500,00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1304500,00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3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 (восстановление и экологическая реабилитация водных объектов, утративших способность к самоочищению, предотвращение истощения водных объектов, ликвидация их засорения и загрязнения)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06301R0162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21052700,00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21052700,00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06301R0162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21052700,00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21052700,00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3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 (субсидии на капитальные вложения в объекты муниципальной собственности)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06301R016П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109007500,00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109007500,00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06301R016П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109007500,00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109007500,00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359657000,00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176300003,11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183356996,89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359657000,00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176300003,11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183356996,89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6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лесного хозяйства" государственной программы Республики Алтай "Обеспечение экологической безопасности и улучшение </w:t>
            </w:r>
            <w:r>
              <w:lastRenderedPageBreak/>
              <w:t>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359657000,00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176300003,11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183356996,89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"Развитие лесного хозяйства"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359657000,00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176300003,11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183356996,89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Создание условий для развития лесного хозяйства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21777000,00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20224650,00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1552350,00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182659,00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476341,00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30270,00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52730,00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11721,00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23279,00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в целях обеспечения выполнения функций государственных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0620151291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28836600,00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5986886,00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22849714,00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0620151291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16418300,00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3451266,00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12967034,00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0620151291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0620151291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4958300,00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1184433,00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3773867,00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0620151291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2115000,00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1825000,00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0620151291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4245000,00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871187,00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3373813,00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в части реализации государственными учреждениями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0620151292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208946100,00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55991167,11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152954932,89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0620151292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49359000,00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9475240,17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39883759,83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0620151292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427540,00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98416,00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329124,00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Взносы по обязательному социальному страхованию на выплаты по оплате труда работников и иные выплаты работникам казенных </w:t>
            </w:r>
            <w:r>
              <w:lastRenderedPageBreak/>
              <w:t>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0620151292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14906500,00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3008605,97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11897894,03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0620151292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2114940,00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612426,97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1502513,03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0620151292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12331820,00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2655946,00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9675874,00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0620151292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129806300,00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40140532,00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89665768,00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в части разработки лесного плана субъекта Российской Федерации и лесохозяйственных регламентов лесничеств и внесения в них изменений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0620151293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0620151293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расходов Республики Алтай по договору </w:t>
            </w:r>
            <w:r>
              <w:lastRenderedPageBreak/>
              <w:t>финансовой аренды (лизинга) вертолета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0620153980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0620153980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80000000,00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расходов по договору финансовой аренды (лизинга) вертолета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06201R3980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14097300,00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14097300,00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06201R3980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14097300,00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14097300,00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7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"Создание условий для устойчивого развития </w:t>
            </w:r>
            <w:r>
              <w:lastRenderedPageBreak/>
              <w:t>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Поддержка экономического и социального развития коренных малочисленных народов Севера, Сибири и Дальнего Востока (субсидии)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04301R5152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04301R5152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42726400,00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20881258,92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21845141,08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Экологический контроль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7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экологической безопасности" государственной программы Республики Алтай </w:t>
            </w:r>
            <w:r>
              <w:lastRenderedPageBreak/>
              <w:t>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"Регулирование качества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Реализация мероприятий по регулированию качества окружающей среды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0610100001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0610100001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24558900,00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17132225,00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7426675,00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24558900,00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17132225,00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7426675,00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7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экологической безопасности"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22558900,00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17132225,00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5426675,00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"Регулирование качества </w:t>
            </w:r>
            <w:r>
              <w:lastRenderedPageBreak/>
              <w:t>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Реализация мероприятий по регулированию качества окружающей среды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0610100001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0610100001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0610100001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Реализация мероприятий по регулированию качества окружающей среды за счет средств от приносящей доходы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061010000Д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061010000Д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061010000Д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"Предоставление услуг (выполнение работ) в сфере экологии и охраны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19728900,00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16932225,00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2796675,00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3588900,00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897225,00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2691675,00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16000000,00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7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"Повышение эффективности управления и распоряжения земельными ресурсами и государственным имуществом Республики Алтай"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0640000000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эффективности управления и распоряжения земельными ресурсами и государственным имуществом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0640100000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Выполнение комплекса кадастровых работ по образованию земельных </w:t>
            </w:r>
            <w:r>
              <w:lastRenderedPageBreak/>
              <w:t>участков на территории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0640101002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0640101002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17767500,00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3649033,92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14118466,08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17727500,00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3649033,92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14078466,08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7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17727500,00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3649033,92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14078466,08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Материально-техническое обеспечение Министерства природных ресурсов, экологии и имущественных отношений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17727500,00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3649033,92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14078466,08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выплаты по оплате труда работников Министерства природных ресурсов, экологии и </w:t>
            </w:r>
            <w:r>
              <w:lastRenderedPageBreak/>
              <w:t>имущественных отношений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065А119110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13647000,00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3135283,51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10511716,49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065А119110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10481500,00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2388464,70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8093035,30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065А119110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3165500,00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746818,81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2418681,19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функций Министерства природных ресурсов, экологии и имущественных отношений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065А119191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4050500,00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513750,41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3536749,59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065А119191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192690,00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412310,00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065А119191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1281200,00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61266,41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1219933,59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065А119191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2160300,00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259794,00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1900506,00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065А119191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065А198700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8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</w:t>
            </w:r>
            <w:r>
              <w:lastRenderedPageBreak/>
              <w:t>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Повышение </w:t>
            </w:r>
            <w:proofErr w:type="gramStart"/>
            <w:r>
              <w:t>квалификации работников органов государственной власти 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919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17082930,00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3099630,82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13983299,18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11063500,00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1747827,02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9315672,98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11063500,00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1747827,02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9315672,98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8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</w:t>
            </w:r>
            <w:r>
              <w:lastRenderedPageBreak/>
              <w:t>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расходов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04301R0910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04301R0910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6889100,00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1747827,02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5141272,98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8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</w:t>
            </w:r>
            <w:r>
              <w:lastRenderedPageBreak/>
              <w:t>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6889100,00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1747827,02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5141272,98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Материально-техническое обеспечение Комитета по национальной политике и связям с общественностью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6889100,00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1747827,02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5141272,98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выплаты по оплате труда работников Комитета по национальной политике и связям с общественностью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085А321110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5688600,00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1399223,14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4289376,86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085А321110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4369100,00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1076618,77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3292481,23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085А321110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1319500,00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322604,37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996895,63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функций Комитета по национальной политике и связям с общественностью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085А321191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348603,88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851896,12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Иные выплаты персоналу государственных </w:t>
            </w:r>
            <w:r>
              <w:lastRenderedPageBreak/>
              <w:t>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085А321191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51400,00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342600,00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085А321191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443500,00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226203,88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217296,12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085А321191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353000,00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67960,00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285040,00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085А321191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3040,00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6960,00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8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 xml:space="preserve">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Повышение </w:t>
            </w:r>
            <w:proofErr w:type="gramStart"/>
            <w:r>
              <w:t>квалификации работников органов государственной власти 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4134400,00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4134400,00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деятельности Общественной палаты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4134400,00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4134400,00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9900005000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4134400,00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4134400,00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6019430,00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1351803,80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4667626,20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4799230,00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1286803,80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3512426,20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</w:t>
            </w:r>
            <w:r>
              <w:lastRenderedPageBreak/>
              <w:t>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1947330,00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102803,80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1844526,20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8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"Социально-экономическое развитие коренных малочисленных народов"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1947330,00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102803,80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1844526,20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1947330,00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102803,80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1844526,20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Поддержка экономического и социального развития коренных малочисленных народов Севера, Сибири и Дальнего Востока (региональные мероприятия)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1947330,00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102803,80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1844526,20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873660,00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102803,80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770856,20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04301R5151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1073670,00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1073670,00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2851900,00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1184000,00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1667900,00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9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"Укрепление единства и этнокультурное развитие народов, проживающих на территории Республики Алтай"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0840000000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2851900,00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1184000,00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1667900,00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"Содействие этнокультурному многообразию народов в части поддержки этнических традиций народов, проживающих на территории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0840200000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2851900,00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1184000,00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1667900,00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0840200000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2789500,00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1184000,00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1605500,00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0840200000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Другие вопросы в области культуры, кинематографии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1220200,00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1155200,00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1220200,00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1155200,00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9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"Укрепление единства и этнокультурное развитие народов, проживающих на территории Республики Алтай" государственной программы Республики Алтай "Развитие культуры"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0840000000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1220200,00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1155200,00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"Содействие укреплению гражданского единства и гармонизации межнациональных отношений"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0840100000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1220200,00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1155200,00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Создание условий для построения гражданского общества, вовлечения общественности в реализацию государственной политики в социальной сфере, организации взаимодействия органов государственной власти с общественными объединениями, сохранения межнационального и межконфессионального мира в </w:t>
            </w:r>
            <w:r>
              <w:lastRenderedPageBreak/>
              <w:t>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0840102000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304200,00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239200,00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0840102000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304200,00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239200,00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08401R5160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08401R5160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Аппарат Уполномоченного по правам человека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5044400,00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1150706,27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3893693,73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5044400,00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1150706,27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3893693,73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5044400,00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1150706,27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3893693,73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5044400,00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1150706,27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3893693,73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квалификации 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5044400,00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1150706,27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3893693,73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Расходы на выплаты по оплате труда работников Аппарата Уполномоченного по правам человека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990А024110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4151000,00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927340,90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3223659,10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990А024110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3188200,00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707496,30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2480703,70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990А024110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962800,00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219844,60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742955,40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функций Аппарата Уполномоченного по правам человека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770100,00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198168,88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571931,12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60771,66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135228,34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375700,00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136112,22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239587,78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751,00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5449,00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990А024191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534,00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1666,00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коммунальные услуги Аппарата Уполномоченного по правам человека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990А02419У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123300,00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25196,49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98103,51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924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990А02419У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123300,00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25196,49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98103,51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20221800,00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4992489,65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15229310,35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8256300,00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2077954,01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6178345,99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8256300,00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2077954,01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6178345,99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677197,99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1422802,01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9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общих условий функционирования отраслей агропромышленного комплекса"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677197,99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1422802,01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"Регулирование численности животных, наносящих ущерб сельскому и охотничьему хозяйству"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677197,99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1422802,01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0120400000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677197,99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1422802,01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6116300,00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1400756,02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4715543,98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9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экологической безопасности" государственной программы Республики Алтай "Обеспечение экологической </w:t>
            </w:r>
            <w:r>
              <w:lastRenderedPageBreak/>
              <w:t>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"Развитие охотничьего хозяйства"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97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0610359100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0610359100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122700,00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39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5993600,00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1400756,02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4592843,98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Материально-техническое </w:t>
            </w:r>
            <w:r>
              <w:lastRenderedPageBreak/>
              <w:t>обеспечение Комитета по охране, использованию и воспроизводству объектов животного мира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5993600,00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1400756,02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4592843,98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Расходы на выплаты по оплате труда работников Комитета по охране, использованию и воспроизводству объектов животного мира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065А225110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4034500,00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794584,71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3239915,29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065А225110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3098700,00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606081,10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2492618,90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065А225110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935800,00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188503,61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747296,39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функций Комитета по охране, использованию и воспроизводству объектов животного мира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065А225191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1576900,00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466368,36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1110531,64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065А225191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383000,00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122727,79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260272,21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065А225191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308565,57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704034,43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065А225191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30575,00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91725,00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065А225191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4500,00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54500,00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коммунальные услуги Комитета по охране, использованию и воспроизводству объектов животного мира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065А22519У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377200,00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139802,95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237397,05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065А22519У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377200,00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139802,95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237397,05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065А298700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065А298700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3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0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квалификации работников органов государственной власти 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Охрана окружающей среды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11965500,00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2914535,64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9050964,36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1078715,64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2651284,36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1078715,64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2651284,36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0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экологической безопасности"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1078715,64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2651284,36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охотничьего хозяйства"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1078715,64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2651284,36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Территориальное </w:t>
            </w:r>
            <w:proofErr w:type="spellStart"/>
            <w:r>
              <w:t>охотоустройство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Организация и регулирование использования охотничьих ресурсов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0610302000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0610302000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Организация контроля и надзора в области охоты и сохранения охотничьих и водно-биологических ресурсов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0610303000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207930,00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108570,00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0610303000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207930,00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108570,00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03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0610359200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0610359200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71800,00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04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ресурсов,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</w:t>
            </w:r>
            <w:proofErr w:type="gram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0610359700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2301700,00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870785,64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1430914,36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0610359700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239946,00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205054,00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0610359700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1856700,00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630839,64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1225860,36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8235500,00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1835820,00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6399680,00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8235500,00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1835820,00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6399680,00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0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8235500,00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1835820,00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6399680,00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эффективности государственного управления в Комитете по охране, использованию и воспроизводству объектов животного мира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8235500,00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1835820,00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6399680,00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07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ресурсов, и о внесении изменений в отдельные законодательные акты Российской Федерации" </w:t>
            </w:r>
            <w:r>
              <w:lastRenderedPageBreak/>
              <w:t>полномочий Российской Федерации в области охраны и использования охотничьих ресурсов</w:t>
            </w:r>
            <w:proofErr w:type="gram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0650259700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8235500,00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1835820,00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6399680,00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0650259700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6248500,00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1410000,00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4838500,00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0650259700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925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0650259700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1887000,00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425820,00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1461180,00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Комитет по обеспечению деятельности мировых судей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50677056,00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10335245,16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40341810,84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50305956,00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10335245,16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39970710,84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50305956,00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10335245,16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39970710,84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</w:t>
            </w:r>
            <w:r>
              <w:lastRenderedPageBreak/>
              <w:t>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0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компетентности государственных гражданских 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квалификации работников органов государственной власти 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</w:t>
            </w:r>
            <w:r>
              <w:lastRenderedPageBreak/>
              <w:t>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50265956,00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10335245,16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39930710,84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Повышение квалификации 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21743200,00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4468038,67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17275161,33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квалификации работников Комитета по обеспечению деятельности мировых судей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990А02600К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246900,00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48350,00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198550,00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990А02600К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127300,00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48350,00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78950,00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990А02600К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119600,00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выплаты по оплате труда работников Комитета по обеспечению деятельности мировых судей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990А026110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21163800,00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4419011,55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16744788,45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990А026110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16254900,00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3361178,72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12893721,28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Взносы по обязательному </w:t>
            </w:r>
            <w:r>
              <w:lastRenderedPageBreak/>
              <w:t>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990А026110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4908900,00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1057832,83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3851067,17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Обеспечение функций Комитета по обеспечению деятельности мировых судей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332500,00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677,12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331822,88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332500,00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677,12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331822,88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Централизованное обслуживание Аппарата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28522756,00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5867206,49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22655549,51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выплаты по оплате труда работников </w:t>
            </w:r>
            <w:proofErr w:type="gramStart"/>
            <w:r>
              <w:t>КУ РА</w:t>
            </w:r>
            <w:proofErr w:type="gramEnd"/>
            <w:r>
              <w:t xml:space="preserve"> "Центр обеспечения деятельности мировых судей"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990Ц026110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9719000,00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2563787,21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7155212,79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990Ц026110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7464700,00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1909353,73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5555346,27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Взносы по обязательному социальному страхованию на выплаты по оплате труда работников и иные выплаты работникам казенных </w:t>
            </w:r>
            <w:r>
              <w:lastRenderedPageBreak/>
              <w:t>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990Ц026110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2254300,00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654433,48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1599866,52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Обеспечение функций </w:t>
            </w:r>
            <w:proofErr w:type="gramStart"/>
            <w:r>
              <w:t>КУ РА</w:t>
            </w:r>
            <w:proofErr w:type="gramEnd"/>
            <w:r>
              <w:t xml:space="preserve"> "Центр обеспечения деятельности мировых судей"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990Ц026191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15579056,00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2566861,67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13012194,33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990Ц026191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105100,00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9020,00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96080,00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990Ц026191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2765000,00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473813,11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2291186,89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990Ц026191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9049,61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2990950,39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990Ц026191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9554256,00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2074878,95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7479377,05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990Ц026191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145200,00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990Ц026191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коммунальные услуги </w:t>
            </w:r>
            <w:proofErr w:type="gramStart"/>
            <w:r>
              <w:t>КУ РА</w:t>
            </w:r>
            <w:proofErr w:type="gramEnd"/>
            <w:r>
              <w:t xml:space="preserve"> "Центр обеспечения деятельности мировых судей"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990Ц02619У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3174700,00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736557,61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2438142,39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990Ц02619У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3174700,00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736557,61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2438142,39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990Ц098700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371100,00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371100,00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371100,00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Централизованное обслуживание Аппарата Государственного Собрания - Эл Курултай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371100,00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Повышение квалификации работников </w:t>
            </w:r>
            <w:proofErr w:type="gramStart"/>
            <w:r>
              <w:t>КУ РА</w:t>
            </w:r>
            <w:proofErr w:type="gramEnd"/>
            <w:r>
              <w:t xml:space="preserve"> "Центр обеспечения деятельности мировых судей"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990Ц02600К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371100,00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990Ц02600К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162000,00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162000,00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926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990Ц02600К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209100,00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209100,00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Аппарат Уполномоченного по защите прав предпринимателей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4831200,00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1207715,92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3623484,08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4831200,00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1207715,92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3623484,08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4831200,00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1207715,92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3623484,08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4831200,00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1207715,92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3623484,08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квалификации работников Контрольно-счетной палаты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4831200,00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1207715,92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3623484,08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выплаты по оплате труда работников Аппарата Уполномоченного по защите прав предпринимателей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990А027110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4075100,00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1053561,43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3021538,57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Фонд оплаты труда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990А027110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3129900,00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779571,78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2350328,22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990А027110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945200,00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273989,65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671210,35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функций Аппарата Уполномоченного по защите прав предпринимателей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689200,00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128156,21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561043,79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152300,00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42672,71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109627,29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990А027191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286900,00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45483,50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241416,50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Расходы на коммунальные услуги Аппарата Уполномоченного по защите прав предпринимателей в </w:t>
            </w:r>
            <w:r>
              <w:lastRenderedPageBreak/>
              <w:t>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990А02719У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66900,00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25998,28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40901,72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927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990А02719У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66900,00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25998,28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40901,72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Министерство экономического развития и туризма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521525987,99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81262328,62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440263659,37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99521800,00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23807676,97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75714123,03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99521800,00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23807676,97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75714123,03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99481800,00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23807676,97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75674123,03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1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системы комплексного планирования и содействие проведению социально-экономических реформ"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20053,30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537946,70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"Совершенствование системы комплексного планирования и </w:t>
            </w:r>
            <w:r>
              <w:lastRenderedPageBreak/>
              <w:t>содействие проведению социально-экономических реформ"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20053,30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537946,70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Реализация мероприятий по совершенствованию системы комплексного планирования и содействию проведения социально-экономических реформ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556900,00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20053,30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536846,70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556900,00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20053,30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536846,70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 на осуществление государственных полномочий по лицензированию розничной продажи алкогольной продукции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0420142900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0420142900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1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промышленного потенциала"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0440000000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7295500,00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1686810,00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5608690,00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"Создание условий развития промышленности и улучшения инвестиционного климата"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0440100000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7295500,00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1686810,00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5608690,00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0440100000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0440100000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4847500,00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1536810,00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3310690,00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0440100000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298000,00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148000,00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1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"Информационное общество"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0460000000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47502900,00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12225107,22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35277792,78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качества предоставления и доступности государственных и муниципальных услуг"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0460100000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47502900,00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12225107,22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35277792,78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Мероприятия по совершенствованию механизмов предоставления государственных и муниципальных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0460101000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47502900,00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12225107,22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35277792,78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0460101000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43600000,00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12127307,22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31472692,78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0460101000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3902900,00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97800,00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3805100,00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1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"Обеспечение условий реализации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0470000000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44125400,00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9875706,45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34249693,55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квалификации работников Министерства экономического развития и туризма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047А100000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44125400,00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9875706,45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34249693,55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Повышение квалификации работников Министерства экономического развития и туризма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047А12800К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047А12800К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047А12800К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Расходы на выплаты по оплате труда работников Министерства экономического развития и туризма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047А128110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37947100,00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8326481,85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29620618,15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047А128110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29145300,00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6601794,46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22543505,54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047А128110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8801800,00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1724687,39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7077112,61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функций Министерства экономического развития и туризма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047А128191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6068300,00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1549224,60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4519075,40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047А128191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1914000,00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538979,00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1375021,00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047А128191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1303500,00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326856,04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976643,96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047А128191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2752500,00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679226,56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2073273,44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047А128191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047А128191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4163,00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5837,00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1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"Противодействие коррупции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proofErr w:type="spellStart"/>
            <w:r>
              <w:t>антикоррупционной</w:t>
            </w:r>
            <w:proofErr w:type="spellEnd"/>
            <w:r>
              <w:t xml:space="preserve"> компетентности государственных гражданских </w:t>
            </w:r>
            <w:r>
              <w:lastRenderedPageBreak/>
              <w:t>служащих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Повышение </w:t>
            </w:r>
            <w:proofErr w:type="gramStart"/>
            <w:r>
              <w:t>квалификации работников органов государственной власти Республики</w:t>
            </w:r>
            <w:proofErr w:type="gramEnd"/>
            <w:r>
              <w:t xml:space="preserve"> Алтай и иных государственных органов Республики Алтай в сфере </w:t>
            </w:r>
            <w:proofErr w:type="spellStart"/>
            <w:r>
              <w:t>антикоррупции</w:t>
            </w:r>
            <w:proofErr w:type="spell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152010000К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24090,00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72310,00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Мобилизационная подготовка экономики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24090,00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72310,00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24090,00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72310,00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18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"Защита населения и территории Республики Алтай от чрезвычайных ситуаций, обеспечение пожарной безопасности и безопасности людей на водных объектах" </w:t>
            </w:r>
            <w:r>
              <w:lastRenderedPageBreak/>
              <w:t>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24090,00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72310,00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готовности к оперативному реагированию территориальных подсистем РСЧС на ЧС, пожары и происшествия на водных объектах"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24090,00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72310,00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Создание, содержание и пополнение резервов материальных ресурсов для предупреждения и ликвидации чрезвычайных ситуаций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24090,00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72310,00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Специальные расходы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96400,00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24090,00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72310,00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276294091,44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40415188,89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235878902,55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27425540,90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5330244,49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22095296,41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25180540,90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5330244,49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19850296,41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20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"Защита населения и территории Республики Алтай от чрезвычайных ситуаций, обеспечение пожарной безопасности и безопасности людей на водных объектах"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25180540,90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5330244,49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19850296,41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уровня защиты населения от ЧС, пожаров и происшествий на водных объектах"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25180540,90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5330244,49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19850296,41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по обеспечению защиты населения и территории от чрезвычайных ситуаций природного и техногенного характера, гражданская оборона, </w:t>
            </w:r>
            <w:r>
              <w:lastRenderedPageBreak/>
              <w:t>пожарная безопасность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21412580,90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4698284,49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16714296,41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3432393,11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10667606,89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103098,00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396902,00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4258200,00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736328,32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3521871,68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280,00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99720,00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2454380,90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426185,06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2028195,84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Защита населения и территории от чрезвычайных ситуаций природного и техногенного характера, гражданская оборона, пожарная безопасность в Республике Алтай за счет средств, полученных от </w:t>
            </w:r>
            <w:r>
              <w:lastRenderedPageBreak/>
              <w:t>приносящей доходы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153020100Д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3767960,00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631960,00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3136000,00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153020100Д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153020100Д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153020100Д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3111960,00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631960,00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Непрограммные</w:t>
            </w:r>
            <w:proofErr w:type="spellEnd"/>
            <w:r>
              <w:t xml:space="preserve"> направления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2245000,00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2245000,00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990000Ш100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2245000,00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2245000,00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990000Ш100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2245000,00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2245000,00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110260150,54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21670458,67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88589691,87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110260150,54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21670458,67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88589691,87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22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"Защита населения и территории Республики Алтай от чрезвычайных ситуаций, обеспечение пожарной безопасности и безопасности людей на водных объектах"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110260150,54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21670458,67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88589691,87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уровня защиты населения от ЧС, пожаров и происшествий на водных объектах"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110260150,54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21670458,67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88589691,87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по обеспечению защиты населения и территории от чрезвычайных ситуаций природного и техногенного характера, </w:t>
            </w:r>
            <w:r>
              <w:lastRenderedPageBreak/>
              <w:t>гражданская оборона, пожарная безопасность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110260150,54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21670458,67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88589691,87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78724000,00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15166855,56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63557144,44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160306,00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339694,00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23774700,00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4046075,08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19728624,92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421394,67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209932,00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211462,67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6840055,87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2087290,03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4752765,84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138608400,00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13414485,73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125193914,27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</w:t>
            </w:r>
            <w:r>
              <w:lastRenderedPageBreak/>
              <w:t>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138608400,00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13414485,73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125193914,27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2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"Комплексные меры профилактики правонарушений в Республике Алтай"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"Профилактика экстремизма и терроризма на территории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мероприятий, направленных на оказание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1510248100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</w:t>
            </w:r>
            <w:r>
              <w:lastRenderedPageBreak/>
              <w:t xml:space="preserve">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1510248100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25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"Защита населения и территории Республики Алтай от чрезвычайных ситуаций, обеспечение пожарной безопасности и безопасности людей на водных объектах"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13672600,00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984898,13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12687701,87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"Повышение уровня защиты населения от ЧС, пожаров и происшествий на водных объектах"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13672600,00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984898,13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12687701,87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Мероприятия по обеспечению защиты населения и территории от чрезвычайных ситуаций природного и техногенного характера, гражданская оборона, пожарная безопасность в </w:t>
            </w:r>
            <w:r>
              <w:lastRenderedPageBreak/>
              <w:t>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6906100,00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368829,43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6537270,57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1291600,00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86934,51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1204665,49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3969400,00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219303,92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3750096,08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1450987,08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13935,00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1437052,08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194000,00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48656,00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145344,00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853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112,92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112,92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коммунальные услуги в области обеспечения защиты населения и территории от чрезвычайных ситуаций природного и техногенного характера, гражданская оборона, пожарная безопасность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6766500,00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616068,70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6150431,30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6766500,00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616068,70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6150431,30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2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"Безопасный </w:t>
            </w:r>
            <w:r>
              <w:lastRenderedPageBreak/>
              <w:t>город"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124855800,00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12429587,60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112426212,40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"Создание, развитие и организация эксплуатации аппаратно-программного комплекса "Безопасный город"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124855800,00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12429587,60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112426212,40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Обеспечение функционирования автоматической системы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</w:t>
            </w:r>
            <w:hyperlink r:id="rId427" w:history="1">
              <w:r>
                <w:rPr>
                  <w:color w:val="0000FF"/>
                </w:rPr>
                <w:t>правил</w:t>
              </w:r>
            </w:hyperlink>
            <w:r>
              <w:t xml:space="preserve"> дорожного движения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98855800,00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12429587,60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86426212,40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83700000,00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678550,60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83021449,40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15155800,00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11751037,00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3404763,00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развитие аппаратно-программного комплекса "Безопасный город"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1540242300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</w:t>
            </w:r>
            <w:r>
              <w:lastRenderedPageBreak/>
              <w:t>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1540242300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на создание и развитие комплекса средств автоматизации "Единый центр оперативного реагирования"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1540247400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1540247400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143613696,55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17015372,76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126598323,79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Связь и информатика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90480500,00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11053762,33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79426737,67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52044800,00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7499097,46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44545702,54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2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"Информационное общество"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0460000000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52044800,00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7499097,46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44545702,54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"Повышение </w:t>
            </w:r>
            <w:proofErr w:type="gramStart"/>
            <w:r>
              <w:t xml:space="preserve">эффективности деятельности исполнительных органов государственной </w:t>
            </w:r>
            <w:r>
              <w:lastRenderedPageBreak/>
              <w:t>власти Республики</w:t>
            </w:r>
            <w:proofErr w:type="gramEnd"/>
            <w:r>
              <w:t xml:space="preserve"> Алтай на основе информационно-коммуникационных технологий"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0460200000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52044800,00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7499097,46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44545702,54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Мероприятия по развитию информационного общества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0460201000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52044800,00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7499097,46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44545702,54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0460201000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29444400,00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7446097,46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21998302,54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0460201000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22600400,00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53000,00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22547400,00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38435700,00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3554664,87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34881035,13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3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"Безопасный город"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38435700,00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3554664,87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34881035,13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Основное мероприятие "Создание и организация </w:t>
            </w:r>
            <w:proofErr w:type="gramStart"/>
            <w:r>
              <w:t>эксплуатации системы обеспечения вызова экстренных оперативных служб</w:t>
            </w:r>
            <w:proofErr w:type="gramEnd"/>
            <w:r>
              <w:t xml:space="preserve"> по единому номеру "112"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16831100,00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3097404,28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13733695,72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Функционирование ЦОВ "Системы 112"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16589600,00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3097404,28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13492195,72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8371800,00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1121214,47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7250585,53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2528300,00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202613,61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2325686,39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2017600,00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1278000,00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739600,00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1540101001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3671900,00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495576,20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3176323,80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Расходы на коммунальные услуги в целях функционирования ЦОВ "Системы 112"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154010100У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154010100У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241500,00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241500,00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"Внедрение систем мониторинга на базе технологий ГЛОНАСС, функционирующих на территории Республики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2174300,00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457260,59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1717039,41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Создание и обеспечение функционирования систем мониторинга на базе технологий ГЛОНАСС на территории Республики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2174300,00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457260,59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1717039,41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Фонд оплаты труда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377962,70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1272037,30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498300,00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79297,89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419002,11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26000,00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"Проведение мероприятий, связанных с информированием </w:t>
            </w:r>
            <w:r>
              <w:lastRenderedPageBreak/>
              <w:t>населения об угрозе возникновения и о возникновении чрезвычайных ситуаций в Республике Алтай"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19430300,00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19430300,00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1540401001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4604400,00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4604400,00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1540401001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4604400,00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4604400,00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Реконструкция РАСЦО и создание КСЭОН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1540401002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14825900,00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14825900,00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1540401002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14825900,00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14825900,00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Прикладные научные исследования в области национальной экономики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33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системы </w:t>
            </w:r>
            <w:r>
              <w:lastRenderedPageBreak/>
              <w:t>комплексного планирования и содействие проведению социально-экономических реформ"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комплексного планирования и содействие проведению социально-экономических реформ"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Реализация мероприятий по совершенствованию системы комплексного планирования и содействию проведения социально-экономических реформ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0420101000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34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потребительской кооперации"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0450000000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"Развитие потребительской кооперации"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0450100000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51683196,55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5961610,43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45721586,12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51683196,55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5961610,43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45721586,12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36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малого и среднего предпринимательства"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47963196,55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4369920,43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43593276,12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Основное мероприятие "Формирование внешней среды малого и среднего </w:t>
            </w:r>
            <w:r>
              <w:lastRenderedPageBreak/>
              <w:t>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770000,00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"Поддержка малого и среднего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19375008,03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19375008,03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Реализация мероприятий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16000000,00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реализацию </w:t>
            </w:r>
            <w:r>
              <w:lastRenderedPageBreak/>
              <w:t xml:space="preserve">мероприятий по государственной поддержке малого и среднего предпринимательства, включая крестьянские (фермерские) хозяйства в части </w:t>
            </w:r>
            <w:proofErr w:type="spellStart"/>
            <w:r>
              <w:t>софинансирования</w:t>
            </w:r>
            <w:proofErr w:type="spellEnd"/>
            <w:r>
              <w:t xml:space="preserve"> муниципальных программ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0410247000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0410247000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расходов на государственную поддержку малого и среднего предпринимательства, включая крестьянские (фермерские) хозяйства, в части </w:t>
            </w:r>
            <w:proofErr w:type="spellStart"/>
            <w:r>
              <w:t>софинансирования</w:t>
            </w:r>
            <w:proofErr w:type="spellEnd"/>
            <w:r>
              <w:t xml:space="preserve"> муниципальных программ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04102R0641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Субсидии, за исключением субсидий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04102R0641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расходов на </w:t>
            </w:r>
            <w:r>
              <w:lastRenderedPageBreak/>
              <w:t>государственную поддержку малого и среднего предпринимательства, включая крестьянские (фермерские) хозяйства, в части предоставления субсидий субъектам малого и среднего предпринимательства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04102R0642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04102R0642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расходов на государственную поддержку молодежного предпринимательства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04102R4450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04102R4450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 (поддержка малого и среднего </w:t>
            </w:r>
            <w:r>
              <w:lastRenderedPageBreak/>
              <w:t>предпринимательства)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04102R5270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1375008,03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1375008,03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04102R5270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1375008,03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1375008,03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"Создание и развитие сети объектов инфраструктуры малого и среднего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27818188,52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4369920,43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23448268,09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Реализация мероприятий на государственную поддержку малого и среднего предпринимательства, включая крестьянские (фермерские) хозяйства, в части развития сети объектов инфраструктуры малого и среднего предпринимательства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14503515,95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4369920,43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10133595,52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13589557,89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4369920,43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9219637,46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278249,59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278249,59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(гранты в форме субсидий) на финансовое обеспечение затрат в связи с </w:t>
            </w:r>
            <w:r>
              <w:lastRenderedPageBreak/>
              <w:t>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0410301000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633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635708,47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635708,47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proofErr w:type="spellStart"/>
            <w:r>
              <w:lastRenderedPageBreak/>
              <w:t>Софинансирование</w:t>
            </w:r>
            <w:proofErr w:type="spellEnd"/>
            <w:r>
              <w:t xml:space="preserve"> расходов на государственную поддержку малого и среднего предпринимательства, включая крестьянские (фермерские) хозяйства, в части развития сети объектов инфраструктуры малого и среднего предпринимательства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04103R0643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04103R0643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04103R0643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(гранты в форме субсидий) на финансовое </w:t>
            </w:r>
            <w:r>
              <w:lastRenderedPageBreak/>
              <w:t>обеспечение затрат в связи с производством (реализацией) товаров, выполнением работ, оказанием услуг, порядком (</w:t>
            </w:r>
            <w:proofErr w:type="spellStart"/>
            <w:r>
              <w:t>ами</w:t>
            </w:r>
            <w:proofErr w:type="spellEnd"/>
            <w:r>
              <w:t>) предоставления которых установлено требование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04103R0643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 (создание и развитие сети объектов инфраструктуры малого и среднего предпринимательства)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04103R5270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13314672,57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13314672,57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04103R5270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6028842,11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6028842,11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</w:t>
            </w:r>
            <w:r>
              <w:lastRenderedPageBreak/>
              <w:t>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04103R5270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633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7285830,46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7285830,46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37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"Развитие внутреннего и въездного туризма"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3720000,00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1591690,00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2128310,00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"Обеспечение проведения исследования в области качества туристского продукта"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0480300000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"Обеспечение проведения мероприятий по видам туризма"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330000,00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0480400000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813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"Продвижение туристского продукта Республики Алтай на внутреннем туристском рынке"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0480500000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2570000,00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1591690,00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978310,00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0480500000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2220000,00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1551000,00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669000,00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0480500000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350000,00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40690,00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309310,00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39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"Защита населения и территории Республики Алтай от </w:t>
            </w:r>
            <w:r>
              <w:lastRenderedPageBreak/>
              <w:t>чрезвычайных ситуаций, обеспечение пожарной безопасности и безопасности людей на водных объектах"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защиты населения от ЧС, пожаров и происшествий на водных объектах"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Мероприятия по обеспечению защиты населения и территории от чрезвычайных ситуаций природного и техногенного характера, гражданская оборона, пожарная безопасность в Республике Алтай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340000,00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Прочая 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1530201001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660000,00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660000,00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Государственная </w:t>
            </w:r>
            <w:hyperlink r:id="rId4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0400000000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hyperlink r:id="rId441" w:history="1">
              <w:r>
                <w:rPr>
                  <w:color w:val="0000FF"/>
                </w:rPr>
                <w:t>Подпрограмма</w:t>
              </w:r>
            </w:hyperlink>
            <w:r>
              <w:t xml:space="preserve"> "Совершенствование системы комплексного планирования и содействие проведению социально-экономических реформ"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0420000000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Основное мероприятие "Совершенствование системы комплексного планирования и содействие проведению социально-экономических реформ"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0420100000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Дотации на поощрение </w:t>
            </w:r>
            <w:proofErr w:type="gramStart"/>
            <w:r>
              <w:t xml:space="preserve">достижения наилучших </w:t>
            </w:r>
            <w:r>
              <w:lastRenderedPageBreak/>
              <w:t>показателей деятельности органов местного самоуправления</w:t>
            </w:r>
            <w:proofErr w:type="gramEnd"/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0420143000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</w:pP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Иные дотации</w:t>
            </w:r>
          </w:p>
        </w:tc>
        <w:tc>
          <w:tcPr>
            <w:tcW w:w="794" w:type="dxa"/>
          </w:tcPr>
          <w:p w:rsidR="00267D5C" w:rsidRDefault="00267D5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267D5C" w:rsidRDefault="00267D5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644" w:type="dxa"/>
          </w:tcPr>
          <w:p w:rsidR="00267D5C" w:rsidRDefault="00267D5C">
            <w:pPr>
              <w:pStyle w:val="ConsPlusNormal"/>
              <w:jc w:val="center"/>
            </w:pPr>
            <w:r>
              <w:t>0420143000</w:t>
            </w:r>
          </w:p>
        </w:tc>
        <w:tc>
          <w:tcPr>
            <w:tcW w:w="624" w:type="dxa"/>
          </w:tcPr>
          <w:p w:rsidR="00267D5C" w:rsidRDefault="00267D5C">
            <w:pPr>
              <w:pStyle w:val="ConsPlusNormal"/>
              <w:jc w:val="center"/>
            </w:pPr>
            <w:r>
              <w:t>512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</w:pPr>
            <w:r>
              <w:t>-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1000000,00</w:t>
            </w:r>
          </w:p>
        </w:tc>
      </w:tr>
      <w:tr w:rsidR="00267D5C">
        <w:tc>
          <w:tcPr>
            <w:tcW w:w="13590" w:type="dxa"/>
            <w:gridSpan w:val="10"/>
          </w:tcPr>
          <w:p w:rsidR="00267D5C" w:rsidRDefault="00267D5C">
            <w:pPr>
              <w:pStyle w:val="ConsPlusNormal"/>
            </w:pPr>
          </w:p>
        </w:tc>
      </w:tr>
      <w:tr w:rsidR="00267D5C">
        <w:tc>
          <w:tcPr>
            <w:tcW w:w="3158" w:type="dxa"/>
          </w:tcPr>
          <w:p w:rsidR="00267D5C" w:rsidRDefault="00267D5C">
            <w:pPr>
              <w:pStyle w:val="ConsPlusNormal"/>
              <w:jc w:val="both"/>
            </w:pPr>
            <w:r>
              <w:t>Результат исполнения бюджета (дефицит/</w:t>
            </w:r>
            <w:proofErr w:type="spellStart"/>
            <w:r>
              <w:t>профицит</w:t>
            </w:r>
            <w:proofErr w:type="spellEnd"/>
            <w:r>
              <w:t>)</w:t>
            </w:r>
          </w:p>
        </w:tc>
        <w:tc>
          <w:tcPr>
            <w:tcW w:w="5103" w:type="dxa"/>
            <w:gridSpan w:val="6"/>
          </w:tcPr>
          <w:p w:rsidR="00267D5C" w:rsidRDefault="00267D5C">
            <w:pPr>
              <w:pStyle w:val="ConsPlusNormal"/>
              <w:jc w:val="center"/>
            </w:pPr>
            <w:r>
              <w:t>450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-895930300,00</w:t>
            </w:r>
          </w:p>
        </w:tc>
        <w:tc>
          <w:tcPr>
            <w:tcW w:w="1701" w:type="dxa"/>
          </w:tcPr>
          <w:p w:rsidR="00267D5C" w:rsidRDefault="00267D5C">
            <w:pPr>
              <w:pStyle w:val="ConsPlusNormal"/>
              <w:jc w:val="center"/>
            </w:pPr>
            <w:r>
              <w:t>118331178,37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X</w:t>
            </w:r>
          </w:p>
        </w:tc>
      </w:tr>
    </w:tbl>
    <w:p w:rsidR="00267D5C" w:rsidRDefault="00267D5C">
      <w:pPr>
        <w:sectPr w:rsidR="00267D5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67D5C" w:rsidRDefault="00267D5C">
      <w:pPr>
        <w:pStyle w:val="ConsPlusNormal"/>
        <w:jc w:val="both"/>
      </w:pPr>
    </w:p>
    <w:p w:rsidR="00267D5C" w:rsidRDefault="00267D5C">
      <w:pPr>
        <w:pStyle w:val="ConsPlusNormal"/>
        <w:jc w:val="center"/>
        <w:outlineLvl w:val="1"/>
      </w:pPr>
      <w:r>
        <w:t>3. Источники финансирования дефицита бюджета</w:t>
      </w:r>
    </w:p>
    <w:p w:rsidR="00267D5C" w:rsidRDefault="00267D5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581"/>
        <w:gridCol w:w="737"/>
        <w:gridCol w:w="3005"/>
        <w:gridCol w:w="2098"/>
        <w:gridCol w:w="1814"/>
        <w:gridCol w:w="1928"/>
      </w:tblGrid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 xml:space="preserve">Код источника финансирования по КИВФ, </w:t>
            </w:r>
            <w:proofErr w:type="spellStart"/>
            <w:r>
              <w:t>КИВнФ</w:t>
            </w:r>
            <w:proofErr w:type="spellEnd"/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Утвержденные бюджетные назначения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Исполнение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Неисполненные назначения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6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00090000000000000000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895930300,00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-118331178,37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1014261478,37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Источники внутреннего финансирования дефицитов бюджетов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00001000000000000000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-86805000,00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613815291,84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-700620291,84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00001020000000000000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325062000,00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325062000,00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Получение кредитов от кредитных организаций в валюте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00001020000000000700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325062000,00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325062000,00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00001020000020000710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325062000,00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325062000,00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00001030000000000000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-411867000,00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-51085000,00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-360782000,00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00001030100000000000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-411867000,00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-51085000,00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-360782000,00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00001030100000000700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263272000,00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263272000,00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00001030100000000800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-675139000,00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-51085000,00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-624054000,00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00001030100020000710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263272000,00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263272000,00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00001030100020000810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-675139000,00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-51085000,00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-624054000,00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Иные источники внутреннего финансирования дефицитов бюджетов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00001060000000000000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664900291,84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-664900291,84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00001060500000000000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-92725000,00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92725000,00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00001060500000000500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-119366000,00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-100000000,00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-19366000,00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00001060500000000600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119366000,00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7275000,00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112091000,00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00001060502000000500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-119366000,00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-100000000,00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-19366000,00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00001060502000000600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119366000,00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7275000,00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112091000,00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00001060502020000540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-119366000,00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-100000000,00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-19366000,00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00001060502020000640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119366000,00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7275000,00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112091000,00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Операции по управлению остатками средств на единых счетах бюджетов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00001061000000000000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757625291,84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-757625291,84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Увеличение финансовых активов в государственной (муниципальной) </w:t>
            </w:r>
            <w:r>
              <w:lastRenderedPageBreak/>
              <w:t>собственности за счет средств организаций,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00001061002000000500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757625291,84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-757625291,84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Увеличение финансовых активов в собственности субъектов Российской Федерации за счет средств организаций, учредителями которых являются субъекты Российской </w:t>
            </w:r>
            <w:proofErr w:type="gramStart"/>
            <w:r>
              <w:t>Федерации</w:t>
            </w:r>
            <w:proofErr w:type="gramEnd"/>
            <w:r>
              <w:t xml:space="preserve">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00001061002020000550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757625291,84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-757625291,84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Изменение остатков средств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00001000000000000000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982735300,00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-732146470,21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1714881770,21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00001050000000000000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982735300,00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-732146470,21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1714881770,21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00001050000000000500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-15574212785,94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-4413933855,95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-11160278929,99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00001050200000000500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-15574212785,94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-4413933855,95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-11160278929,99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Увеличение прочих остатков </w:t>
            </w:r>
            <w:r>
              <w:lastRenderedPageBreak/>
              <w:t>денежных средств бюджетов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lastRenderedPageBreak/>
              <w:t>710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00001050201000000510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-15574212785,94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-4413933855,95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-11160278929,99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lastRenderedPageBreak/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00001050201020000510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-15574212785,94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-4413933855,95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-11160278929,99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00001050000000000600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16556948085,94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3681787385,74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12875160700,20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00001050200000000600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16556948085,94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3681787385,74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12875160700,20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>Уменьшение прочих остатков денежных средств бюджетов</w:t>
            </w:r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00001050201000000610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16556948085,94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3681787385,74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12875160700,20</w:t>
            </w:r>
          </w:p>
        </w:tc>
      </w:tr>
      <w:tr w:rsidR="00267D5C">
        <w:tc>
          <w:tcPr>
            <w:tcW w:w="3581" w:type="dxa"/>
          </w:tcPr>
          <w:p w:rsidR="00267D5C" w:rsidRDefault="00267D5C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737" w:type="dxa"/>
          </w:tcPr>
          <w:p w:rsidR="00267D5C" w:rsidRDefault="00267D5C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005" w:type="dxa"/>
          </w:tcPr>
          <w:p w:rsidR="00267D5C" w:rsidRDefault="00267D5C">
            <w:pPr>
              <w:pStyle w:val="ConsPlusNormal"/>
              <w:jc w:val="center"/>
            </w:pPr>
            <w:r>
              <w:t>00001050201020000610</w:t>
            </w:r>
          </w:p>
        </w:tc>
        <w:tc>
          <w:tcPr>
            <w:tcW w:w="2098" w:type="dxa"/>
          </w:tcPr>
          <w:p w:rsidR="00267D5C" w:rsidRDefault="00267D5C">
            <w:pPr>
              <w:pStyle w:val="ConsPlusNormal"/>
              <w:jc w:val="center"/>
            </w:pPr>
            <w:r>
              <w:t>16556948085,94</w:t>
            </w:r>
          </w:p>
        </w:tc>
        <w:tc>
          <w:tcPr>
            <w:tcW w:w="1814" w:type="dxa"/>
          </w:tcPr>
          <w:p w:rsidR="00267D5C" w:rsidRDefault="00267D5C">
            <w:pPr>
              <w:pStyle w:val="ConsPlusNormal"/>
              <w:jc w:val="center"/>
            </w:pPr>
            <w:r>
              <w:t>3681787385,74</w:t>
            </w:r>
          </w:p>
        </w:tc>
        <w:tc>
          <w:tcPr>
            <w:tcW w:w="1928" w:type="dxa"/>
          </w:tcPr>
          <w:p w:rsidR="00267D5C" w:rsidRDefault="00267D5C">
            <w:pPr>
              <w:pStyle w:val="ConsPlusNormal"/>
              <w:jc w:val="center"/>
            </w:pPr>
            <w:r>
              <w:t>12875160700,20</w:t>
            </w:r>
          </w:p>
        </w:tc>
      </w:tr>
    </w:tbl>
    <w:p w:rsidR="00267D5C" w:rsidRDefault="00267D5C">
      <w:pPr>
        <w:pStyle w:val="ConsPlusNormal"/>
        <w:jc w:val="both"/>
      </w:pPr>
    </w:p>
    <w:p w:rsidR="00267D5C" w:rsidRDefault="00267D5C">
      <w:pPr>
        <w:pStyle w:val="ConsPlusNormal"/>
        <w:jc w:val="both"/>
      </w:pPr>
    </w:p>
    <w:p w:rsidR="00267D5C" w:rsidRDefault="00267D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83600" w:rsidRDefault="00683600"/>
    <w:sectPr w:rsidR="00683600" w:rsidSect="00F439B9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67D5C"/>
    <w:rsid w:val="00267D5C"/>
    <w:rsid w:val="00683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D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67D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67D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67D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67D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67D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67D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67D5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5DB653DD98AAECD4C1A318A4FA5C5C295C2AF29284EDE64092A4C5710BF6FD2CF7EC7CD271C00EDEB143BEtA68D" TargetMode="External"/><Relationship Id="rId299" Type="http://schemas.openxmlformats.org/officeDocument/2006/relationships/hyperlink" Target="consultantplus://offline/ref=5DB653DD98AAECD4C1A306A9EC300B255820A89A83E1EA11CCFB9E2C5CtF6FD" TargetMode="External"/><Relationship Id="rId21" Type="http://schemas.openxmlformats.org/officeDocument/2006/relationships/hyperlink" Target="consultantplus://offline/ref=5DB653DD98AAECD4C1A306A9EC300B255820AE9784E3EA11CCFB9E2C5CFFF77BB0A3259037C5t06BD" TargetMode="External"/><Relationship Id="rId63" Type="http://schemas.openxmlformats.org/officeDocument/2006/relationships/hyperlink" Target="consultantplus://offline/ref=5DB653DD98AAECD4C1A318A4FA5C5C295C2AF29284EDE74190A4C5710BF6FD2CF7EC7CD271C00EDEB04AB7tA6DD" TargetMode="External"/><Relationship Id="rId159" Type="http://schemas.openxmlformats.org/officeDocument/2006/relationships/hyperlink" Target="consultantplus://offline/ref=5DB653DD98AAECD4C1A318A4FA5C5C295C2AF29284EDE94F95A4C5710BF6FD2CF7EC7CD271C00EDBB343B7tA6AD" TargetMode="External"/><Relationship Id="rId324" Type="http://schemas.openxmlformats.org/officeDocument/2006/relationships/hyperlink" Target="consultantplus://offline/ref=E1F8E5132AE5C0A32F3B302687B4F23528FDD9DB9EA383D1AC694C165BE042A3875AEBC766F3BF9D7C3905uB6AD" TargetMode="External"/><Relationship Id="rId366" Type="http://schemas.openxmlformats.org/officeDocument/2006/relationships/hyperlink" Target="consultantplus://offline/ref=E1F8E5132AE5C0A32F3B2E2B91D8A5392CF684D295A38F8FF436174B0CE948F4C015B28522FEBE9Du765D" TargetMode="External"/><Relationship Id="rId170" Type="http://schemas.openxmlformats.org/officeDocument/2006/relationships/hyperlink" Target="consultantplus://offline/ref=5DB653DD98AAECD4C1A318A4FA5C5C295C2AF29284EDE94F95A4C5710BF6FD2CF7EC7CD271C00EDEB043BFtA67D" TargetMode="External"/><Relationship Id="rId226" Type="http://schemas.openxmlformats.org/officeDocument/2006/relationships/hyperlink" Target="consultantplus://offline/ref=5DB653DD98AAECD4C1A318A4FA5C5C295C2AF29284EDE64F94A4C5710BF6FD2CF7EC7CD271C00EDEB043BFtA67D" TargetMode="External"/><Relationship Id="rId433" Type="http://schemas.openxmlformats.org/officeDocument/2006/relationships/hyperlink" Target="consultantplus://offline/ref=E1F8E5132AE5C0A32F3B302687B4F23528FDD9DB9FAA84DAAD694C165BE042A3875AEBC766F3BF9C7C3A01uB66D" TargetMode="External"/><Relationship Id="rId268" Type="http://schemas.openxmlformats.org/officeDocument/2006/relationships/hyperlink" Target="consultantplus://offline/ref=5DB653DD98AAECD4C1A318A4FA5C5C295C2AF29284EDE74190A4C5710BF6FD2CF7EC7CD271C00EDEB043BFtA67D" TargetMode="External"/><Relationship Id="rId32" Type="http://schemas.openxmlformats.org/officeDocument/2006/relationships/hyperlink" Target="consultantplus://offline/ref=5DB653DD98AAECD4C1A318A4FA5C5C295C2AF29284EDE64091A4C5710BF6FD2CF7EC7CD271C00EDEB043BFtA67D" TargetMode="External"/><Relationship Id="rId74" Type="http://schemas.openxmlformats.org/officeDocument/2006/relationships/hyperlink" Target="consultantplus://offline/ref=5DB653DD98AAECD4C1A318A4FA5C5C295C2AF29284EDE94F95A4C5710BF6FD2CF7EC7CD271C00EDBB340BFtA68D" TargetMode="External"/><Relationship Id="rId128" Type="http://schemas.openxmlformats.org/officeDocument/2006/relationships/hyperlink" Target="consultantplus://offline/ref=5DB653DD98AAECD4C1A318A4FA5C5C295C2AF29284EDE64290A4C5710BF6FD2CF7EC7CD271C00EDEB042BCtA6FD" TargetMode="External"/><Relationship Id="rId335" Type="http://schemas.openxmlformats.org/officeDocument/2006/relationships/hyperlink" Target="consultantplus://offline/ref=E1F8E5132AE5C0A32F3B2E2B91D8A5392CF782D79EAD8F8FF436174B0CE948F4C015B28522FEBE9Cu769D" TargetMode="External"/><Relationship Id="rId377" Type="http://schemas.openxmlformats.org/officeDocument/2006/relationships/hyperlink" Target="consultantplus://offline/ref=E1F8E5132AE5C0A32F3B302687B4F23528FDD9DB9EA38CDEA0694C165BE042A3875AEBC766F3BF9D7C3905uB6AD" TargetMode="External"/><Relationship Id="rId5" Type="http://schemas.openxmlformats.org/officeDocument/2006/relationships/hyperlink" Target="consultantplus://offline/ref=5DB653DD98AAECD4C1A306A9EC300B255820A89682E5EA11CCFB9E2C5CFFF77BB0A3259235CCt066D" TargetMode="External"/><Relationship Id="rId181" Type="http://schemas.openxmlformats.org/officeDocument/2006/relationships/hyperlink" Target="consultantplus://offline/ref=5DB653DD98AAECD4C1A318A4FA5C5C295C2AF29284ECE44E94A4C5710BF6FD2CF7EC7CD271C00EDFB046B8tA68D" TargetMode="External"/><Relationship Id="rId237" Type="http://schemas.openxmlformats.org/officeDocument/2006/relationships/hyperlink" Target="consultantplus://offline/ref=5DB653DD98AAECD4C1A306A9EC300B255820A99E84E3EA11CCFB9E2C5CFFF77BB0A3259035CD0FDFtB65D" TargetMode="External"/><Relationship Id="rId402" Type="http://schemas.openxmlformats.org/officeDocument/2006/relationships/hyperlink" Target="consultantplus://offline/ref=E1F8E5132AE5C0A32F3B302687B4F23528FDD9DB9EA38CDEA0694C165BE042A3875AEBC766F3BF9D7C3807uB60D" TargetMode="External"/><Relationship Id="rId279" Type="http://schemas.openxmlformats.org/officeDocument/2006/relationships/hyperlink" Target="consultantplus://offline/ref=5DB653DD98AAECD4C1A318A4FA5C5C295C2AF29284EDE74190A4C5710BF6FD2CF7EC7CD271C00EDEB143BAtA69D" TargetMode="External"/><Relationship Id="rId43" Type="http://schemas.openxmlformats.org/officeDocument/2006/relationships/hyperlink" Target="consultantplus://offline/ref=5DB653DD98AAECD4C1A318A4FA5C5C295C2AF29284EDE64091A4C5710BF6FD2CF7EC7CD271C00EDCB941BCtA68D" TargetMode="External"/><Relationship Id="rId139" Type="http://schemas.openxmlformats.org/officeDocument/2006/relationships/hyperlink" Target="consultantplus://offline/ref=5DB653DD98AAECD4C1A318A4FA5C5C295C2AF29284EDE64092A4C5710BF6FD2CF7EC7CD271C00EDEB143BEtA68D" TargetMode="External"/><Relationship Id="rId290" Type="http://schemas.openxmlformats.org/officeDocument/2006/relationships/hyperlink" Target="consultantplus://offline/ref=5DB653DD98AAECD4C1A306A9EC300B255B26AF9D80E1EA11CCFB9E2C5CtF6FD" TargetMode="External"/><Relationship Id="rId304" Type="http://schemas.openxmlformats.org/officeDocument/2006/relationships/hyperlink" Target="consultantplus://offline/ref=5DB653DD98AAECD4C1A318A4FA5C5C295C2AF29284EDE74190A4C5710BF6FD2CF7EC7CD271C00EDAB545BAtA6DD" TargetMode="External"/><Relationship Id="rId346" Type="http://schemas.openxmlformats.org/officeDocument/2006/relationships/hyperlink" Target="consultantplus://offline/ref=E1F8E5132AE5C0A32F3B302687B4F23528FDD9DB9EA383D1AC694C165BE042A3875AEBC766F3BF9D7C3905uB6AD" TargetMode="External"/><Relationship Id="rId388" Type="http://schemas.openxmlformats.org/officeDocument/2006/relationships/hyperlink" Target="consultantplus://offline/ref=E1F8E5132AE5C0A32F3B302687B4F23528FDD9DB9FAA84DAAD694C165BE042A3875AEBC766F3BF9C793F04uB65D" TargetMode="External"/><Relationship Id="rId85" Type="http://schemas.openxmlformats.org/officeDocument/2006/relationships/hyperlink" Target="consultantplus://offline/ref=5DB653DD98AAECD4C1A306A9EC300B255820AF9880EDEA11CCFB9E2C5CFFF77BB0A3259037tC6CD" TargetMode="External"/><Relationship Id="rId150" Type="http://schemas.openxmlformats.org/officeDocument/2006/relationships/hyperlink" Target="consultantplus://offline/ref=5DB653DD98AAECD4C1A318A4FA5C5C295C2AF29284EDE74190A4C5710BF6FD2CF7EC7CD271C00EDEB04AB7tA6DD" TargetMode="External"/><Relationship Id="rId192" Type="http://schemas.openxmlformats.org/officeDocument/2006/relationships/hyperlink" Target="consultantplus://offline/ref=5DB653DD98AAECD4C1A318A4FA5C5C295C2AF29284ECE44E94A4C5710BF6FD2CF7EC7CD271C00EDFB046B8tA68D" TargetMode="External"/><Relationship Id="rId206" Type="http://schemas.openxmlformats.org/officeDocument/2006/relationships/hyperlink" Target="consultantplus://offline/ref=5DB653DD98AAECD4C1A318A4FA5C5C295C2AF29284EDE24190A4C5710BF6FD2CF7EC7CD271C00EDEB043BEtA6ED" TargetMode="External"/><Relationship Id="rId413" Type="http://schemas.openxmlformats.org/officeDocument/2006/relationships/hyperlink" Target="consultantplus://offline/ref=E1F8E5132AE5C0A32F3B302687B4F23528FDD9DB9FAA84DAAD694C165BE042A3875AEBC766F3BF9C7F3B03uB6BD" TargetMode="External"/><Relationship Id="rId248" Type="http://schemas.openxmlformats.org/officeDocument/2006/relationships/hyperlink" Target="consultantplus://offline/ref=5DB653DD98AAECD4C1A318A4FA5C5C295C2AF29284EDE64091A4C5710BF6FD2CF7EC7CD271C00EDEB043BFtA67D" TargetMode="External"/><Relationship Id="rId12" Type="http://schemas.openxmlformats.org/officeDocument/2006/relationships/hyperlink" Target="consultantplus://offline/ref=5DB653DD98AAECD4C1A306A9EC300B255820A99C8FE7EA11CCFB9E2C5CFFF77BB0A3259034CB0EDBtB69D" TargetMode="External"/><Relationship Id="rId33" Type="http://schemas.openxmlformats.org/officeDocument/2006/relationships/hyperlink" Target="consultantplus://offline/ref=5DB653DD98AAECD4C1A318A4FA5C5C295C2AF29284EDE64091A4C5710BF6FD2CF7EC7CD271C00EDDB447BFtA66D" TargetMode="External"/><Relationship Id="rId108" Type="http://schemas.openxmlformats.org/officeDocument/2006/relationships/hyperlink" Target="consultantplus://offline/ref=5DB653DD98AAECD4C1A318A4FA5C5C295C2AF29284EDE64092A4C5710BF6FD2CF7EC7CD271C00EDEB143BEtA68D" TargetMode="External"/><Relationship Id="rId129" Type="http://schemas.openxmlformats.org/officeDocument/2006/relationships/hyperlink" Target="consultantplus://offline/ref=5DB653DD98AAECD4C1A318A4FA5C5C295C2AF29284EDE24190A4C5710BF6FD2CF7EC7CD271C00EDEB043BEtA6ED" TargetMode="External"/><Relationship Id="rId280" Type="http://schemas.openxmlformats.org/officeDocument/2006/relationships/hyperlink" Target="consultantplus://offline/ref=5DB653DD98AAECD4C1A318A4FA5C5C295C2AF29284EDE74190A4C5710BF6FD2CF7EC7CD271C00EDEB142BBtA69D" TargetMode="External"/><Relationship Id="rId315" Type="http://schemas.openxmlformats.org/officeDocument/2006/relationships/hyperlink" Target="consultantplus://offline/ref=E1F8E5132AE5C0A32F3B302687B4F23528FDD9DB9EA382DFA8694C165BE042A3875AEBC766F3BF9D7C3905uB6AD" TargetMode="External"/><Relationship Id="rId336" Type="http://schemas.openxmlformats.org/officeDocument/2006/relationships/hyperlink" Target="consultantplus://offline/ref=E1F8E5132AE5C0A32F3B302687B4F23528FDD9DB9EA383DCA8694C165BE042A3875AEBC766F3BF9D7C3905uB6AD" TargetMode="External"/><Relationship Id="rId357" Type="http://schemas.openxmlformats.org/officeDocument/2006/relationships/hyperlink" Target="consultantplus://offline/ref=E1F8E5132AE5C0A32F3B302687B4F23528FDD9DB9FAA86DCA1694C165BE042A3875AEBC766F3BF9D7C3E05uB63D" TargetMode="External"/><Relationship Id="rId54" Type="http://schemas.openxmlformats.org/officeDocument/2006/relationships/hyperlink" Target="consultantplus://offline/ref=5DB653DD98AAECD4C1A318A4FA5C5C295C2AF29284EDE64091A4C5710BF6FD2CF7EC7CD271C00EDCB941BCtA68D" TargetMode="External"/><Relationship Id="rId75" Type="http://schemas.openxmlformats.org/officeDocument/2006/relationships/hyperlink" Target="consultantplus://offline/ref=5DB653DD98AAECD4C1A306A9EC300B255B28A59D86E2EA11CCFB9E2C5CFFF77BB0A3259035CD0FDFtB62D" TargetMode="External"/><Relationship Id="rId96" Type="http://schemas.openxmlformats.org/officeDocument/2006/relationships/hyperlink" Target="consultantplus://offline/ref=5DB653DD98AAECD4C1A318A4FA5C5C295C2AF29284EDE24190A4C5710BF6FD2CF7EC7CD271C00EDEB042B9tA6FD" TargetMode="External"/><Relationship Id="rId140" Type="http://schemas.openxmlformats.org/officeDocument/2006/relationships/hyperlink" Target="consultantplus://offline/ref=5DB653DD98AAECD4C1A318A4FA5C5C295C2AF29284EDE64092A4C5710BF6FD2CF7EC7CD271C00EDEB143B7tA67D" TargetMode="External"/><Relationship Id="rId161" Type="http://schemas.openxmlformats.org/officeDocument/2006/relationships/hyperlink" Target="consultantplus://offline/ref=5DB653DD98AAECD4C1A318A4FA5C5C295C2AF29284EDE94F95A4C5710BF6FD2CF7EC7CD271C00EDBB341B9tA6ED" TargetMode="External"/><Relationship Id="rId182" Type="http://schemas.openxmlformats.org/officeDocument/2006/relationships/hyperlink" Target="consultantplus://offline/ref=5DB653DD98AAECD4C1A318A4FA5C5C295C2AF29284ECE44E94A4C5710BF6FD2CF7EC7CD271C00EDFB241BEtA69D" TargetMode="External"/><Relationship Id="rId217" Type="http://schemas.openxmlformats.org/officeDocument/2006/relationships/hyperlink" Target="consultantplus://offline/ref=5DB653DD98AAECD4C1A318A4FA5C5C295C2AF29284EDE64F94A4C5710BF6FD2CF7EC7CD271C00EDEB040BEtA67D" TargetMode="External"/><Relationship Id="rId378" Type="http://schemas.openxmlformats.org/officeDocument/2006/relationships/hyperlink" Target="consultantplus://offline/ref=E1F8E5132AE5C0A32F3B302687B4F23528FDD9DB9EA38CDEA0694C165BE042A3875AEBC766F3BF9C7E3100uB6AD" TargetMode="External"/><Relationship Id="rId399" Type="http://schemas.openxmlformats.org/officeDocument/2006/relationships/hyperlink" Target="consultantplus://offline/ref=E1F8E5132AE5C0A32F3B302687B4F23528FDD9DB9EA387DFA8694C165BE042A3875AEBC766F3BF9D7C3904uB63D" TargetMode="External"/><Relationship Id="rId403" Type="http://schemas.openxmlformats.org/officeDocument/2006/relationships/hyperlink" Target="consultantplus://offline/ref=E1F8E5132AE5C0A32F3B2E2B91D8A5392CF687D194A38F8FF436174B0CE948F4C015B280u260D" TargetMode="External"/><Relationship Id="rId6" Type="http://schemas.openxmlformats.org/officeDocument/2006/relationships/hyperlink" Target="consultantplus://offline/ref=5DB653DD98AAECD4C1A306A9EC300B255820A89682E5EA11CCFB9E2C5CFFF77BB0A3259035C508tD69D" TargetMode="External"/><Relationship Id="rId238" Type="http://schemas.openxmlformats.org/officeDocument/2006/relationships/hyperlink" Target="consultantplus://offline/ref=5DB653DD98AAECD4C1A318A4FA5C5C295C2AF29285E4E14495A4C5710BF6FD2CF7EC7CD271C0t06BD" TargetMode="External"/><Relationship Id="rId259" Type="http://schemas.openxmlformats.org/officeDocument/2006/relationships/hyperlink" Target="consultantplus://offline/ref=5DB653DD98AAECD4C1A318A4FA5C5C295C2AF29284EDE64F94A4C5710BF6FD2CF7EC7CD271C00EDDB44AB7tA6FD" TargetMode="External"/><Relationship Id="rId424" Type="http://schemas.openxmlformats.org/officeDocument/2006/relationships/hyperlink" Target="consultantplus://offline/ref=E1F8E5132AE5C0A32F3B302687B4F23528FDD9DB9EA387DFA8694C165BE042A3875AEBC766F3BF9D7C3803uB62D" TargetMode="External"/><Relationship Id="rId23" Type="http://schemas.openxmlformats.org/officeDocument/2006/relationships/hyperlink" Target="consultantplus://offline/ref=5DB653DD98AAECD4C1A318A4FA5C5C295C2AF29284EDE64092A4C5710BF6FD2CF7EC7CD271C00EDEB143BEtA68D" TargetMode="External"/><Relationship Id="rId119" Type="http://schemas.openxmlformats.org/officeDocument/2006/relationships/hyperlink" Target="consultantplus://offline/ref=5DB653DD98AAECD4C1A306A9EC300B255820AE9A80E5EA11CCFB9E2C5CFFF77BB0A3259035CD0FDFtB61D" TargetMode="External"/><Relationship Id="rId270" Type="http://schemas.openxmlformats.org/officeDocument/2006/relationships/hyperlink" Target="consultantplus://offline/ref=5DB653DD98AAECD4C1A318A4FA5C5C295C2AF29284EDE74190A4C5710BF6FD2CF7EC7CD271C00EDEB043BFtA67D" TargetMode="External"/><Relationship Id="rId291" Type="http://schemas.openxmlformats.org/officeDocument/2006/relationships/hyperlink" Target="consultantplus://offline/ref=5DB653DD98AAECD4C1A306A9EC300B255820A89A81E1EA11CCFB9E2C5CtF6FD" TargetMode="External"/><Relationship Id="rId305" Type="http://schemas.openxmlformats.org/officeDocument/2006/relationships/hyperlink" Target="consultantplus://offline/ref=5DB653DD98AAECD4C1A318A4FA5C5C295C2AF29284EDE24190A4C5710BF6FD2CF7EC7CD271C00EDEB043BEtA6ED" TargetMode="External"/><Relationship Id="rId326" Type="http://schemas.openxmlformats.org/officeDocument/2006/relationships/hyperlink" Target="consultantplus://offline/ref=E1F8E5132AE5C0A32F3B2E2B91D8A5392CF785DE9EAD8F8FF436174B0CE948F4C015B28520F6uB6AD" TargetMode="External"/><Relationship Id="rId347" Type="http://schemas.openxmlformats.org/officeDocument/2006/relationships/hyperlink" Target="consultantplus://offline/ref=E1F8E5132AE5C0A32F3B302687B4F23528FDD9DB9EA383D1AC694C165BE042A3875AEBC766F3BF9D7C3800uB66D" TargetMode="External"/><Relationship Id="rId44" Type="http://schemas.openxmlformats.org/officeDocument/2006/relationships/hyperlink" Target="consultantplus://offline/ref=5DB653DD98AAECD4C1A318A4FA5C5C295C2AF29284EDE64091A4C5710BF6FD2CF7EC7CD271C00EDEB043BFtA67D" TargetMode="External"/><Relationship Id="rId65" Type="http://schemas.openxmlformats.org/officeDocument/2006/relationships/hyperlink" Target="consultantplus://offline/ref=5DB653DD98AAECD4C1A318A4FA5C5C295C2AF29285E4E34299A4C5710BF6FD2CF7EC7CD271C00EDEB04BB9tA6BD" TargetMode="External"/><Relationship Id="rId86" Type="http://schemas.openxmlformats.org/officeDocument/2006/relationships/hyperlink" Target="consultantplus://offline/ref=5DB653DD98AAECD4C1A318A4FA5C5C295C2AF29285E4E34299A4C5710BF6FD2CF7EC7CD271C00EDEB044BFtA6ED" TargetMode="External"/><Relationship Id="rId130" Type="http://schemas.openxmlformats.org/officeDocument/2006/relationships/hyperlink" Target="consultantplus://offline/ref=5DB653DD98AAECD4C1A318A4FA5C5C295C2AF29284EDE24190A4C5710BF6FD2CF7EC7CD271C00EDEB042B9tA6FD" TargetMode="External"/><Relationship Id="rId151" Type="http://schemas.openxmlformats.org/officeDocument/2006/relationships/hyperlink" Target="consultantplus://offline/ref=5DB653DD98AAECD4C1A318A4FA5C5C295C2AF29284EDE64092A4C5710BF6FD2CF7EC7CD271C00EDEB143BEtA68D" TargetMode="External"/><Relationship Id="rId368" Type="http://schemas.openxmlformats.org/officeDocument/2006/relationships/hyperlink" Target="consultantplus://offline/ref=E1F8E5132AE5C0A32F3B302687B4F23528FDD9DB9EA38CDEA0694C165BE042A3875AEBC766F3BF9D7C3905uB6AD" TargetMode="External"/><Relationship Id="rId389" Type="http://schemas.openxmlformats.org/officeDocument/2006/relationships/hyperlink" Target="consultantplus://offline/ref=E1F8E5132AE5C0A32F3B302687B4F23528FDD9DB9FAA86DCA1694C165BE042A3875AEBC766F3BF9D7C3E05uB63D" TargetMode="External"/><Relationship Id="rId172" Type="http://schemas.openxmlformats.org/officeDocument/2006/relationships/hyperlink" Target="consultantplus://offline/ref=5DB653DD98AAECD4C1A318A4FA5C5C295C2AF29284EDE94F95A4C5710BF6FD2CF7EC7CD271C00EDEB043BFtA67D" TargetMode="External"/><Relationship Id="rId193" Type="http://schemas.openxmlformats.org/officeDocument/2006/relationships/hyperlink" Target="consultantplus://offline/ref=5DB653DD98AAECD4C1A318A4FA5C5C295C2AF29284ECE44E94A4C5710BF6FD2CF7EC7CD271C00EDEB042B8tA6BD" TargetMode="External"/><Relationship Id="rId207" Type="http://schemas.openxmlformats.org/officeDocument/2006/relationships/hyperlink" Target="consultantplus://offline/ref=5DB653DD98AAECD4C1A318A4FA5C5C295C2AF29284EDE24190A4C5710BF6FD2CF7EC7CD271C00EDEB041BAtA66D" TargetMode="External"/><Relationship Id="rId228" Type="http://schemas.openxmlformats.org/officeDocument/2006/relationships/hyperlink" Target="consultantplus://offline/ref=5DB653DD98AAECD4C1A318A4FA5C5C295C2AF29285E4E14495A4C5710BF6FD2CF7EC7CD271C0t06BD" TargetMode="External"/><Relationship Id="rId249" Type="http://schemas.openxmlformats.org/officeDocument/2006/relationships/hyperlink" Target="consultantplus://offline/ref=5DB653DD98AAECD4C1A318A4FA5C5C295C2AF29284EDE64091A4C5710BF6FD2CF7EC7CD271C00EDCB941BCtA68D" TargetMode="External"/><Relationship Id="rId414" Type="http://schemas.openxmlformats.org/officeDocument/2006/relationships/hyperlink" Target="consultantplus://offline/ref=E1F8E5132AE5C0A32F3B302687B4F23528FDD9DB9FAA84DAAD694C165BE042A3875AEBC766F3BF94u76DD" TargetMode="External"/><Relationship Id="rId435" Type="http://schemas.openxmlformats.org/officeDocument/2006/relationships/hyperlink" Target="consultantplus://offline/ref=E1F8E5132AE5C0A32F3B302687B4F23528FDD9DB9FAA84DAAD694C165BE042A3875AEBC766F3uB6AD" TargetMode="External"/><Relationship Id="rId13" Type="http://schemas.openxmlformats.org/officeDocument/2006/relationships/hyperlink" Target="consultantplus://offline/ref=5DB653DD98AAECD4C1A306A9EC300B255820AF9C8FE7EA11CCFB9E2C5CFFF77BB0A3259035CD0FDFtB61D" TargetMode="External"/><Relationship Id="rId109" Type="http://schemas.openxmlformats.org/officeDocument/2006/relationships/hyperlink" Target="consultantplus://offline/ref=5DB653DD98AAECD4C1A318A4FA5C5C295C2AF29284EDE64092A4C5710BF6FD2CF7EC7CD271C00EDEB143BEtA68D" TargetMode="External"/><Relationship Id="rId260" Type="http://schemas.openxmlformats.org/officeDocument/2006/relationships/hyperlink" Target="consultantplus://offline/ref=5DB653DD98AAECD4C1A318A4FA5C5C295C2AF29284EDE24190A4C5710BF6FD2CF7EC7CD271C00EDEB042B9tA6FD" TargetMode="External"/><Relationship Id="rId281" Type="http://schemas.openxmlformats.org/officeDocument/2006/relationships/hyperlink" Target="consultantplus://offline/ref=5DB653DD98AAECD4C1A306A9EC300B255820A99E84E3EA11CCFB9E2C5CFFF77BB0A3259035CD0FDFtB65D" TargetMode="External"/><Relationship Id="rId316" Type="http://schemas.openxmlformats.org/officeDocument/2006/relationships/hyperlink" Target="consultantplus://offline/ref=E1F8E5132AE5C0A32F3B302687B4F23528FDD9DB9EA382DFA8694C165BE042A3875AEBC766F3BF9D7D3801uB64D" TargetMode="External"/><Relationship Id="rId337" Type="http://schemas.openxmlformats.org/officeDocument/2006/relationships/hyperlink" Target="consultantplus://offline/ref=E1F8E5132AE5C0A32F3B302687B4F23528FDD9DB9EA383DCA8694C165BE042A3875AEBC766F3BF9D7C3806uB62D" TargetMode="External"/><Relationship Id="rId34" Type="http://schemas.openxmlformats.org/officeDocument/2006/relationships/hyperlink" Target="consultantplus://offline/ref=5DB653DD98AAECD4C1A306A9EC300B255820A99C8FE7EA11CCFB9E2C5CFFF77BB0A3259034CB0EDBtB69D" TargetMode="External"/><Relationship Id="rId55" Type="http://schemas.openxmlformats.org/officeDocument/2006/relationships/hyperlink" Target="consultantplus://offline/ref=5DB653DD98AAECD4C1A318A4FA5C5C295C2AF29284EDE64091A4C5710BF6FD2CF7EC7CD271C00EDCB947BDtA6BD" TargetMode="External"/><Relationship Id="rId76" Type="http://schemas.openxmlformats.org/officeDocument/2006/relationships/hyperlink" Target="consultantplus://offline/ref=5DB653DD98AAECD4C1A318A4FA5C5C295C2AF29285E4E14495A4C5710BF6FD2CF7EC7CD271C0t06BD" TargetMode="External"/><Relationship Id="rId97" Type="http://schemas.openxmlformats.org/officeDocument/2006/relationships/hyperlink" Target="consultantplus://offline/ref=5DB653DD98AAECD4C1A318A4FA5C5C295C2AF29285E4E14495A4C5710BF6FD2CF7EC7CD271C0t06BD" TargetMode="External"/><Relationship Id="rId120" Type="http://schemas.openxmlformats.org/officeDocument/2006/relationships/hyperlink" Target="consultantplus://offline/ref=5DB653DD98AAECD4C1A318A4FA5C5C295C2AF29284EDE74190A4C5710BF6FD2CF7EC7CD271C00EDEB043BFtA67D" TargetMode="External"/><Relationship Id="rId141" Type="http://schemas.openxmlformats.org/officeDocument/2006/relationships/hyperlink" Target="consultantplus://offline/ref=5DB653DD98AAECD4C1A318A4FA5C5C295C2AF29284EDE64092A4C5710BF6FD2CF7EC7CD271C00EDEB141BFtA6AD" TargetMode="External"/><Relationship Id="rId358" Type="http://schemas.openxmlformats.org/officeDocument/2006/relationships/hyperlink" Target="consultantplus://offline/ref=E1F8E5132AE5C0A32F3B302687B4F23528FDD9DB9FAA86DCA1694C165BE042A3875AEBC766F3BF9D7C3007uB60D" TargetMode="External"/><Relationship Id="rId379" Type="http://schemas.openxmlformats.org/officeDocument/2006/relationships/hyperlink" Target="consultantplus://offline/ref=E1F8E5132AE5C0A32F3B302687B4F23528FDD9DB9EA387DFA8694C165BE042A3875AEBC766F3BF9D7C3904uB63D" TargetMode="External"/><Relationship Id="rId7" Type="http://schemas.openxmlformats.org/officeDocument/2006/relationships/hyperlink" Target="consultantplus://offline/ref=5DB653DD98AAECD4C1A306A9EC300B255820A89682E5EA11CCFB9E2C5CFFF77BB0A3259035CC0BD7tB61D" TargetMode="External"/><Relationship Id="rId162" Type="http://schemas.openxmlformats.org/officeDocument/2006/relationships/hyperlink" Target="consultantplus://offline/ref=5DB653DD98AAECD4C1A318A4FA5C5C295C2AF29284EDE94F95A4C5710BF6FD2CF7EC7CD271C00EDBB340BAtA6AD" TargetMode="External"/><Relationship Id="rId183" Type="http://schemas.openxmlformats.org/officeDocument/2006/relationships/hyperlink" Target="consultantplus://offline/ref=5DB653DD98AAECD4C1A318A4FA5C5C295C2AF29284EDE24190A4C5710BF6FD2CF7EC7CD271C00EDEB043BEtA6ED" TargetMode="External"/><Relationship Id="rId218" Type="http://schemas.openxmlformats.org/officeDocument/2006/relationships/hyperlink" Target="consultantplus://offline/ref=5DB653DD98AAECD4C1A318A4FA5C5C295C2AF29284EDE64F94A4C5710BF6FD2CF7EC7CD271C00EDEB043BFtA67D" TargetMode="External"/><Relationship Id="rId239" Type="http://schemas.openxmlformats.org/officeDocument/2006/relationships/hyperlink" Target="consultantplus://offline/ref=5DB653DD98AAECD4C1A318A4FA5C5C295C2AF29285E4E14495A4C5710BF6FD2CF7EC7CD271C00EDFB545BEtA68D" TargetMode="External"/><Relationship Id="rId390" Type="http://schemas.openxmlformats.org/officeDocument/2006/relationships/hyperlink" Target="consultantplus://offline/ref=E1F8E5132AE5C0A32F3B302687B4F23528FDD9DB9FAA86DCA1694C165BE042A3875AEBC766F3BF9F7E3805uB6BD" TargetMode="External"/><Relationship Id="rId404" Type="http://schemas.openxmlformats.org/officeDocument/2006/relationships/hyperlink" Target="consultantplus://offline/ref=E1F8E5132AE5C0A32F3B2E2B91D8A5392CF687D79DAB8F8FF436174B0CE948F4C015B28522FEBD9Eu76AD" TargetMode="External"/><Relationship Id="rId425" Type="http://schemas.openxmlformats.org/officeDocument/2006/relationships/hyperlink" Target="consultantplus://offline/ref=E1F8E5132AE5C0A32F3B302687B4F23528FDD9DB9EA387DFA8694C165BE042A3875AEBC766F3BF9D7C3B00uB6BD" TargetMode="External"/><Relationship Id="rId250" Type="http://schemas.openxmlformats.org/officeDocument/2006/relationships/hyperlink" Target="consultantplus://offline/ref=5DB653DD98AAECD4C1A318A4FA5C5C295C2AF29284EDE64F94A4C5710BF6FD2CF7EC7CD271C00EDEB043BFtA67D" TargetMode="External"/><Relationship Id="rId271" Type="http://schemas.openxmlformats.org/officeDocument/2006/relationships/hyperlink" Target="consultantplus://offline/ref=5DB653DD98AAECD4C1A318A4FA5C5C295C2AF29284EDE74190A4C5710BF6FD2CF7EC7CD271C00EDEB04ABEtA6BD" TargetMode="External"/><Relationship Id="rId292" Type="http://schemas.openxmlformats.org/officeDocument/2006/relationships/hyperlink" Target="consultantplus://offline/ref=5DB653DD98AAECD4C1A318A4FA5C5C295C2AF29284EDE74190A4C5710BF6FD2CF7EC7CD271C00EDEB04AB7tA6DD" TargetMode="External"/><Relationship Id="rId306" Type="http://schemas.openxmlformats.org/officeDocument/2006/relationships/hyperlink" Target="consultantplus://offline/ref=5DB653DD98AAECD4C1A318A4FA5C5C295C2AF29284EDE24190A4C5710BF6FD2CF7EC7CD271C00EDEB041BEtA6ED" TargetMode="External"/><Relationship Id="rId24" Type="http://schemas.openxmlformats.org/officeDocument/2006/relationships/hyperlink" Target="consultantplus://offline/ref=5DB653DD98AAECD4C1A318A4FA5C5C295C2AF29284EDE64092A4C5710BF6FD2CF7EC7CD271C00EDEB141BFtA6AD" TargetMode="External"/><Relationship Id="rId45" Type="http://schemas.openxmlformats.org/officeDocument/2006/relationships/hyperlink" Target="consultantplus://offline/ref=5DB653DD98AAECD4C1A318A4FA5C5C295C2AF29284EDE64091A4C5710BF6FD2CF7EC7CD271C00EDCB940B9tA6AD" TargetMode="External"/><Relationship Id="rId66" Type="http://schemas.openxmlformats.org/officeDocument/2006/relationships/hyperlink" Target="consultantplus://offline/ref=5DB653DD98AAECD4C1A318A4FA5C5C295C2AF29284EDE74190A4C5710BF6FD2CF7EC7CD271C00EDEB043BFtA67D" TargetMode="External"/><Relationship Id="rId87" Type="http://schemas.openxmlformats.org/officeDocument/2006/relationships/hyperlink" Target="consultantplus://offline/ref=5DB653DD98AAECD4C1A318A4FA5C5C295C2AF29285E4E34299A4C5710BF6FD2CF7EC7CD271C00EDEB04ABDtA6DD" TargetMode="External"/><Relationship Id="rId110" Type="http://schemas.openxmlformats.org/officeDocument/2006/relationships/hyperlink" Target="consultantplus://offline/ref=5DB653DD98AAECD4C1A318A4FA5C5C295C2AF29285E4E14495A4C5710BF6FD2CF7EC7CD271C0t06BD" TargetMode="External"/><Relationship Id="rId131" Type="http://schemas.openxmlformats.org/officeDocument/2006/relationships/hyperlink" Target="consultantplus://offline/ref=5DB653DD98AAECD4C1A318A4FA5C5C295C2AF29284EDE74190A4C5710BF6FD2CF7EC7CD271C00EDEB043BFtA67D" TargetMode="External"/><Relationship Id="rId327" Type="http://schemas.openxmlformats.org/officeDocument/2006/relationships/hyperlink" Target="consultantplus://offline/ref=E1F8E5132AE5C0A32F3B302687B4F23528FDD9DB9EA387DFA8694C165BE042A3875AEBC766F3BF9D7C3904uB63D" TargetMode="External"/><Relationship Id="rId348" Type="http://schemas.openxmlformats.org/officeDocument/2006/relationships/hyperlink" Target="consultantplus://offline/ref=E1F8E5132AE5C0A32F3B302687B4F23528FDD9DB9EA383D1AC694C165BE042A3875AEBC766F3BF9E78300DuB62D" TargetMode="External"/><Relationship Id="rId369" Type="http://schemas.openxmlformats.org/officeDocument/2006/relationships/hyperlink" Target="consultantplus://offline/ref=E1F8E5132AE5C0A32F3B302687B4F23528FDD9DB9EA38CDEA0694C165BE042A3875AEBC766F3BF9D7C380CuB6AD" TargetMode="External"/><Relationship Id="rId152" Type="http://schemas.openxmlformats.org/officeDocument/2006/relationships/hyperlink" Target="consultantplus://offline/ref=5DB653DD98AAECD4C1A318A4FA5C5C295C2AF29284EDE64092A4C5710BF6FD2CF7EC7CD271C00EDEB143BEtA68D" TargetMode="External"/><Relationship Id="rId173" Type="http://schemas.openxmlformats.org/officeDocument/2006/relationships/hyperlink" Target="consultantplus://offline/ref=5DB653DD98AAECD4C1A318A4FA5C5C295C2AF29284EDE94F95A4C5710BF6FD2CF7EC7CD271C00EDBB340BFtA68D" TargetMode="External"/><Relationship Id="rId194" Type="http://schemas.openxmlformats.org/officeDocument/2006/relationships/hyperlink" Target="consultantplus://offline/ref=5DB653DD98AAECD4C1A318A4FA5C5C295C2AF29284ECE44E94A4C5710BF6FD2CF7EC7CD271C00EDFB046B8tA68D" TargetMode="External"/><Relationship Id="rId208" Type="http://schemas.openxmlformats.org/officeDocument/2006/relationships/hyperlink" Target="consultantplus://offline/ref=5DB653DD98AAECD4C1A318A4FA5C5C295C2AF29284EDE24190A4C5710BF6FD2CF7EC7CD271C00EDEB043BEtA6ED" TargetMode="External"/><Relationship Id="rId229" Type="http://schemas.openxmlformats.org/officeDocument/2006/relationships/hyperlink" Target="consultantplus://offline/ref=5DB653DD98AAECD4C1A318A4FA5C5C295C2AF29285E4E14495A4C5710BF6FD2CF7EC7CD271C00EDFB340BEtA6CD" TargetMode="External"/><Relationship Id="rId380" Type="http://schemas.openxmlformats.org/officeDocument/2006/relationships/hyperlink" Target="consultantplus://offline/ref=E1F8E5132AE5C0A32F3B302687B4F23528FDD9DB9EA387DFA8694C165BE042A3875AEBC766F3BF9D7C3B04uB63D" TargetMode="External"/><Relationship Id="rId415" Type="http://schemas.openxmlformats.org/officeDocument/2006/relationships/hyperlink" Target="consultantplus://offline/ref=E1F8E5132AE5C0A32F3B302687B4F23528FDD9DB9EA387DFA8694C165BE042A3875AEBC766F3BF9D7C3904uB63D" TargetMode="External"/><Relationship Id="rId436" Type="http://schemas.openxmlformats.org/officeDocument/2006/relationships/hyperlink" Target="consultantplus://offline/ref=E1F8E5132AE5C0A32F3B302687B4F23528FDD9DB9FAA84DAAD694C165BE042A3875AEBC766F3BF9C7D3005uB60D" TargetMode="External"/><Relationship Id="rId240" Type="http://schemas.openxmlformats.org/officeDocument/2006/relationships/hyperlink" Target="consultantplus://offline/ref=5DB653DD98AAECD4C1A318A4FA5C5C295C2AF29284EDE64092A4C5710BF6FD2CF7EC7CD271C00EDEB143BEtA68D" TargetMode="External"/><Relationship Id="rId261" Type="http://schemas.openxmlformats.org/officeDocument/2006/relationships/hyperlink" Target="consultantplus://offline/ref=5DB653DD98AAECD4C1A318A4FA5C5C295C2AF29284EDE24190A4C5710BF6FD2CF7EC7CD271C00EDEB041BEtA6ED" TargetMode="External"/><Relationship Id="rId14" Type="http://schemas.openxmlformats.org/officeDocument/2006/relationships/hyperlink" Target="consultantplus://offline/ref=5DB653DD98AAECD4C1A306A9EC300B255820AF9C8FE7EA11CCFB9E2C5CFFF77BB0A3259035CD0FDFtB61D" TargetMode="External"/><Relationship Id="rId35" Type="http://schemas.openxmlformats.org/officeDocument/2006/relationships/hyperlink" Target="consultantplus://offline/ref=5DB653DD98AAECD4C1A306A9EC300B255820A99C8FE7EA11CCFB9E2C5CFFF77BB0A3259034CB0EDBtB69D" TargetMode="External"/><Relationship Id="rId56" Type="http://schemas.openxmlformats.org/officeDocument/2006/relationships/hyperlink" Target="consultantplus://offline/ref=5DB653DD98AAECD4C1A306A9EC300B255820A89784E3EA11CCFB9E2C5CFFF77BB0A3259035CD0EDBtB66D" TargetMode="External"/><Relationship Id="rId77" Type="http://schemas.openxmlformats.org/officeDocument/2006/relationships/hyperlink" Target="consultantplus://offline/ref=5DB653DD98AAECD4C1A318A4FA5C5C295C2AF29285E4E14495A4C5710BF6FD2CF7EC7CD271C00EDFB545BEtA68D" TargetMode="External"/><Relationship Id="rId100" Type="http://schemas.openxmlformats.org/officeDocument/2006/relationships/hyperlink" Target="consultantplus://offline/ref=5DB653DD98AAECD4C1A318A4FA5C5C295C2AF29284EDE64092A4C5710BF6FD2CF7EC7CD271C00EDEB140B8tA6ED" TargetMode="External"/><Relationship Id="rId282" Type="http://schemas.openxmlformats.org/officeDocument/2006/relationships/hyperlink" Target="consultantplus://offline/ref=5DB653DD98AAECD4C1A318A4FA5C5C295C2AF29284EDE24190A4C5710BF6FD2CF7EC7CD271C00EDEB043BEtA6ED" TargetMode="External"/><Relationship Id="rId317" Type="http://schemas.openxmlformats.org/officeDocument/2006/relationships/hyperlink" Target="consultantplus://offline/ref=E1F8E5132AE5C0A32F3B2E2B91D8A5392CF782D79EAD8F8FF436174B0CE948F4C015B28522FEBE9Cu769D" TargetMode="External"/><Relationship Id="rId338" Type="http://schemas.openxmlformats.org/officeDocument/2006/relationships/hyperlink" Target="consultantplus://offline/ref=E1F8E5132AE5C0A32F3B302687B4F23528FDD9DB9EA383DCA8694C165BE042A3875AEBC766F3BF9C7D3F03uB61D" TargetMode="External"/><Relationship Id="rId359" Type="http://schemas.openxmlformats.org/officeDocument/2006/relationships/hyperlink" Target="consultantplus://offline/ref=E1F8E5132AE5C0A32F3B302687B4F23528FDD9DB9EA38CDEA0694C165BE042A3875AEBC766F3BF9D7C3905uB6AD" TargetMode="External"/><Relationship Id="rId8" Type="http://schemas.openxmlformats.org/officeDocument/2006/relationships/hyperlink" Target="consultantplus://offline/ref=5DB653DD98AAECD4C1A306A9EC300B255820A89682E5EA11CCFB9E2C5CFFF77BB0A3259235CCt066D" TargetMode="External"/><Relationship Id="rId98" Type="http://schemas.openxmlformats.org/officeDocument/2006/relationships/hyperlink" Target="consultantplus://offline/ref=5DB653DD98AAECD4C1A318A4FA5C5C295C2AF29285E4E14495A4C5710BF6FD2CF7EC7CD271C00EDFB545BEtA68D" TargetMode="External"/><Relationship Id="rId121" Type="http://schemas.openxmlformats.org/officeDocument/2006/relationships/hyperlink" Target="consultantplus://offline/ref=5DB653DD98AAECD4C1A318A4FA5C5C295C2AF29284EDE74190A4C5710BF6FD2CF7EC7CD271C00EDEB142BBtA69D" TargetMode="External"/><Relationship Id="rId142" Type="http://schemas.openxmlformats.org/officeDocument/2006/relationships/hyperlink" Target="consultantplus://offline/ref=5DB653DD98AAECD4C1A318A4FA5C5C295C2AF29284EDE64092A4C5710BF6FD2CF7EC7CD271C00EDEB245BDtA6AD" TargetMode="External"/><Relationship Id="rId163" Type="http://schemas.openxmlformats.org/officeDocument/2006/relationships/hyperlink" Target="consultantplus://offline/ref=5DB653DD98AAECD4C1A306A9EC300B255820AD9686E0EA11CCFB9E2C5CFFF77BB0A3259035CD0FDEtB69D" TargetMode="External"/><Relationship Id="rId184" Type="http://schemas.openxmlformats.org/officeDocument/2006/relationships/hyperlink" Target="consultantplus://offline/ref=5DB653DD98AAECD4C1A318A4FA5C5C295C2AF29284EDE24190A4C5710BF6FD2CF7EC7CD271C00EDEB041BEtA6ED" TargetMode="External"/><Relationship Id="rId219" Type="http://schemas.openxmlformats.org/officeDocument/2006/relationships/hyperlink" Target="consultantplus://offline/ref=5DB653DD98AAECD4C1A318A4FA5C5C295C2AF29284EDE64F94A4C5710BF6FD2CF7EC7CD271C00EDEB042BAtA6BD" TargetMode="External"/><Relationship Id="rId370" Type="http://schemas.openxmlformats.org/officeDocument/2006/relationships/hyperlink" Target="consultantplus://offline/ref=E1F8E5132AE5C0A32F3B302687B4F23528FDD9DB9FAA84DAAD694C165BE042A3875AEBC766F3uB6AD" TargetMode="External"/><Relationship Id="rId391" Type="http://schemas.openxmlformats.org/officeDocument/2006/relationships/hyperlink" Target="consultantplus://offline/ref=E1F8E5132AE5C0A32F3B302687B4F23528FDD9DB9FAA86DCA1694C165BE042A3875AEBC766F3BF9D7C3E05uB63D" TargetMode="External"/><Relationship Id="rId405" Type="http://schemas.openxmlformats.org/officeDocument/2006/relationships/hyperlink" Target="consultantplus://offline/ref=E1F8E5132AE5C0A32F3B302687B4F23528FDD9DB9EA38CDEA0694C165BE042A3875AEBC766F3BF9D7C3905uB6AD" TargetMode="External"/><Relationship Id="rId426" Type="http://schemas.openxmlformats.org/officeDocument/2006/relationships/hyperlink" Target="consultantplus://offline/ref=E1F8E5132AE5C0A32F3B302687B4F23528FDD9DB9EA387DFA8694C165BE042A3875AEBC766F3BF9D7C3A05uB63D" TargetMode="External"/><Relationship Id="rId230" Type="http://schemas.openxmlformats.org/officeDocument/2006/relationships/hyperlink" Target="consultantplus://offline/ref=5DB653DD98AAECD4C1A306A9EC300B255820AE9982E5EA11CCFB9E2C5CFFF77BB0A3259035CD0FDFtB60D" TargetMode="External"/><Relationship Id="rId251" Type="http://schemas.openxmlformats.org/officeDocument/2006/relationships/hyperlink" Target="consultantplus://offline/ref=5DB653DD98AAECD4C1A318A4FA5C5C295C2AF29284EDE64F94A4C5710BF6FD2CF7EC7CD271C00EDEB042BAtA6BD" TargetMode="External"/><Relationship Id="rId25" Type="http://schemas.openxmlformats.org/officeDocument/2006/relationships/hyperlink" Target="consultantplus://offline/ref=5DB653DD98AAECD4C1A318A4FA5C5C295C2AF29284EDE64091A4C5710BF6FD2CF7EC7CD271C00EDEB043BFtA67D" TargetMode="External"/><Relationship Id="rId46" Type="http://schemas.openxmlformats.org/officeDocument/2006/relationships/hyperlink" Target="consultantplus://offline/ref=5DB653DD98AAECD4C1A318A4FA5C5C295C2AF29284EDE64091A4C5710BF6FD2CF7EC7CD271C00EDEB043BFtA67D" TargetMode="External"/><Relationship Id="rId67" Type="http://schemas.openxmlformats.org/officeDocument/2006/relationships/hyperlink" Target="consultantplus://offline/ref=5DB653DD98AAECD4C1A318A4FA5C5C295C2AF29284EDE74190A4C5710BF6FD2CF7EC7CD271C00EDEB142BBtA69D" TargetMode="External"/><Relationship Id="rId272" Type="http://schemas.openxmlformats.org/officeDocument/2006/relationships/hyperlink" Target="consultantplus://offline/ref=5DB653DD98AAECD4C1A318A4FA5C5C295C2AF29284EDE74190A4C5710BF6FD2CF7EC7CD271C00EDEB142B6tA66D" TargetMode="External"/><Relationship Id="rId293" Type="http://schemas.openxmlformats.org/officeDocument/2006/relationships/hyperlink" Target="consultantplus://offline/ref=5DB653DD98AAECD4C1A318A4FA5C5C295C2AF29284EDE74190A4C5710BF6FD2CF7EC7CD271C00EDEB143BAtA69D" TargetMode="External"/><Relationship Id="rId307" Type="http://schemas.openxmlformats.org/officeDocument/2006/relationships/hyperlink" Target="consultantplus://offline/ref=E1F8E5132AE5C0A32F3B302687B4F23528FDD9DB9FAA86DCA1694C165BE042A3875AEBC766F3BF9D7C3E05uB63D" TargetMode="External"/><Relationship Id="rId328" Type="http://schemas.openxmlformats.org/officeDocument/2006/relationships/hyperlink" Target="consultantplus://offline/ref=E1F8E5132AE5C0A32F3B302687B4F23528FDD9DB9EA387DFA8694C165BE042A3875AEBC766F3BF9D7C3803uB62D" TargetMode="External"/><Relationship Id="rId349" Type="http://schemas.openxmlformats.org/officeDocument/2006/relationships/hyperlink" Target="consultantplus://offline/ref=E1F8E5132AE5C0A32F3B302687B4F23528FDD9DB9EA387DFA8694C165BE042A3875AEBC766F3BF9D7C3904uB63D" TargetMode="External"/><Relationship Id="rId88" Type="http://schemas.openxmlformats.org/officeDocument/2006/relationships/hyperlink" Target="consultantplus://offline/ref=5DB653DD98AAECD4C1A306A9EC300B255820AF9880EDEA11CCFB9E2C5CFFF77BB0A3259037tC6CD" TargetMode="External"/><Relationship Id="rId111" Type="http://schemas.openxmlformats.org/officeDocument/2006/relationships/hyperlink" Target="consultantplus://offline/ref=5DB653DD98AAECD4C1A318A4FA5C5C295C2AF29285E4E14495A4C5710BF6FD2CF7EC7CD271C00EDFB545BEtA68D" TargetMode="External"/><Relationship Id="rId132" Type="http://schemas.openxmlformats.org/officeDocument/2006/relationships/hyperlink" Target="consultantplus://offline/ref=5DB653DD98AAECD4C1A318A4FA5C5C295C2AF29284EDE74190A4C5710BF6FD2CF7EC7CD271C00EDEB04AB7tA6DD" TargetMode="External"/><Relationship Id="rId153" Type="http://schemas.openxmlformats.org/officeDocument/2006/relationships/hyperlink" Target="consultantplus://offline/ref=5DB653DD98AAECD4C1A318A4FA5C5C295C2AF29284EDE94F95A4C5710BF6FD2CF7EC7CD271C00EDEB043BFtA67D" TargetMode="External"/><Relationship Id="rId174" Type="http://schemas.openxmlformats.org/officeDocument/2006/relationships/hyperlink" Target="consultantplus://offline/ref=5DB653DD98AAECD4C1A306A9EC300B255B28A59D86E2EA11CCFB9E2C5CFFF77BB0A3259035CD0FDFtB62D" TargetMode="External"/><Relationship Id="rId195" Type="http://schemas.openxmlformats.org/officeDocument/2006/relationships/hyperlink" Target="consultantplus://offline/ref=5DB653DD98AAECD4C1A318A4FA5C5C295C2AF29284ECE44E94A4C5710BF6FD2CF7EC7CD271C00EDEB042B8tA6BD" TargetMode="External"/><Relationship Id="rId209" Type="http://schemas.openxmlformats.org/officeDocument/2006/relationships/hyperlink" Target="consultantplus://offline/ref=5DB653DD98AAECD4C1A318A4FA5C5C295C2AF29284EDE24190A4C5710BF6FD2CF7EC7CD271C00EDEB042B9tA6FD" TargetMode="External"/><Relationship Id="rId360" Type="http://schemas.openxmlformats.org/officeDocument/2006/relationships/hyperlink" Target="consultantplus://offline/ref=E1F8E5132AE5C0A32F3B302687B4F23528FDD9DB9EA38CDEA0694C165BE042A3875AEBC766F3BF9D7C3807uB60D" TargetMode="External"/><Relationship Id="rId381" Type="http://schemas.openxmlformats.org/officeDocument/2006/relationships/hyperlink" Target="consultantplus://offline/ref=E1F8E5132AE5C0A32F3B302687B4F23528FDD9DB9FAA84DAAD694C165BE042A3875AEBC766F3uB6AD" TargetMode="External"/><Relationship Id="rId416" Type="http://schemas.openxmlformats.org/officeDocument/2006/relationships/hyperlink" Target="consultantplus://offline/ref=E1F8E5132AE5C0A32F3B302687B4F23528FDD9DB9EA387DFA8694C165BE042A3875AEBC766F3BF9D7C3B04uB63D" TargetMode="External"/><Relationship Id="rId220" Type="http://schemas.openxmlformats.org/officeDocument/2006/relationships/hyperlink" Target="consultantplus://offline/ref=5DB653DD98AAECD4C1A318A4FA5C5C295C2AF29284EDE64F94A4C5710BF6FD2CF7EC7CD271C00EDEB040BEtA67D" TargetMode="External"/><Relationship Id="rId241" Type="http://schemas.openxmlformats.org/officeDocument/2006/relationships/hyperlink" Target="consultantplus://offline/ref=5DB653DD98AAECD4C1A318A4FA5C5C295C2AF29284EDE64092A4C5710BF6FD2CF7EC7CD271C00EDEB143B7tA67D" TargetMode="External"/><Relationship Id="rId437" Type="http://schemas.openxmlformats.org/officeDocument/2006/relationships/hyperlink" Target="consultantplus://offline/ref=E1F8E5132AE5C0A32F3B302687B4F23528FDD9DB9FAA84DAAD694C165BE042A3875AEBC766F3BF9C7F3A04uB61D" TargetMode="External"/><Relationship Id="rId15" Type="http://schemas.openxmlformats.org/officeDocument/2006/relationships/hyperlink" Target="consultantplus://offline/ref=5DB653DD98AAECD4C1A306A9EC300B255820A99E84E3EA11CCFB9E2C5CFFF77BB0A3259035CD0FDFtB65D" TargetMode="External"/><Relationship Id="rId36" Type="http://schemas.openxmlformats.org/officeDocument/2006/relationships/hyperlink" Target="consultantplus://offline/ref=5DB653DD98AAECD4C1A306A9EC300B255820A99C8FE7EA11CCFB9E2C5CFFF77BB0A3259034CB0EDBtB69D" TargetMode="External"/><Relationship Id="rId57" Type="http://schemas.openxmlformats.org/officeDocument/2006/relationships/hyperlink" Target="consultantplus://offline/ref=5DB653DD98AAECD4C1A318A4FA5C5C295C2AF29284EDE24190A4C5710BF6FD2CF7EC7CD271C00EDEB043BEtA6ED" TargetMode="External"/><Relationship Id="rId262" Type="http://schemas.openxmlformats.org/officeDocument/2006/relationships/hyperlink" Target="consultantplus://offline/ref=5DB653DD98AAECD4C1A318A4FA5C5C295C2AF29284EDE74190A4C5710BF6FD2CF7EC7CD271C00EDEB043BFtA67D" TargetMode="External"/><Relationship Id="rId283" Type="http://schemas.openxmlformats.org/officeDocument/2006/relationships/hyperlink" Target="consultantplus://offline/ref=5DB653DD98AAECD4C1A318A4FA5C5C295C2AF29284EDE24190A4C5710BF6FD2CF7EC7CD271C00EDEB042B9tA6FD" TargetMode="External"/><Relationship Id="rId318" Type="http://schemas.openxmlformats.org/officeDocument/2006/relationships/hyperlink" Target="consultantplus://offline/ref=E1F8E5132AE5C0A32F3B2E2B91D8A5392CF782D79EAD8F8FF436174B0CE948F4C015B28522FEBE9Cu769D" TargetMode="External"/><Relationship Id="rId339" Type="http://schemas.openxmlformats.org/officeDocument/2006/relationships/hyperlink" Target="consultantplus://offline/ref=E1F8E5132AE5C0A32F3B302687B4F23528FDD9DB9EA383DEAA694C165BE042A3875AEBC766F3BF9D7D3904uB65D" TargetMode="External"/><Relationship Id="rId78" Type="http://schemas.openxmlformats.org/officeDocument/2006/relationships/hyperlink" Target="consultantplus://offline/ref=5DB653DD98AAECD4C1A318A4FA5C5C295C2AF29284EDE74190A4C5710BF6FD2CF7EC7CD271C00EDEB043BFtA67D" TargetMode="External"/><Relationship Id="rId99" Type="http://schemas.openxmlformats.org/officeDocument/2006/relationships/hyperlink" Target="consultantplus://offline/ref=5DB653DD98AAECD4C1A318A4FA5C5C295C2AF29284EDE64092A4C5710BF6FD2CF7EC7CD271C00EDEB143BEtA68D" TargetMode="External"/><Relationship Id="rId101" Type="http://schemas.openxmlformats.org/officeDocument/2006/relationships/hyperlink" Target="consultantplus://offline/ref=5DB653DD98AAECD4C1A318A4FA5C5C295C2AF29285E4E34299A4C5710BF6FD2CF7EC7CD271C00EDEB044BFtA6ED" TargetMode="External"/><Relationship Id="rId122" Type="http://schemas.openxmlformats.org/officeDocument/2006/relationships/hyperlink" Target="consultantplus://offline/ref=5DB653DD98AAECD4C1A306A9EC300B255820A99E84E3EA11CCFB9E2C5CFFF77BB0A3259035CD0FDFtB65D" TargetMode="External"/><Relationship Id="rId143" Type="http://schemas.openxmlformats.org/officeDocument/2006/relationships/hyperlink" Target="consultantplus://offline/ref=5DB653DD98AAECD4C1A318A4FA5C5C295C2AF29284EDE64092A4C5710BF6FD2CF7EC7CD271C00EDDB946B8tA6DD" TargetMode="External"/><Relationship Id="rId164" Type="http://schemas.openxmlformats.org/officeDocument/2006/relationships/hyperlink" Target="consultantplus://offline/ref=5DB653DD98AAECD4C1A306A9EC300B255820AD9686E0EA11CCFB9E2C5CFFF77BB0A3259035CD0FDEtB69D" TargetMode="External"/><Relationship Id="rId185" Type="http://schemas.openxmlformats.org/officeDocument/2006/relationships/hyperlink" Target="consultantplus://offline/ref=5DB653DD98AAECD4C1A318A4FA5C5C295C2AF29284ECE44E94A4C5710BF6FD2CF7EC7CD271C00EDFB046B8tA68D" TargetMode="External"/><Relationship Id="rId350" Type="http://schemas.openxmlformats.org/officeDocument/2006/relationships/hyperlink" Target="consultantplus://offline/ref=E1F8E5132AE5C0A32F3B302687B4F23528FDD9DB9EA387DFA8694C165BE042A3875AEBC766F3BF9D7C3B04uB63D" TargetMode="External"/><Relationship Id="rId371" Type="http://schemas.openxmlformats.org/officeDocument/2006/relationships/hyperlink" Target="consultantplus://offline/ref=E1F8E5132AE5C0A32F3B302687B4F23528FDD9DB9FAA84DAAD694C165BE042A3875AEBC766F3BF9C793F04uB65D" TargetMode="External"/><Relationship Id="rId406" Type="http://schemas.openxmlformats.org/officeDocument/2006/relationships/hyperlink" Target="consultantplus://offline/ref=E1F8E5132AE5C0A32F3B302687B4F23528FDD9DB9EA38CDEA0694C165BE042A3875AEBC766F3BF9C7E3100uB6AD" TargetMode="External"/><Relationship Id="rId9" Type="http://schemas.openxmlformats.org/officeDocument/2006/relationships/hyperlink" Target="consultantplus://offline/ref=5DB653DD98AAECD4C1A306A9EC300B255820A89682E5EA11CCFB9E2C5CFFF77BB0A3259035CC0BD7tB61D" TargetMode="External"/><Relationship Id="rId210" Type="http://schemas.openxmlformats.org/officeDocument/2006/relationships/hyperlink" Target="consultantplus://offline/ref=5DB653DD98AAECD4C1A318A4FA5C5C295C2AF29284EDE94F95A4C5710BF6FD2CF7EC7CD271C00EDEB043BFtA67D" TargetMode="External"/><Relationship Id="rId392" Type="http://schemas.openxmlformats.org/officeDocument/2006/relationships/hyperlink" Target="consultantplus://offline/ref=E1F8E5132AE5C0A32F3B302687B4F23528FDD9DB9FAA86DCA1694C165BE042A3875AEBC766F3BF9F7E3805uB6BD" TargetMode="External"/><Relationship Id="rId427" Type="http://schemas.openxmlformats.org/officeDocument/2006/relationships/hyperlink" Target="consultantplus://offline/ref=E1F8E5132AE5C0A32F3B2E2B91D8A5392CF783D298AF8F8FF436174B0CE948F4C015B28522FEBE9Cu769D" TargetMode="External"/><Relationship Id="rId26" Type="http://schemas.openxmlformats.org/officeDocument/2006/relationships/hyperlink" Target="consultantplus://offline/ref=5DB653DD98AAECD4C1A318A4FA5C5C295C2AF29284EDE64091A4C5710BF6FD2CF7EC7CD271C00EDCB940B9tA6AD" TargetMode="External"/><Relationship Id="rId231" Type="http://schemas.openxmlformats.org/officeDocument/2006/relationships/hyperlink" Target="consultantplus://offline/ref=5DB653DD98AAECD4C1A318A4FA5C5C295C2AF29284EDE94098A4C5710BF6FD2CF7EC7CD271C00EDEB043BFtA67D" TargetMode="External"/><Relationship Id="rId252" Type="http://schemas.openxmlformats.org/officeDocument/2006/relationships/hyperlink" Target="consultantplus://offline/ref=5DB653DD98AAECD4C1A318A4FA5C5C295C2AF29284EDE74190A4C5710BF6FD2CF7EC7CD271C00EDEB043BFtA67D" TargetMode="External"/><Relationship Id="rId273" Type="http://schemas.openxmlformats.org/officeDocument/2006/relationships/hyperlink" Target="consultantplus://offline/ref=5DB653DD98AAECD4C1A306A9EC300B255820AC9F82ECEA11CCFB9E2C5CtF6FD" TargetMode="External"/><Relationship Id="rId294" Type="http://schemas.openxmlformats.org/officeDocument/2006/relationships/hyperlink" Target="consultantplus://offline/ref=5DB653DD98AAECD4C1A318A4FA5C5C295C2AF29284EDE74190A4C5710BF6FD2CF7EC7CD271C00EDEB142B6tA66D" TargetMode="External"/><Relationship Id="rId308" Type="http://schemas.openxmlformats.org/officeDocument/2006/relationships/hyperlink" Target="consultantplus://offline/ref=E1F8E5132AE5C0A32F3B302687B4F23528FDD9DB9FAA86DCA1694C165BE042A3875AEBC766F3BF9D7C3E0CuB66D" TargetMode="External"/><Relationship Id="rId329" Type="http://schemas.openxmlformats.org/officeDocument/2006/relationships/hyperlink" Target="consultantplus://offline/ref=E1F8E5132AE5C0A32F3B302687B4F23528FDD9DB9FAA84DAAD694C165BE042A3875AEBC766F3uB6AD" TargetMode="External"/><Relationship Id="rId47" Type="http://schemas.openxmlformats.org/officeDocument/2006/relationships/hyperlink" Target="consultantplus://offline/ref=5DB653DD98AAECD4C1A318A4FA5C5C295C2AF29284EDE64091A4C5710BF6FD2CF7EC7CD271C00EDCB940B9tA6AD" TargetMode="External"/><Relationship Id="rId68" Type="http://schemas.openxmlformats.org/officeDocument/2006/relationships/hyperlink" Target="consultantplus://offline/ref=5DB653DD98AAECD4C1A306A9EC300B255820A99E84E3EA11CCFB9E2C5CFFF77BB0A3259035CD0FDFtB65D" TargetMode="External"/><Relationship Id="rId89" Type="http://schemas.openxmlformats.org/officeDocument/2006/relationships/hyperlink" Target="consultantplus://offline/ref=5DB653DD98AAECD4C1A318A4FA5C5C295C2AF29285E4E34299A4C5710BF6FD2CF7EC7CD271C00EDCB242BBtA6BD" TargetMode="External"/><Relationship Id="rId112" Type="http://schemas.openxmlformats.org/officeDocument/2006/relationships/hyperlink" Target="consultantplus://offline/ref=5DB653DD98AAECD4C1A318A4FA5C5C295C2AF29284EDE74190A4C5710BF6FD2CF7EC7CD271C00EDEB043BFtA67D" TargetMode="External"/><Relationship Id="rId133" Type="http://schemas.openxmlformats.org/officeDocument/2006/relationships/hyperlink" Target="consultantplus://offline/ref=5DB653DD98AAECD4C1A318A4FA5C5C295C2AF29284EDE74190A4C5710BF6FD2CF7EC7CD271C00EDEB142BBtA69D" TargetMode="External"/><Relationship Id="rId154" Type="http://schemas.openxmlformats.org/officeDocument/2006/relationships/hyperlink" Target="consultantplus://offline/ref=5DB653DD98AAECD4C1A318A4FA5C5C295C2AF29284EDE94F95A4C5710BF6FD2CF7EC7CD271C00EDBB342B6tA66D" TargetMode="External"/><Relationship Id="rId175" Type="http://schemas.openxmlformats.org/officeDocument/2006/relationships/hyperlink" Target="consultantplus://offline/ref=5DB653DD98AAECD4C1A318A4FA5C5C295C2AF29284EDE94F95A4C5710BF6FD2CF7EC7CD271C00EDEB043BFtA67D" TargetMode="External"/><Relationship Id="rId340" Type="http://schemas.openxmlformats.org/officeDocument/2006/relationships/hyperlink" Target="consultantplus://offline/ref=E1F8E5132AE5C0A32F3B302687B4F23528FDD9DB9EA383DEAA694C165BE042A3875AEBC766F3BF9D7E3F07uB67D" TargetMode="External"/><Relationship Id="rId361" Type="http://schemas.openxmlformats.org/officeDocument/2006/relationships/hyperlink" Target="consultantplus://offline/ref=E1F8E5132AE5C0A32F3B302687B4F23528FDD9DB9EA38CDEA0694C165BE042A3875AEBC766F3BF9D7C3905uB6AD" TargetMode="External"/><Relationship Id="rId196" Type="http://schemas.openxmlformats.org/officeDocument/2006/relationships/hyperlink" Target="consultantplus://offline/ref=5DB653DD98AAECD4C1A318A4FA5C5C295C2AF29284ECE44E94A4C5710BF6FD2CF7EC7CD271C00EDFB046B8tA68D" TargetMode="External"/><Relationship Id="rId200" Type="http://schemas.openxmlformats.org/officeDocument/2006/relationships/hyperlink" Target="consultantplus://offline/ref=5DB653DD98AAECD4C1A318A4FA5C5C295C2AF29284ECE44E94A4C5710BF6FD2CF7EC7CD271C00EDFB046B8tA68D" TargetMode="External"/><Relationship Id="rId382" Type="http://schemas.openxmlformats.org/officeDocument/2006/relationships/hyperlink" Target="consultantplus://offline/ref=E1F8E5132AE5C0A32F3B302687B4F23528FDD9DB9FAA84DAAD694C165BE042A3875AEBC766F3BF9C793F04uB65D" TargetMode="External"/><Relationship Id="rId417" Type="http://schemas.openxmlformats.org/officeDocument/2006/relationships/hyperlink" Target="consultantplus://offline/ref=E1F8E5132AE5C0A32F3B302687B4F23528FDD9DB9EA387DFA8694C165BE042A3875AEBC766F3BF9D7C3904uB63D" TargetMode="External"/><Relationship Id="rId438" Type="http://schemas.openxmlformats.org/officeDocument/2006/relationships/hyperlink" Target="consultantplus://offline/ref=E1F8E5132AE5C0A32F3B302687B4F23528FDD9DB9EA387DFA8694C165BE042A3875AEBC766F3BF9D7C3904uB63D" TargetMode="External"/><Relationship Id="rId16" Type="http://schemas.openxmlformats.org/officeDocument/2006/relationships/hyperlink" Target="consultantplus://offline/ref=5DB653DD98AAECD4C1A306A9EC300B255820A99E84E3EA11CCFB9E2C5CFFF77BB0A3259035CD0FDFtB65D" TargetMode="External"/><Relationship Id="rId221" Type="http://schemas.openxmlformats.org/officeDocument/2006/relationships/hyperlink" Target="consultantplus://offline/ref=5DB653DD98AAECD4C1A318A4FA5C5C295C2AF29284EDE64F94A4C5710BF6FD2CF7EC7CD271C00EDDB44AB7tA6FD" TargetMode="External"/><Relationship Id="rId242" Type="http://schemas.openxmlformats.org/officeDocument/2006/relationships/hyperlink" Target="consultantplus://offline/ref=5DB653DD98AAECD4C1A306A9EC300B255B28AB9B81E3EA11CCFB9E2C5CFFF77BB0A3259230tC6ED" TargetMode="External"/><Relationship Id="rId263" Type="http://schemas.openxmlformats.org/officeDocument/2006/relationships/hyperlink" Target="consultantplus://offline/ref=5DB653DD98AAECD4C1A318A4FA5C5C295C2AF29284EDE74190A4C5710BF6FD2CF7EC7CD271C00EDEB142B6tA66D" TargetMode="External"/><Relationship Id="rId284" Type="http://schemas.openxmlformats.org/officeDocument/2006/relationships/hyperlink" Target="consultantplus://offline/ref=5DB653DD98AAECD4C1A318A4FA5C5C295C2AF29284EDE74190A4C5710BF6FD2CF7EC7CD271C00EDEB043BFtA67D" TargetMode="External"/><Relationship Id="rId319" Type="http://schemas.openxmlformats.org/officeDocument/2006/relationships/hyperlink" Target="consultantplus://offline/ref=E1F8E5132AE5C0A32F3B302687B4F23528FDD9DB9EA383DCA8694C165BE042A3875AEBC766F3BF9D7C3905uB6AD" TargetMode="External"/><Relationship Id="rId37" Type="http://schemas.openxmlformats.org/officeDocument/2006/relationships/hyperlink" Target="consultantplus://offline/ref=5DB653DD98AAECD4C1A306A9EC300B255820A99C8FE7EA11CCFB9E2C5CFFF77BB0A3259034CB0EDBtB69D" TargetMode="External"/><Relationship Id="rId58" Type="http://schemas.openxmlformats.org/officeDocument/2006/relationships/hyperlink" Target="consultantplus://offline/ref=5DB653DD98AAECD4C1A318A4FA5C5C295C2AF29284EDE24190A4C5710BF6FD2CF7EC7CD271C00EDEB042B9tA6FD" TargetMode="External"/><Relationship Id="rId79" Type="http://schemas.openxmlformats.org/officeDocument/2006/relationships/hyperlink" Target="consultantplus://offline/ref=5DB653DD98AAECD4C1A318A4FA5C5C295C2AF29284EDE74190A4C5710BF6FD2CF7EC7CD271C00EDEB142BBtA69D" TargetMode="External"/><Relationship Id="rId102" Type="http://schemas.openxmlformats.org/officeDocument/2006/relationships/hyperlink" Target="consultantplus://offline/ref=5DB653DD98AAECD4C1A318A4FA5C5C295C2AF29285E4E34299A4C5710BF6FD2CF7EC7CD271C00EDCB242BFtA66D" TargetMode="External"/><Relationship Id="rId123" Type="http://schemas.openxmlformats.org/officeDocument/2006/relationships/hyperlink" Target="consultantplus://offline/ref=5DB653DD98AAECD4C1A306A9EC300B255820A99E84E3EA11CCFB9E2C5CFFF77BB0A3259035CD0FDFtB65D" TargetMode="External"/><Relationship Id="rId144" Type="http://schemas.openxmlformats.org/officeDocument/2006/relationships/hyperlink" Target="consultantplus://offline/ref=5DB653DD98AAECD4C1A306A9EC300B255821AD9982E3EA11CCFB9E2C5CFFF77BB0A3259035CD0EDEtB69D" TargetMode="External"/><Relationship Id="rId330" Type="http://schemas.openxmlformats.org/officeDocument/2006/relationships/hyperlink" Target="consultantplus://offline/ref=E1F8E5132AE5C0A32F3B302687B4F23528FDD9DB9FAA84DAAD694C165BE042A3875AEBC766F3BF9C793F04uB65D" TargetMode="External"/><Relationship Id="rId90" Type="http://schemas.openxmlformats.org/officeDocument/2006/relationships/hyperlink" Target="consultantplus://offline/ref=5DB653DD98AAECD4C1A318A4FA5C5C295C2AF29284EDE24190A4C5710BF6FD2CF7EC7CD271C00EDEB043BEtA6ED" TargetMode="External"/><Relationship Id="rId165" Type="http://schemas.openxmlformats.org/officeDocument/2006/relationships/hyperlink" Target="consultantplus://offline/ref=5DB653DD98AAECD4C1A306A9EC300B255820AD9686E0EA11CCFB9E2C5CFFF77BB0A3259035CD0FDEtB69D" TargetMode="External"/><Relationship Id="rId186" Type="http://schemas.openxmlformats.org/officeDocument/2006/relationships/hyperlink" Target="consultantplus://offline/ref=5DB653DD98AAECD4C1A318A4FA5C5C295C2AF29284ECE44E94A4C5710BF6FD2CF7EC7CD271C00EDEB042B8tA6BD" TargetMode="External"/><Relationship Id="rId351" Type="http://schemas.openxmlformats.org/officeDocument/2006/relationships/hyperlink" Target="consultantplus://offline/ref=E1F8E5132AE5C0A32F3B302687B4F23528FDD9DB9EA387DFA8694C165BE042A3875AEBC766F3BF9D7C3904uB63D" TargetMode="External"/><Relationship Id="rId372" Type="http://schemas.openxmlformats.org/officeDocument/2006/relationships/hyperlink" Target="consultantplus://offline/ref=E1F8E5132AE5C0A32F3B302687B4F23528FDD9DB9EA38CDEA0694C165BE042A3875AEBC766F3BF9D7C3905uB6AD" TargetMode="External"/><Relationship Id="rId393" Type="http://schemas.openxmlformats.org/officeDocument/2006/relationships/hyperlink" Target="consultantplus://offline/ref=E1F8E5132AE5C0A32F3B302687B4F23528FDD9DB9EA38CD1AD694C165BE042A3875AEBC766F3BF9D7C3905uB6AD" TargetMode="External"/><Relationship Id="rId407" Type="http://schemas.openxmlformats.org/officeDocument/2006/relationships/hyperlink" Target="consultantplus://offline/ref=E1F8E5132AE5C0A32F3B2E2B91D8A5392CF687D79DAB8F8FF436174B0CE948F4C015B28522FEBD9Eu76AD" TargetMode="External"/><Relationship Id="rId428" Type="http://schemas.openxmlformats.org/officeDocument/2006/relationships/hyperlink" Target="consultantplus://offline/ref=E1F8E5132AE5C0A32F3B302687B4F23528FDD9DB9FAA84DAAD694C165BE042A3875AEBC766F3uB6AD" TargetMode="External"/><Relationship Id="rId211" Type="http://schemas.openxmlformats.org/officeDocument/2006/relationships/hyperlink" Target="consultantplus://offline/ref=5DB653DD98AAECD4C1A318A4FA5C5C295C2AF29284EDE94F95A4C5710BF6FD2CF7EC7CD271C00EDBB342B6tA66D" TargetMode="External"/><Relationship Id="rId232" Type="http://schemas.openxmlformats.org/officeDocument/2006/relationships/hyperlink" Target="consultantplus://offline/ref=5DB653DD98AAECD4C1A318A4FA5C5C295C2AF29284EDE94098A4C5710BF6FD2CF7EC7CD271C00EDEB042BDtA6DD" TargetMode="External"/><Relationship Id="rId253" Type="http://schemas.openxmlformats.org/officeDocument/2006/relationships/hyperlink" Target="consultantplus://offline/ref=5DB653DD98AAECD4C1A318A4FA5C5C295C2AF29284EDE74190A4C5710BF6FD2CF7EC7CD271C00EDEB04AB7tA6DD" TargetMode="External"/><Relationship Id="rId274" Type="http://schemas.openxmlformats.org/officeDocument/2006/relationships/hyperlink" Target="consultantplus://offline/ref=5DB653DD98AAECD4C1A318A4FA5C5C295C2AF29285E4E14495A4C5710BF6FD2CF7EC7CD271C0t06BD" TargetMode="External"/><Relationship Id="rId295" Type="http://schemas.openxmlformats.org/officeDocument/2006/relationships/hyperlink" Target="consultantplus://offline/ref=5DB653DD98AAECD4C1A306A9EC300B255820AC9F82ECEA11CCFB9E2C5CtF6FD" TargetMode="External"/><Relationship Id="rId309" Type="http://schemas.openxmlformats.org/officeDocument/2006/relationships/hyperlink" Target="consultantplus://offline/ref=E1F8E5132AE5C0A32F3B302687B4F23528FDD9DB9FAA86DCA1694C165BE042A3875AEBC766F3BF9F7E3801uB66D" TargetMode="External"/><Relationship Id="rId27" Type="http://schemas.openxmlformats.org/officeDocument/2006/relationships/hyperlink" Target="consultantplus://offline/ref=5DB653DD98AAECD4C1A318A4FA5C5C295C2AF29285E4E14495A4C5710BF6FD2CF7EC7CD271C0t06BD" TargetMode="External"/><Relationship Id="rId48" Type="http://schemas.openxmlformats.org/officeDocument/2006/relationships/hyperlink" Target="consultantplus://offline/ref=5DB653DD98AAECD4C1A318A4FA5C5C295C2AF29284EDE64091A4C5710BF6FD2CF7EC7CD271C00EDCB941BCtA68D" TargetMode="External"/><Relationship Id="rId69" Type="http://schemas.openxmlformats.org/officeDocument/2006/relationships/hyperlink" Target="consultantplus://offline/ref=5DB653DD98AAECD4C1A318A4FA5C5C295C2AF29284EDE64092A4C5710BF6FD2CF7EC7CD271C00EDEB143BEtA68D" TargetMode="External"/><Relationship Id="rId113" Type="http://schemas.openxmlformats.org/officeDocument/2006/relationships/hyperlink" Target="consultantplus://offline/ref=5DB653DD98AAECD4C1A318A4FA5C5C295C2AF29284EDE74190A4C5710BF6FD2CF7EC7CD271C00EDEB04AB7tA6DD" TargetMode="External"/><Relationship Id="rId134" Type="http://schemas.openxmlformats.org/officeDocument/2006/relationships/hyperlink" Target="consultantplus://offline/ref=5DB653DD98AAECD4C1A306A9EC300B255820A99E84E3EA11CCFB9E2C5CFFF77BB0A3259035CD0FDFtB65D" TargetMode="External"/><Relationship Id="rId320" Type="http://schemas.openxmlformats.org/officeDocument/2006/relationships/hyperlink" Target="consultantplus://offline/ref=E1F8E5132AE5C0A32F3B302687B4F23528FDD9DB9EA383DCA8694C165BE042A3875AEBC766F3BF9D7C3806uB62D" TargetMode="External"/><Relationship Id="rId80" Type="http://schemas.openxmlformats.org/officeDocument/2006/relationships/hyperlink" Target="consultantplus://offline/ref=5DB653DD98AAECD4C1A306A9EC300B255820A99E84E3EA11CCFB9E2C5CFFF77BB0A3259035CD0FDFtB65D" TargetMode="External"/><Relationship Id="rId155" Type="http://schemas.openxmlformats.org/officeDocument/2006/relationships/hyperlink" Target="consultantplus://offline/ref=5DB653DD98AAECD4C1A318A4FA5C5C295C2AF29284EDE94F95A4C5710BF6FD2CF7EC7CD271C00EDBB347BFtA6AD" TargetMode="External"/><Relationship Id="rId176" Type="http://schemas.openxmlformats.org/officeDocument/2006/relationships/hyperlink" Target="consultantplus://offline/ref=5DB653DD98AAECD4C1A318A4FA5C5C295C2AF29284EDE94F95A4C5710BF6FD2CF7EC7CD271C00EDBB340BFtA68D" TargetMode="External"/><Relationship Id="rId197" Type="http://schemas.openxmlformats.org/officeDocument/2006/relationships/hyperlink" Target="consultantplus://offline/ref=5DB653DD98AAECD4C1A318A4FA5C5C295C2AF29284ECE44E94A4C5710BF6FD2CF7EC7CD271C00EDEB042B8tA6BD" TargetMode="External"/><Relationship Id="rId341" Type="http://schemas.openxmlformats.org/officeDocument/2006/relationships/hyperlink" Target="consultantplus://offline/ref=E1F8E5132AE5C0A32F3B302687B4F23528FDD9DB9EA383DCA8694C165BE042A3875AEBC766F3BF9D7C3905uB6AD" TargetMode="External"/><Relationship Id="rId362" Type="http://schemas.openxmlformats.org/officeDocument/2006/relationships/hyperlink" Target="consultantplus://offline/ref=E1F8E5132AE5C0A32F3B302687B4F23528FDD9DB9EA38CDEA0694C165BE042A3875AEBC766F3BF9C7E3105uB66D" TargetMode="External"/><Relationship Id="rId383" Type="http://schemas.openxmlformats.org/officeDocument/2006/relationships/hyperlink" Target="consultantplus://offline/ref=E1F8E5132AE5C0A32F3B302687B4F23528FDD9DB9FAA86DCA1694C165BE042A3875AEBC766F3BF9D7C3E05uB63D" TargetMode="External"/><Relationship Id="rId418" Type="http://schemas.openxmlformats.org/officeDocument/2006/relationships/hyperlink" Target="consultantplus://offline/ref=E1F8E5132AE5C0A32F3B302687B4F23528FDD9DB9EA387DFA8694C165BE042A3875AEBC766F3BF9D7C3B00uB6BD" TargetMode="External"/><Relationship Id="rId439" Type="http://schemas.openxmlformats.org/officeDocument/2006/relationships/hyperlink" Target="consultantplus://offline/ref=E1F8E5132AE5C0A32F3B302687B4F23528FDD9DB9EA387DFA8694C165BE042A3875AEBC766F3BF9D7C3B00uB6BD" TargetMode="External"/><Relationship Id="rId201" Type="http://schemas.openxmlformats.org/officeDocument/2006/relationships/hyperlink" Target="consultantplus://offline/ref=5DB653DD98AAECD4C1A318A4FA5C5C295C2AF29284ECE44E94A4C5710BF6FD2CF7EC7CD271C00EDEB042B8tA6BD" TargetMode="External"/><Relationship Id="rId222" Type="http://schemas.openxmlformats.org/officeDocument/2006/relationships/hyperlink" Target="consultantplus://offline/ref=5DB653DD98AAECD4C1A318A4FA5C5C295C2AF29284EDE24190A4C5710BF6FD2CF7EC7CD271C00EDEB043BEtA6ED" TargetMode="External"/><Relationship Id="rId243" Type="http://schemas.openxmlformats.org/officeDocument/2006/relationships/hyperlink" Target="consultantplus://offline/ref=5DB653DD98AAECD4C1A318A4FA5C5C295C2AF29284EDE64091A4C5710BF6FD2CF7EC7CD271C00EDEB043BFtA67D" TargetMode="External"/><Relationship Id="rId264" Type="http://schemas.openxmlformats.org/officeDocument/2006/relationships/hyperlink" Target="consultantplus://offline/ref=5DB653DD98AAECD4C1A318A4FA5C5C295C2AF29284EDE74190A4C5710BF6FD2CF7EC7CD271C00EDEB043BFtA67D" TargetMode="External"/><Relationship Id="rId285" Type="http://schemas.openxmlformats.org/officeDocument/2006/relationships/hyperlink" Target="consultantplus://offline/ref=5DB653DD98AAECD4C1A318A4FA5C5C295C2AF29284EDE74190A4C5710BF6FD2CF7EC7CD271C00EDEB04ABEtA6BD" TargetMode="External"/><Relationship Id="rId17" Type="http://schemas.openxmlformats.org/officeDocument/2006/relationships/hyperlink" Target="consultantplus://offline/ref=5DB653DD98AAECD4C1A306A9EC300B255821AE9F86E4EA11CCFB9E2C5CtF6FD" TargetMode="External"/><Relationship Id="rId38" Type="http://schemas.openxmlformats.org/officeDocument/2006/relationships/hyperlink" Target="consultantplus://offline/ref=5DB653DD98AAECD4C1A306A9EC300B255820A99C8FE7EA11CCFB9E2C5CFFF77BB0A3259034CB0EDBtB69D" TargetMode="External"/><Relationship Id="rId59" Type="http://schemas.openxmlformats.org/officeDocument/2006/relationships/hyperlink" Target="consultantplus://offline/ref=5DB653DD98AAECD4C1A318A4FA5C5C295C2AF29284EDE24190A4C5710BF6FD2CF7EC7CD271C00EDEB041BEtA6ED" TargetMode="External"/><Relationship Id="rId103" Type="http://schemas.openxmlformats.org/officeDocument/2006/relationships/hyperlink" Target="consultantplus://offline/ref=5DB653DD98AAECD4C1A318A4FA5C5C295C2AF29285E4E14495A4C5710BF6FD2CF7EC7CD271C0t06BD" TargetMode="External"/><Relationship Id="rId124" Type="http://schemas.openxmlformats.org/officeDocument/2006/relationships/hyperlink" Target="consultantplus://offline/ref=5DB653DD98AAECD4C1A318A4FA5C5C295C2AF29284EDE64092A4C5710BF6FD2CF7EC7CD271C00EDEB143BEtA68D" TargetMode="External"/><Relationship Id="rId310" Type="http://schemas.openxmlformats.org/officeDocument/2006/relationships/hyperlink" Target="consultantplus://offline/ref=E1F8E5132AE5C0A32F3B2E2B91D8A5392CF687D79EA88F8FF436174B0CE948F4C015B28522FEBB98u76FD" TargetMode="External"/><Relationship Id="rId70" Type="http://schemas.openxmlformats.org/officeDocument/2006/relationships/hyperlink" Target="consultantplus://offline/ref=5DB653DD98AAECD4C1A318A4FA5C5C295C2AF29284EDE64092A4C5710BF6FD2CF7EC7CD271C00EDEB141BFtA6AD" TargetMode="External"/><Relationship Id="rId91" Type="http://schemas.openxmlformats.org/officeDocument/2006/relationships/hyperlink" Target="consultantplus://offline/ref=5DB653DD98AAECD4C1A318A4FA5C5C295C2AF29284EDE24190A4C5710BF6FD2CF7EC7CD271C00EDEB042B9tA6FD" TargetMode="External"/><Relationship Id="rId145" Type="http://schemas.openxmlformats.org/officeDocument/2006/relationships/hyperlink" Target="consultantplus://offline/ref=5DB653DD98AAECD4C1A306A9EC300B255821AD9982E3EA11CCFB9E2C5CFFF77BB0A3259035CD0EDFtB60D" TargetMode="External"/><Relationship Id="rId166" Type="http://schemas.openxmlformats.org/officeDocument/2006/relationships/hyperlink" Target="consultantplus://offline/ref=5DB653DD98AAECD4C1A318A4FA5C5C295C2AF29284EDE94F95A4C5710BF6FD2CF7EC7CD271C00EDBB347BFtA6AD" TargetMode="External"/><Relationship Id="rId187" Type="http://schemas.openxmlformats.org/officeDocument/2006/relationships/hyperlink" Target="consultantplus://offline/ref=5DB653DD98AAECD4C1A318A4FA5C5C295C2AF29284ECE44E94A4C5710BF6FD2CF7EC7CD271C00EDFB046B8tA68D" TargetMode="External"/><Relationship Id="rId331" Type="http://schemas.openxmlformats.org/officeDocument/2006/relationships/hyperlink" Target="consultantplus://offline/ref=E1F8E5132AE5C0A32F3B302687B4F23528FDD9DB9EA383DCA8694C165BE042A3875AEBC766F3BF9D7C3905uB6AD" TargetMode="External"/><Relationship Id="rId352" Type="http://schemas.openxmlformats.org/officeDocument/2006/relationships/hyperlink" Target="consultantplus://offline/ref=E1F8E5132AE5C0A32F3B302687B4F23528FDD9DB9EA387DFA8694C165BE042A3875AEBC766F3BF9D7C3B04uB63D" TargetMode="External"/><Relationship Id="rId373" Type="http://schemas.openxmlformats.org/officeDocument/2006/relationships/hyperlink" Target="consultantplus://offline/ref=E1F8E5132AE5C0A32F3B302687B4F23528FDD9DB9EA38CDEA0694C165BE042A3875AEBC766F3BF9D7C3807uB60D" TargetMode="External"/><Relationship Id="rId394" Type="http://schemas.openxmlformats.org/officeDocument/2006/relationships/hyperlink" Target="consultantplus://offline/ref=E1F8E5132AE5C0A32F3B302687B4F23528FDD9DB9EA38CD1AD694C165BE042A3875AEBC766F3BF987F380CuB6BD" TargetMode="External"/><Relationship Id="rId408" Type="http://schemas.openxmlformats.org/officeDocument/2006/relationships/hyperlink" Target="consultantplus://offline/ref=E1F8E5132AE5C0A32F3B302687B4F23528FDD9DB9EA387DFA8694C165BE042A3875AEBC766F3BF9D7C3904uB63D" TargetMode="External"/><Relationship Id="rId429" Type="http://schemas.openxmlformats.org/officeDocument/2006/relationships/hyperlink" Target="consultantplus://offline/ref=E1F8E5132AE5C0A32F3B302687B4F23528FDD9DB9FAA84DAAD694C165BE042A3875AEBC766F3BF9C7F3B03uB6BD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5DB653DD98AAECD4C1A318A4FA5C5C295C2AF29284EDE64F94A4C5710BF6FD2CF7EC7CD271C00EDEB043BFtA67D" TargetMode="External"/><Relationship Id="rId233" Type="http://schemas.openxmlformats.org/officeDocument/2006/relationships/hyperlink" Target="consultantplus://offline/ref=5DB653DD98AAECD4C1A318A4FA5C5C295C2AF29284EDE64F94A4C5710BF6FD2CF7EC7CD271C00EDEB043BFtA67D" TargetMode="External"/><Relationship Id="rId254" Type="http://schemas.openxmlformats.org/officeDocument/2006/relationships/hyperlink" Target="consultantplus://offline/ref=5DB653DD98AAECD4C1A318A4FA5C5C295C2AF29284EDE64290A4C5710BF6FD2CF7EC7CD271C00EDEB043BFtA67D" TargetMode="External"/><Relationship Id="rId440" Type="http://schemas.openxmlformats.org/officeDocument/2006/relationships/hyperlink" Target="consultantplus://offline/ref=E1F8E5132AE5C0A32F3B302687B4F23528FDD9DB9FAA84DAAD694C165BE042A3875AEBC766F3uB6AD" TargetMode="External"/><Relationship Id="rId28" Type="http://schemas.openxmlformats.org/officeDocument/2006/relationships/hyperlink" Target="consultantplus://offline/ref=5DB653DD98AAECD4C1A318A4FA5C5C295C2AF29285E4E14495A4C5710BF6FD2CF7EC7CD271C00EDFB545BEtA68D" TargetMode="External"/><Relationship Id="rId49" Type="http://schemas.openxmlformats.org/officeDocument/2006/relationships/hyperlink" Target="consultantplus://offline/ref=5DB653DD98AAECD4C1A318A4FA5C5C295C2AF29284EDE64091A4C5710BF6FD2CF7EC7CD271C00EDEB043BFtA67D" TargetMode="External"/><Relationship Id="rId114" Type="http://schemas.openxmlformats.org/officeDocument/2006/relationships/hyperlink" Target="consultantplus://offline/ref=5DB653DD98AAECD4C1A318A4FA5C5C295C2AF29284EDE74190A4C5710BF6FD2CF7EC7CD271C00EDEB142BBtA69D" TargetMode="External"/><Relationship Id="rId275" Type="http://schemas.openxmlformats.org/officeDocument/2006/relationships/hyperlink" Target="consultantplus://offline/ref=5DB653DD98AAECD4C1A318A4FA5C5C295C2AF29285E4E14495A4C5710BF6FD2CF7EC7CD271C00EDFB14ABFtA6DD" TargetMode="External"/><Relationship Id="rId296" Type="http://schemas.openxmlformats.org/officeDocument/2006/relationships/hyperlink" Target="consultantplus://offline/ref=5DB653DD98AAECD4C1A318A4FA5C5C295C2AF29284EDE74190A4C5710BF6FD2CF7EC7CD271C00EDEB043BFtA67D" TargetMode="External"/><Relationship Id="rId300" Type="http://schemas.openxmlformats.org/officeDocument/2006/relationships/hyperlink" Target="consultantplus://offline/ref=5DB653DD98AAECD4C1A306A9EC300B255821AE9F86E2EA11CCFB9E2C5CFFF77BB0A3259031tC65D" TargetMode="External"/><Relationship Id="rId60" Type="http://schemas.openxmlformats.org/officeDocument/2006/relationships/hyperlink" Target="consultantplus://offline/ref=5DB653DD98AAECD4C1A318A4FA5C5C295C2AF29284EDE64091A4C5710BF6FD2CF7EC7CD271C00EDEB043BFtA67D" TargetMode="External"/><Relationship Id="rId81" Type="http://schemas.openxmlformats.org/officeDocument/2006/relationships/hyperlink" Target="consultantplus://offline/ref=5DB653DD98AAECD4C1A318A4FA5C5C295C2AF29285E4E34299A4C5710BF6FD2CF7EC7CD271C00EDEB044BFtA6ED" TargetMode="External"/><Relationship Id="rId135" Type="http://schemas.openxmlformats.org/officeDocument/2006/relationships/hyperlink" Target="consultantplus://offline/ref=5DB653DD98AAECD4C1A318A4FA5C5C295C2AF29284EDE64092A4C5710BF6FD2CF7EC7CD271C00EDEB143BEtA68D" TargetMode="External"/><Relationship Id="rId156" Type="http://schemas.openxmlformats.org/officeDocument/2006/relationships/hyperlink" Target="consultantplus://offline/ref=5DB653DD98AAECD4C1A318A4FA5C5C295C2AF29284EDE24190A4C5710BF6FD2CF7EC7CD271C00EDEB043BEtA6ED" TargetMode="External"/><Relationship Id="rId177" Type="http://schemas.openxmlformats.org/officeDocument/2006/relationships/hyperlink" Target="consultantplus://offline/ref=5DB653DD98AAECD4C1A306A9EC300B255B28A59D86E2EA11CCFB9E2C5CFFF77BB0A3259035CD0FDFtB62D" TargetMode="External"/><Relationship Id="rId198" Type="http://schemas.openxmlformats.org/officeDocument/2006/relationships/hyperlink" Target="consultantplus://offline/ref=5DB653DD98AAECD4C1A318A4FA5C5C295C2AF29284ECE44E94A4C5710BF6FD2CF7EC7CD271C00EDFB046B8tA68D" TargetMode="External"/><Relationship Id="rId321" Type="http://schemas.openxmlformats.org/officeDocument/2006/relationships/hyperlink" Target="consultantplus://offline/ref=E1F8E5132AE5C0A32F3B302687B4F23528FDD9DB9EA383DCA8694C165BE042A3875AEBC766F3BF9C7D3F03uB61D" TargetMode="External"/><Relationship Id="rId342" Type="http://schemas.openxmlformats.org/officeDocument/2006/relationships/hyperlink" Target="consultantplus://offline/ref=E1F8E5132AE5C0A32F3B302687B4F23528FDD9DB9EA383DCA8694C165BE042A3875AEBC766F3BF9D7C3806uB62D" TargetMode="External"/><Relationship Id="rId363" Type="http://schemas.openxmlformats.org/officeDocument/2006/relationships/hyperlink" Target="consultantplus://offline/ref=E1F8E5132AE5C0A32F3B302687B4F23528FDD9DB9EA38CDEA0694C165BE042A3875AEBC766F3BF9D7C3905uB6AD" TargetMode="External"/><Relationship Id="rId384" Type="http://schemas.openxmlformats.org/officeDocument/2006/relationships/hyperlink" Target="consultantplus://offline/ref=E1F8E5132AE5C0A32F3B302687B4F23528FDD9DB9FAA86DCA1694C165BE042A3875AEBC766F3BF9F7E3801uB66D" TargetMode="External"/><Relationship Id="rId419" Type="http://schemas.openxmlformats.org/officeDocument/2006/relationships/hyperlink" Target="consultantplus://offline/ref=E1F8E5132AE5C0A32F3B302687B4F23528FDD9DB9EA387DFA8694C165BE042A3875AEBC766F3BF9D7C3904uB63D" TargetMode="External"/><Relationship Id="rId202" Type="http://schemas.openxmlformats.org/officeDocument/2006/relationships/hyperlink" Target="consultantplus://offline/ref=5DB653DD98AAECD4C1A318A4FA5C5C295C2AF29284EDE64F94A4C5710BF6FD2CF7EC7CD271C00EDEB043BFtA67D" TargetMode="External"/><Relationship Id="rId223" Type="http://schemas.openxmlformats.org/officeDocument/2006/relationships/hyperlink" Target="consultantplus://offline/ref=5DB653DD98AAECD4C1A318A4FA5C5C295C2AF29284EDE24190A4C5710BF6FD2CF7EC7CD271C00EDEB041BEtA6ED" TargetMode="External"/><Relationship Id="rId244" Type="http://schemas.openxmlformats.org/officeDocument/2006/relationships/hyperlink" Target="consultantplus://offline/ref=5DB653DD98AAECD4C1A318A4FA5C5C295C2AF29284EDE64091A4C5710BF6FD2CF7EC7CD271C00EDCB941BCtA68D" TargetMode="External"/><Relationship Id="rId430" Type="http://schemas.openxmlformats.org/officeDocument/2006/relationships/hyperlink" Target="consultantplus://offline/ref=E1F8E5132AE5C0A32F3B302687B4F23528FDD9DB9EA387DFA8694C165BE042A3875AEBC766F3BF9D7C3904uB63D" TargetMode="External"/><Relationship Id="rId18" Type="http://schemas.openxmlformats.org/officeDocument/2006/relationships/hyperlink" Target="consultantplus://offline/ref=5DB653DD98AAECD4C1A306A9EC300B255324A59885EFB71BC4A2922Et56BD" TargetMode="External"/><Relationship Id="rId39" Type="http://schemas.openxmlformats.org/officeDocument/2006/relationships/hyperlink" Target="consultantplus://offline/ref=5DB653DD98AAECD4C1A318A4FA5C5C295C2AF29284EDE64091A4C5710BF6FD2CF7EC7CD271C00EDCB940B9tA6AD" TargetMode="External"/><Relationship Id="rId265" Type="http://schemas.openxmlformats.org/officeDocument/2006/relationships/hyperlink" Target="consultantplus://offline/ref=5DB653DD98AAECD4C1A318A4FA5C5C295C2AF29284EDE74190A4C5710BF6FD2CF7EC7CD271C00EDEB142BBtA69D" TargetMode="External"/><Relationship Id="rId286" Type="http://schemas.openxmlformats.org/officeDocument/2006/relationships/hyperlink" Target="consultantplus://offline/ref=5DB653DD98AAECD4C1A306A9EC300B255821AE9F86E4EA11CCFB9E2C5CtF6FD" TargetMode="External"/><Relationship Id="rId50" Type="http://schemas.openxmlformats.org/officeDocument/2006/relationships/hyperlink" Target="consultantplus://offline/ref=5DB653DD98AAECD4C1A318A4FA5C5C295C2AF29284EDE64091A4C5710BF6FD2CF7EC7CD271C00EDCB940B9tA6AD" TargetMode="External"/><Relationship Id="rId104" Type="http://schemas.openxmlformats.org/officeDocument/2006/relationships/hyperlink" Target="consultantplus://offline/ref=5DB653DD98AAECD4C1A318A4FA5C5C295C2AF29285E4E14495A4C5710BF6FD2CF7EC7CD271C00EDFB14ABFtA6DD" TargetMode="External"/><Relationship Id="rId125" Type="http://schemas.openxmlformats.org/officeDocument/2006/relationships/hyperlink" Target="consultantplus://offline/ref=5DB653DD98AAECD4C1A318A4FA5C5C295C2AF29284EDE64092A4C5710BF6FD2CF7EC7CD271C00EDEB141B9tA6BD" TargetMode="External"/><Relationship Id="rId146" Type="http://schemas.openxmlformats.org/officeDocument/2006/relationships/hyperlink" Target="consultantplus://offline/ref=5DB653DD98AAECD4C1A318A4FA5C5C295C2AF29284EDE24190A4C5710BF6FD2CF7EC7CD271C00EDEB043BEtA6ED" TargetMode="External"/><Relationship Id="rId167" Type="http://schemas.openxmlformats.org/officeDocument/2006/relationships/hyperlink" Target="consultantplus://offline/ref=5DB653DD98AAECD4C1A318A4FA5C5C295C2AF29284EDE24190A4C5710BF6FD2CF7EC7CD271C00EDEB043BEtA6ED" TargetMode="External"/><Relationship Id="rId188" Type="http://schemas.openxmlformats.org/officeDocument/2006/relationships/hyperlink" Target="consultantplus://offline/ref=5DB653DD98AAECD4C1A318A4FA5C5C295C2AF29284ECE44E94A4C5710BF6FD2CF7EC7CD271C00EDEB042B8tA6BD" TargetMode="External"/><Relationship Id="rId311" Type="http://schemas.openxmlformats.org/officeDocument/2006/relationships/hyperlink" Target="consultantplus://offline/ref=E1F8E5132AE5C0A32F3B302687B4F23528FDD9DB9EA387DFA8694C165BE042A3875AEBC766F3BF9D7C3803uB62D" TargetMode="External"/><Relationship Id="rId332" Type="http://schemas.openxmlformats.org/officeDocument/2006/relationships/hyperlink" Target="consultantplus://offline/ref=E1F8E5132AE5C0A32F3B302687B4F23528FDD9DB9EA383DCA8694C165BE042A3875AEBC766F3BF9D7C3806uB62D" TargetMode="External"/><Relationship Id="rId353" Type="http://schemas.openxmlformats.org/officeDocument/2006/relationships/hyperlink" Target="consultantplus://offline/ref=E1F8E5132AE5C0A32F3B302687B4F23528FDD9DB9EA387DFA8694C165BE042A3875AEBC766F3BF9D7C3904uB63D" TargetMode="External"/><Relationship Id="rId374" Type="http://schemas.openxmlformats.org/officeDocument/2006/relationships/hyperlink" Target="consultantplus://offline/ref=E1F8E5132AE5C0A32F3B302687B4F23528FDD9DB9EA38CDEA0694C165BE042A3875AEBC766F3BF9D7C3905uB6AD" TargetMode="External"/><Relationship Id="rId395" Type="http://schemas.openxmlformats.org/officeDocument/2006/relationships/hyperlink" Target="consultantplus://offline/ref=E1F8E5132AE5C0A32F3B302687B4F23528FDD9DB9EA38CDEA0694C165BE042A3875AEBC766F3BF9D7C3905uB6AD" TargetMode="External"/><Relationship Id="rId409" Type="http://schemas.openxmlformats.org/officeDocument/2006/relationships/hyperlink" Target="consultantplus://offline/ref=E1F8E5132AE5C0A32F3B302687B4F23528FDD9DB9EA387DFA8694C165BE042A3875AEBC766F3BF9D7C3B04uB63D" TargetMode="External"/><Relationship Id="rId71" Type="http://schemas.openxmlformats.org/officeDocument/2006/relationships/hyperlink" Target="consultantplus://offline/ref=5DB653DD98AAECD4C1A318A4FA5C5C295C2AF29285E4E34299A4C5710BF6FD2CF7EC7CD271C00EDEB044BFtA6ED" TargetMode="External"/><Relationship Id="rId92" Type="http://schemas.openxmlformats.org/officeDocument/2006/relationships/hyperlink" Target="consultantplus://offline/ref=5DB653DD98AAECD4C1A318A4FA5C5C295C2AF29284EDE24190A4C5710BF6FD2CF7EC7CD271C00EDEB041BEtA6ED" TargetMode="External"/><Relationship Id="rId213" Type="http://schemas.openxmlformats.org/officeDocument/2006/relationships/hyperlink" Target="consultantplus://offline/ref=5DB653DD98AAECD4C1A318A4FA5C5C295C2AF29284EDE64F94A4C5710BF6FD2CF7EC7CD271C00EDEB040BEtA67D" TargetMode="External"/><Relationship Id="rId234" Type="http://schemas.openxmlformats.org/officeDocument/2006/relationships/hyperlink" Target="consultantplus://offline/ref=5DB653DD98AAECD4C1A318A4FA5C5C295C2AF29284EDE64F94A4C5710BF6FD2CF7EC7CD271C00EDEB042BAtA6BD" TargetMode="External"/><Relationship Id="rId420" Type="http://schemas.openxmlformats.org/officeDocument/2006/relationships/hyperlink" Target="consultantplus://offline/ref=E1F8E5132AE5C0A32F3B302687B4F23528FDD9DB9EA387DFA8694C165BE042A3875AEBC766F3BF9D7C3B00uB6BD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5DB653DD98AAECD4C1A318A4FA5C5C295C2AF29284EDE74190A4C5710BF6FD2CF7EC7CD271C00EDEB043BFtA67D" TargetMode="External"/><Relationship Id="rId255" Type="http://schemas.openxmlformats.org/officeDocument/2006/relationships/hyperlink" Target="consultantplus://offline/ref=5DB653DD98AAECD4C1A318A4FA5C5C295C2AF29284EDE64290A4C5710BF6FD2CF7EC7CD271C00EDEB042BCtA6FD" TargetMode="External"/><Relationship Id="rId276" Type="http://schemas.openxmlformats.org/officeDocument/2006/relationships/hyperlink" Target="consultantplus://offline/ref=5DB653DD98AAECD4C1A318A4FA5C5C295C2AF29284EDE74190A4C5710BF6FD2CF7EC7CD271C00EDEB043BFtA67D" TargetMode="External"/><Relationship Id="rId297" Type="http://schemas.openxmlformats.org/officeDocument/2006/relationships/hyperlink" Target="consultantplus://offline/ref=5DB653DD98AAECD4C1A318A4FA5C5C295C2AF29284EDE74190A4C5710BF6FD2CF7EC7CD271C00EDEB04AB7tA6DD" TargetMode="External"/><Relationship Id="rId441" Type="http://schemas.openxmlformats.org/officeDocument/2006/relationships/hyperlink" Target="consultantplus://offline/ref=E1F8E5132AE5C0A32F3B302687B4F23528FDD9DB9FAA84DAAD694C165BE042A3875AEBC766F3BF9C7C3A01uB66D" TargetMode="External"/><Relationship Id="rId40" Type="http://schemas.openxmlformats.org/officeDocument/2006/relationships/hyperlink" Target="consultantplus://offline/ref=5DB653DD98AAECD4C1A318A4FA5C5C295C2AF29284EDE64091A4C5710BF6FD2CF7EC7CD271C00EDCB941BCtA68D" TargetMode="External"/><Relationship Id="rId115" Type="http://schemas.openxmlformats.org/officeDocument/2006/relationships/hyperlink" Target="consultantplus://offline/ref=5DB653DD98AAECD4C1A306A9EC300B255820A99E84E3EA11CCFB9E2C5CFFF77BB0A3259035CD0FDFtB65D" TargetMode="External"/><Relationship Id="rId136" Type="http://schemas.openxmlformats.org/officeDocument/2006/relationships/hyperlink" Target="consultantplus://offline/ref=5DB653DD98AAECD4C1A318A4FA5C5C295C2AF29284EDE64092A4C5710BF6FD2CF7EC7CD271C00EDEB141BFtA6AD" TargetMode="External"/><Relationship Id="rId157" Type="http://schemas.openxmlformats.org/officeDocument/2006/relationships/hyperlink" Target="consultantplus://offline/ref=5DB653DD98AAECD4C1A318A4FA5C5C295C2AF29284EDE24190A4C5710BF6FD2CF7EC7CD271C00EDEB041BEtA6ED" TargetMode="External"/><Relationship Id="rId178" Type="http://schemas.openxmlformats.org/officeDocument/2006/relationships/hyperlink" Target="consultantplus://offline/ref=5DB653DD98AAECD4C1A318A4FA5C5C295C2AF29284EDE94F95A4C5710BF6FD2CF7EC7CD271C00EDEB043BFtA67D" TargetMode="External"/><Relationship Id="rId301" Type="http://schemas.openxmlformats.org/officeDocument/2006/relationships/hyperlink" Target="consultantplus://offline/ref=5DB653DD98AAECD4C1A318A4FA5C5C295C2AF29284EDE74190A4C5710BF6FD2CF7EC7CD271C00EDEB043BFtA67D" TargetMode="External"/><Relationship Id="rId322" Type="http://schemas.openxmlformats.org/officeDocument/2006/relationships/hyperlink" Target="consultantplus://offline/ref=E1F8E5132AE5C0A32F3B302687B4F23528FDD9DB9EA383DEAA694C165BE042A3875AEBC766F3BF9D7D3904uB65D" TargetMode="External"/><Relationship Id="rId343" Type="http://schemas.openxmlformats.org/officeDocument/2006/relationships/hyperlink" Target="consultantplus://offline/ref=E1F8E5132AE5C0A32F3B302687B4F23528FDD9DB9EA383DCA8694C165BE042A3875AEBC766F3BF9C7C3002uB62D" TargetMode="External"/><Relationship Id="rId364" Type="http://schemas.openxmlformats.org/officeDocument/2006/relationships/hyperlink" Target="consultantplus://offline/ref=E1F8E5132AE5C0A32F3B302687B4F23528FDD9DB9EA38CDEA0694C165BE042A3875AEBC766F3BF9D7C3B01uB61D" TargetMode="External"/><Relationship Id="rId61" Type="http://schemas.openxmlformats.org/officeDocument/2006/relationships/hyperlink" Target="consultantplus://offline/ref=5DB653DD98AAECD4C1A318A4FA5C5C295C2AF29284EDE64091A4C5710BF6FD2CF7EC7CD271C00EDDB447BFtA66D" TargetMode="External"/><Relationship Id="rId82" Type="http://schemas.openxmlformats.org/officeDocument/2006/relationships/hyperlink" Target="consultantplus://offline/ref=5DB653DD98AAECD4C1A318A4FA5C5C295C2AF29285E4E34299A4C5710BF6FD2CF7EC7CD271C00EDEB044B6tA6BD" TargetMode="External"/><Relationship Id="rId199" Type="http://schemas.openxmlformats.org/officeDocument/2006/relationships/hyperlink" Target="consultantplus://offline/ref=5DB653DD98AAECD4C1A318A4FA5C5C295C2AF29284ECE44E94A4C5710BF6FD2CF7EC7CD271C00EDEB042B8tA6BD" TargetMode="External"/><Relationship Id="rId203" Type="http://schemas.openxmlformats.org/officeDocument/2006/relationships/hyperlink" Target="consultantplus://offline/ref=5DB653DD98AAECD4C1A318A4FA5C5C295C2AF29284EDE64F94A4C5710BF6FD2CF7EC7CD271C00EDEB042BAtA6BD" TargetMode="External"/><Relationship Id="rId385" Type="http://schemas.openxmlformats.org/officeDocument/2006/relationships/hyperlink" Target="consultantplus://offline/ref=E1F8E5132AE5C0A32F3B302687B4F23528FDD9DB9EA387DFA8694C165BE042A3875AEBC766F3BF9D7C3904uB63D" TargetMode="External"/><Relationship Id="rId19" Type="http://schemas.openxmlformats.org/officeDocument/2006/relationships/hyperlink" Target="consultantplus://offline/ref=5DB653DD98AAECD4C1A306A9EC300B255821AE9F86E4EA11CCFB9E2C5CtF6FD" TargetMode="External"/><Relationship Id="rId224" Type="http://schemas.openxmlformats.org/officeDocument/2006/relationships/hyperlink" Target="consultantplus://offline/ref=5DB653DD98AAECD4C1A318A4FA5C5C295C2AF29284EDE64F94A4C5710BF6FD2CF7EC7CD271C00EDEB043BFtA67D" TargetMode="External"/><Relationship Id="rId245" Type="http://schemas.openxmlformats.org/officeDocument/2006/relationships/hyperlink" Target="consultantplus://offline/ref=5DB653DD98AAECD4C1A318A4FA5C5C295C2AF29284EDE94F95A4C5710BF6FD2CF7EC7CD271C00EDEB043BFtA67D" TargetMode="External"/><Relationship Id="rId266" Type="http://schemas.openxmlformats.org/officeDocument/2006/relationships/hyperlink" Target="consultantplus://offline/ref=5DB653DD98AAECD4C1A306A9EC300B255820A99E84E3EA11CCFB9E2C5CFFF77BB0A3259035CD0FDFtB65D" TargetMode="External"/><Relationship Id="rId287" Type="http://schemas.openxmlformats.org/officeDocument/2006/relationships/hyperlink" Target="consultantplus://offline/ref=5DB653DD98AAECD4C1A306A9EC300B255324A59885EFB71BC4A2922Et56BD" TargetMode="External"/><Relationship Id="rId410" Type="http://schemas.openxmlformats.org/officeDocument/2006/relationships/hyperlink" Target="consultantplus://offline/ref=E1F8E5132AE5C0A32F3B302687B4F23528FDD9DB9FAA84DAAD694C165BE042A3875AEBC766F3uB6AD" TargetMode="External"/><Relationship Id="rId431" Type="http://schemas.openxmlformats.org/officeDocument/2006/relationships/hyperlink" Target="consultantplus://offline/ref=E1F8E5132AE5C0A32F3B302687B4F23528FDD9DB9EA387DFA8694C165BE042A3875AEBC766F3BF9D7C3A05uB63D" TargetMode="External"/><Relationship Id="rId30" Type="http://schemas.openxmlformats.org/officeDocument/2006/relationships/hyperlink" Target="consultantplus://offline/ref=5DB653DD98AAECD4C1A318A4FA5C5C295C2AF29284EDE74190A4C5710BF6FD2CF7EC7CD271C00EDEB142BBtA69D" TargetMode="External"/><Relationship Id="rId105" Type="http://schemas.openxmlformats.org/officeDocument/2006/relationships/hyperlink" Target="consultantplus://offline/ref=5DB653DD98AAECD4C1A318A4FA5C5C295C2AF29284EDE74190A4C5710BF6FD2CF7EC7CD271C00EDEB043BFtA67D" TargetMode="External"/><Relationship Id="rId126" Type="http://schemas.openxmlformats.org/officeDocument/2006/relationships/hyperlink" Target="consultantplus://offline/ref=5DB653DD98AAECD4C1A318A4FA5C5C295C2AF29284EDE64092A4C5710BF6FD2CF7EC7CD271C00EDEB245BDtA6AD" TargetMode="External"/><Relationship Id="rId147" Type="http://schemas.openxmlformats.org/officeDocument/2006/relationships/hyperlink" Target="consultantplus://offline/ref=5DB653DD98AAECD4C1A318A4FA5C5C295C2AF29284EDE24190A4C5710BF6FD2CF7EC7CD271C00EDEB042B9tA6FD" TargetMode="External"/><Relationship Id="rId168" Type="http://schemas.openxmlformats.org/officeDocument/2006/relationships/hyperlink" Target="consultantplus://offline/ref=5DB653DD98AAECD4C1A318A4FA5C5C295C2AF29284EDE24190A4C5710BF6FD2CF7EC7CD271C00EDEB042B9tA6FD" TargetMode="External"/><Relationship Id="rId312" Type="http://schemas.openxmlformats.org/officeDocument/2006/relationships/hyperlink" Target="consultantplus://offline/ref=E1F8E5132AE5C0A32F3B302687B4F23528FDD9DB9EA387DFA8694C165BE042A3875AEBC766F3BF9D7C3B04uB63D" TargetMode="External"/><Relationship Id="rId333" Type="http://schemas.openxmlformats.org/officeDocument/2006/relationships/hyperlink" Target="consultantplus://offline/ref=E1F8E5132AE5C0A32F3B302687B4F23528FDD9DB9EA382DFA8694C165BE042A3875AEBC766F3BF9D7C3905uB6AD" TargetMode="External"/><Relationship Id="rId354" Type="http://schemas.openxmlformats.org/officeDocument/2006/relationships/hyperlink" Target="consultantplus://offline/ref=E1F8E5132AE5C0A32F3B302687B4F23528FDD9DB9EA387DFA8694C165BE042A3875AEBC766F3BF9D7C3B04uB63D" TargetMode="External"/><Relationship Id="rId51" Type="http://schemas.openxmlformats.org/officeDocument/2006/relationships/hyperlink" Target="consultantplus://offline/ref=5DB653DD98AAECD4C1A318A4FA5C5C295C2AF29284EDE64091A4C5710BF6FD2CF7EC7CD271C00EDEB043BFtA67D" TargetMode="External"/><Relationship Id="rId72" Type="http://schemas.openxmlformats.org/officeDocument/2006/relationships/hyperlink" Target="consultantplus://offline/ref=5DB653DD98AAECD4C1A318A4FA5C5C295C2AF29285E4E34299A4C5710BF6FD2CF7EC7CD271C00EDCB242BBtA6BD" TargetMode="External"/><Relationship Id="rId93" Type="http://schemas.openxmlformats.org/officeDocument/2006/relationships/hyperlink" Target="consultantplus://offline/ref=5DB653DD98AAECD4C1A318A4FA5C5C295C2AF29284EDE74190A4C5710BF6FD2CF7EC7CD271C00EDEB043BFtA67D" TargetMode="External"/><Relationship Id="rId189" Type="http://schemas.openxmlformats.org/officeDocument/2006/relationships/hyperlink" Target="consultantplus://offline/ref=5DB653DD98AAECD4C1A318A4FA5C5C295C2AF29284ECE44E94A4C5710BF6FD2CF7EC7CD271C00EDEB041B8tA6FD" TargetMode="External"/><Relationship Id="rId375" Type="http://schemas.openxmlformats.org/officeDocument/2006/relationships/hyperlink" Target="consultantplus://offline/ref=E1F8E5132AE5C0A32F3B302687B4F23528FDD9DB9EA38CDEA0694C165BE042A3875AEBC766F3BF9D7C3807uB60D" TargetMode="External"/><Relationship Id="rId396" Type="http://schemas.openxmlformats.org/officeDocument/2006/relationships/hyperlink" Target="consultantplus://offline/ref=E1F8E5132AE5C0A32F3B302687B4F23528FDD9DB9EA38CDEA0694C165BE042A3875AEBC766F3BF9D7C3807uB60D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5DB653DD98AAECD4C1A318A4FA5C5C295C2AF29285E4E14495A4C5710BF6FD2CF7EC7CD271C0t06BD" TargetMode="External"/><Relationship Id="rId235" Type="http://schemas.openxmlformats.org/officeDocument/2006/relationships/hyperlink" Target="consultantplus://offline/ref=5DB653DD98AAECD4C1A318A4FA5C5C295C2AF29284EDE74190A4C5710BF6FD2CF7EC7CD271C00EDEB043BFtA67D" TargetMode="External"/><Relationship Id="rId256" Type="http://schemas.openxmlformats.org/officeDocument/2006/relationships/hyperlink" Target="consultantplus://offline/ref=5DB653DD98AAECD4C1A318A4FA5C5C295C2AF29284EDE64F94A4C5710BF6FD2CF7EC7CD271C00EDEB043BFtA67D" TargetMode="External"/><Relationship Id="rId277" Type="http://schemas.openxmlformats.org/officeDocument/2006/relationships/hyperlink" Target="consultantplus://offline/ref=5DB653DD98AAECD4C1A318A4FA5C5C295C2AF29284EDE74190A4C5710BF6FD2CF7EC7CD271C00EDEB04ABEtA6BD" TargetMode="External"/><Relationship Id="rId298" Type="http://schemas.openxmlformats.org/officeDocument/2006/relationships/hyperlink" Target="consultantplus://offline/ref=5DB653DD98AAECD4C1A306A9EC300B255820A89A83E1EA11CCFB9E2C5CtF6FD" TargetMode="External"/><Relationship Id="rId400" Type="http://schemas.openxmlformats.org/officeDocument/2006/relationships/hyperlink" Target="consultantplus://offline/ref=E1F8E5132AE5C0A32F3B302687B4F23528FDD9DB9EA387DFA8694C165BE042A3875AEBC766F3BF9D7C3B04uB63D" TargetMode="External"/><Relationship Id="rId421" Type="http://schemas.openxmlformats.org/officeDocument/2006/relationships/hyperlink" Target="consultantplus://offline/ref=E1F8E5132AE5C0A32F3B302687B4F23528FDD9DB9EA387DFA8694C165BE042A3875AEBC766F3BF9D7C3904uB63D" TargetMode="External"/><Relationship Id="rId442" Type="http://schemas.openxmlformats.org/officeDocument/2006/relationships/fontTable" Target="fontTable.xml"/><Relationship Id="rId116" Type="http://schemas.openxmlformats.org/officeDocument/2006/relationships/hyperlink" Target="consultantplus://offline/ref=5DB653DD98AAECD4C1A306A9EC300B255820A99E84E3EA11CCFB9E2C5CFFF77BB0A3259035CD0FDFtB65D" TargetMode="External"/><Relationship Id="rId137" Type="http://schemas.openxmlformats.org/officeDocument/2006/relationships/hyperlink" Target="consultantplus://offline/ref=5DB653DD98AAECD4C1A318A4FA5C5C295C2AF29284EDE64092A4C5710BF6FD2CF7EC7CD271C00EDEB143BEtA68D" TargetMode="External"/><Relationship Id="rId158" Type="http://schemas.openxmlformats.org/officeDocument/2006/relationships/hyperlink" Target="consultantplus://offline/ref=5DB653DD98AAECD4C1A318A4FA5C5C295C2AF29284EDE94F95A4C5710BF6FD2CF7EC7CD271C00EDEB043BFtA67D" TargetMode="External"/><Relationship Id="rId302" Type="http://schemas.openxmlformats.org/officeDocument/2006/relationships/hyperlink" Target="consultantplus://offline/ref=5DB653DD98AAECD4C1A318A4FA5C5C295C2AF29284EDE74190A4C5710BF6FD2CF7EC7CD271C00EDEB143B6tA67D" TargetMode="External"/><Relationship Id="rId323" Type="http://schemas.openxmlformats.org/officeDocument/2006/relationships/hyperlink" Target="consultantplus://offline/ref=E1F8E5132AE5C0A32F3B302687B4F23528FDD9DB9EA383DEAA694C165BE042A3875AEBC766F3BF9D7E3F07uB67D" TargetMode="External"/><Relationship Id="rId344" Type="http://schemas.openxmlformats.org/officeDocument/2006/relationships/hyperlink" Target="consultantplus://offline/ref=E1F8E5132AE5C0A32F3B302687B4F23528FDD9DB9EA387DFA8694C165BE042A3875AEBC766F3BF9D7C3904uB63D" TargetMode="External"/><Relationship Id="rId20" Type="http://schemas.openxmlformats.org/officeDocument/2006/relationships/hyperlink" Target="consultantplus://offline/ref=5DB653DD98AAECD4C1A306A9EC300B255820AF9881EDEA11CCFB9E2C5CtF6FD" TargetMode="External"/><Relationship Id="rId41" Type="http://schemas.openxmlformats.org/officeDocument/2006/relationships/hyperlink" Target="consultantplus://offline/ref=5DB653DD98AAECD4C1A318A4FA5C5C295C2AF29284EDE64091A4C5710BF6FD2CF7EC7CD271C00EDEB043BFtA67D" TargetMode="External"/><Relationship Id="rId62" Type="http://schemas.openxmlformats.org/officeDocument/2006/relationships/hyperlink" Target="consultantplus://offline/ref=5DB653DD98AAECD4C1A318A4FA5C5C295C2AF29284EDE74190A4C5710BF6FD2CF7EC7CD271C00EDEB043BFtA67D" TargetMode="External"/><Relationship Id="rId83" Type="http://schemas.openxmlformats.org/officeDocument/2006/relationships/hyperlink" Target="consultantplus://offline/ref=5DB653DD98AAECD4C1A318A4FA5C5C295C2AF29285E4E34299A4C5710BF6FD2CF7EC7CD271C00EDEB04BB9tA6BD" TargetMode="External"/><Relationship Id="rId179" Type="http://schemas.openxmlformats.org/officeDocument/2006/relationships/hyperlink" Target="consultantplus://offline/ref=5DB653DD98AAECD4C1A318A4FA5C5C295C2AF29284EDE94F95A4C5710BF6FD2CF7EC7CD271C00EDBB340BFtA68D" TargetMode="External"/><Relationship Id="rId365" Type="http://schemas.openxmlformats.org/officeDocument/2006/relationships/hyperlink" Target="consultantplus://offline/ref=E1F8E5132AE5C0A32F3B2E2B91D8A5392CF684D295A38F8FF436174B0CE948F4C015B28522FEBE9Du765D" TargetMode="External"/><Relationship Id="rId386" Type="http://schemas.openxmlformats.org/officeDocument/2006/relationships/hyperlink" Target="consultantplus://offline/ref=E1F8E5132AE5C0A32F3B302687B4F23528FDD9DB9EA387DFA8694C165BE042A3875AEBC766F3BF9D7C3B04uB63D" TargetMode="External"/><Relationship Id="rId190" Type="http://schemas.openxmlformats.org/officeDocument/2006/relationships/hyperlink" Target="consultantplus://offline/ref=5DB653DD98AAECD4C1A318A4FA5C5C295C2AF29284ECE44E94A4C5710BF6FD2CF7EC7CD271C00EDFB046B8tA68D" TargetMode="External"/><Relationship Id="rId204" Type="http://schemas.openxmlformats.org/officeDocument/2006/relationships/hyperlink" Target="consultantplus://offline/ref=5DB653DD98AAECD4C1A318A4FA5C5C295C2AF29284EDE24190A4C5710BF6FD2CF7EC7CD271C00EDEB043BEtA6ED" TargetMode="External"/><Relationship Id="rId225" Type="http://schemas.openxmlformats.org/officeDocument/2006/relationships/hyperlink" Target="consultantplus://offline/ref=5DB653DD98AAECD4C1A318A4FA5C5C295C2AF29284EDE64F94A4C5710BF6FD2CF7EC7CD271C00EDEB042BAtA6BD" TargetMode="External"/><Relationship Id="rId246" Type="http://schemas.openxmlformats.org/officeDocument/2006/relationships/hyperlink" Target="consultantplus://offline/ref=5DB653DD98AAECD4C1A318A4FA5C5C295C2AF29284EDE94F95A4C5710BF6FD2CF7EC7CD271C00EDBB340BFtA68D" TargetMode="External"/><Relationship Id="rId267" Type="http://schemas.openxmlformats.org/officeDocument/2006/relationships/hyperlink" Target="consultantplus://offline/ref=5DB653DD98AAECD4C1A318A4FA5C5C295C2AF29284EDE74190A4C5710BF6FD2CF7EC7CD271C00EDEB142B6tA66D" TargetMode="External"/><Relationship Id="rId288" Type="http://schemas.openxmlformats.org/officeDocument/2006/relationships/hyperlink" Target="consultantplus://offline/ref=5DB653DD98AAECD4C1A306A9EC300B255821AE9F86E4EA11CCFB9E2C5CtF6FD" TargetMode="External"/><Relationship Id="rId411" Type="http://schemas.openxmlformats.org/officeDocument/2006/relationships/hyperlink" Target="consultantplus://offline/ref=E1F8E5132AE5C0A32F3B302687B4F23528FDD9DB9FAA84DAAD694C165BE042A3875AEBC766F3BF9C7C3A01uB66D" TargetMode="External"/><Relationship Id="rId432" Type="http://schemas.openxmlformats.org/officeDocument/2006/relationships/hyperlink" Target="consultantplus://offline/ref=E1F8E5132AE5C0A32F3B302687B4F23528FDD9DB9FAA84DAAD694C165BE042A3875AEBC766F3uB6AD" TargetMode="External"/><Relationship Id="rId106" Type="http://schemas.openxmlformats.org/officeDocument/2006/relationships/hyperlink" Target="consultantplus://offline/ref=5DB653DD98AAECD4C1A318A4FA5C5C295C2AF29284EDE74190A4C5710BF6FD2CF7EC7CD271C00EDEB142BBtA69D" TargetMode="External"/><Relationship Id="rId127" Type="http://schemas.openxmlformats.org/officeDocument/2006/relationships/hyperlink" Target="consultantplus://offline/ref=5DB653DD98AAECD4C1A318A4FA5C5C295C2AF29284EDE64290A4C5710BF6FD2CF7EC7CD271C00EDEB043BFtA67D" TargetMode="External"/><Relationship Id="rId313" Type="http://schemas.openxmlformats.org/officeDocument/2006/relationships/hyperlink" Target="consultantplus://offline/ref=E1F8E5132AE5C0A32F3B302687B4F23528FDD9DB9FAA84DAAD694C165BE042A3875AEBC766F3uB6AD" TargetMode="External"/><Relationship Id="rId10" Type="http://schemas.openxmlformats.org/officeDocument/2006/relationships/hyperlink" Target="consultantplus://offline/ref=5DB653DD98AAECD4C1A306A9EC300B255820A89682E5EA11CCFB9E2C5CFFF77BB0A3259035C508tD69D" TargetMode="External"/><Relationship Id="rId31" Type="http://schemas.openxmlformats.org/officeDocument/2006/relationships/hyperlink" Target="consultantplus://offline/ref=5DB653DD98AAECD4C1A306A9EC300B255820A99E84E3EA11CCFB9E2C5CFFF77BB0A3259035CD0FDFtB65D" TargetMode="External"/><Relationship Id="rId52" Type="http://schemas.openxmlformats.org/officeDocument/2006/relationships/hyperlink" Target="consultantplus://offline/ref=5DB653DD98AAECD4C1A318A4FA5C5C295C2AF29284EDE64091A4C5710BF6FD2CF7EC7CD271C00EDDB447BFtA66D" TargetMode="External"/><Relationship Id="rId73" Type="http://schemas.openxmlformats.org/officeDocument/2006/relationships/hyperlink" Target="consultantplus://offline/ref=5DB653DD98AAECD4C1A318A4FA5C5C295C2AF29284EDE94F95A4C5710BF6FD2CF7EC7CD271C00EDEB043BFtA67D" TargetMode="External"/><Relationship Id="rId94" Type="http://schemas.openxmlformats.org/officeDocument/2006/relationships/hyperlink" Target="consultantplus://offline/ref=5DB653DD98AAECD4C1A318A4FA5C5C295C2AF29284EDE74190A4C5710BF6FD2CF7EC7CD271C00EDEB04AB7tA6DD" TargetMode="External"/><Relationship Id="rId148" Type="http://schemas.openxmlformats.org/officeDocument/2006/relationships/hyperlink" Target="consultantplus://offline/ref=5DB653DD98AAECD4C1A318A4FA5C5C295C2AF29284EDE24190A4C5710BF6FD2CF7EC7CD271C00EDEB041BEtA6ED" TargetMode="External"/><Relationship Id="rId169" Type="http://schemas.openxmlformats.org/officeDocument/2006/relationships/hyperlink" Target="consultantplus://offline/ref=5DB653DD98AAECD4C1A318A4FA5C5C295C2AF29284EDE24190A4C5710BF6FD2CF7EC7CD271C00EDEB041BEtA6ED" TargetMode="External"/><Relationship Id="rId334" Type="http://schemas.openxmlformats.org/officeDocument/2006/relationships/hyperlink" Target="consultantplus://offline/ref=E1F8E5132AE5C0A32F3B302687B4F23528FDD9DB9EA382DFA8694C165BE042A3875AEBC766F3BF9D7D3801uB64D" TargetMode="External"/><Relationship Id="rId355" Type="http://schemas.openxmlformats.org/officeDocument/2006/relationships/hyperlink" Target="consultantplus://offline/ref=E1F8E5132AE5C0A32F3B302687B4F23528FDD9DB9FAA84DAAD694C165BE042A3875AEBC766F3uB6AD" TargetMode="External"/><Relationship Id="rId376" Type="http://schemas.openxmlformats.org/officeDocument/2006/relationships/hyperlink" Target="consultantplus://offline/ref=E1F8E5132AE5C0A32F3B302687B4F23528FDD9DB9EA38CDEA0694C165BE042A3875AEBC766F3BF9C7E3105uB66D" TargetMode="External"/><Relationship Id="rId397" Type="http://schemas.openxmlformats.org/officeDocument/2006/relationships/hyperlink" Target="consultantplus://offline/ref=E1F8E5132AE5C0A32F3B2E2B91D8A5392CF687D194A38F8FF436174B0CE948F4C015B280u260D" TargetMode="External"/><Relationship Id="rId4" Type="http://schemas.openxmlformats.org/officeDocument/2006/relationships/hyperlink" Target="http://www.consultant.ru" TargetMode="External"/><Relationship Id="rId180" Type="http://schemas.openxmlformats.org/officeDocument/2006/relationships/hyperlink" Target="consultantplus://offline/ref=5DB653DD98AAECD4C1A306A9EC300B255B28A59D86E2EA11CCFB9E2C5CFFF77BB0A3259035CD0FDFtB62D" TargetMode="External"/><Relationship Id="rId215" Type="http://schemas.openxmlformats.org/officeDocument/2006/relationships/hyperlink" Target="consultantplus://offline/ref=5DB653DD98AAECD4C1A318A4FA5C5C295C2AF29285E4E14495A4C5710BF6FD2CF7EC7CD271C00EDFB340BEtA6CD" TargetMode="External"/><Relationship Id="rId236" Type="http://schemas.openxmlformats.org/officeDocument/2006/relationships/hyperlink" Target="consultantplus://offline/ref=5DB653DD98AAECD4C1A318A4FA5C5C295C2AF29284EDE74190A4C5710BF6FD2CF7EC7CD271C00EDEB142BBtA69D" TargetMode="External"/><Relationship Id="rId257" Type="http://schemas.openxmlformats.org/officeDocument/2006/relationships/hyperlink" Target="consultantplus://offline/ref=5DB653DD98AAECD4C1A318A4FA5C5C295C2AF29284EDE64F94A4C5710BF6FD2CF7EC7CD271C00EDEB042BAtA6BD" TargetMode="External"/><Relationship Id="rId278" Type="http://schemas.openxmlformats.org/officeDocument/2006/relationships/hyperlink" Target="consultantplus://offline/ref=5DB653DD98AAECD4C1A318A4FA5C5C295C2AF29284EDE74190A4C5710BF6FD2CF7EC7CD271C00EDEB04AB7tA6DD" TargetMode="External"/><Relationship Id="rId401" Type="http://schemas.openxmlformats.org/officeDocument/2006/relationships/hyperlink" Target="consultantplus://offline/ref=E1F8E5132AE5C0A32F3B302687B4F23528FDD9DB9EA38CDEA0694C165BE042A3875AEBC766F3BF9D7C3905uB6AD" TargetMode="External"/><Relationship Id="rId422" Type="http://schemas.openxmlformats.org/officeDocument/2006/relationships/hyperlink" Target="consultantplus://offline/ref=E1F8E5132AE5C0A32F3B302687B4F23528FDD9DB9EA387DFA8694C165BE042A3875AEBC766F3BF9D7C3B00uB6BD" TargetMode="External"/><Relationship Id="rId443" Type="http://schemas.openxmlformats.org/officeDocument/2006/relationships/theme" Target="theme/theme1.xml"/><Relationship Id="rId303" Type="http://schemas.openxmlformats.org/officeDocument/2006/relationships/hyperlink" Target="consultantplus://offline/ref=5DB653DD98AAECD4C1A318A4FA5C5C295C2AF29284EDE74190A4C5710BF6FD2CF7EC7CD271C00EDEB142B6tA66D" TargetMode="External"/><Relationship Id="rId42" Type="http://schemas.openxmlformats.org/officeDocument/2006/relationships/hyperlink" Target="consultantplus://offline/ref=5DB653DD98AAECD4C1A318A4FA5C5C295C2AF29284EDE64091A4C5710BF6FD2CF7EC7CD271C00EDCB940B9tA6AD" TargetMode="External"/><Relationship Id="rId84" Type="http://schemas.openxmlformats.org/officeDocument/2006/relationships/hyperlink" Target="consultantplus://offline/ref=5DB653DD98AAECD4C1A318A4FA5C5C295C2AF29285E4E34299A4C5710BF6FD2CF7EC7CD271C00EDEB04ABDtA6DD" TargetMode="External"/><Relationship Id="rId138" Type="http://schemas.openxmlformats.org/officeDocument/2006/relationships/hyperlink" Target="consultantplus://offline/ref=5DB653DD98AAECD4C1A318A4FA5C5C295C2AF29284EDE64092A4C5710BF6FD2CF7EC7CD271C00EDEB141BFtA6AD" TargetMode="External"/><Relationship Id="rId345" Type="http://schemas.openxmlformats.org/officeDocument/2006/relationships/hyperlink" Target="consultantplus://offline/ref=E1F8E5132AE5C0A32F3B302687B4F23528FDD9DB9EA387DFA8694C165BE042A3875AEBC766F3BF9D7C3B04uB63D" TargetMode="External"/><Relationship Id="rId387" Type="http://schemas.openxmlformats.org/officeDocument/2006/relationships/hyperlink" Target="consultantplus://offline/ref=E1F8E5132AE5C0A32F3B302687B4F23528FDD9DB9FAA84DAAD694C165BE042A3875AEBC766F3uB6AD" TargetMode="External"/><Relationship Id="rId191" Type="http://schemas.openxmlformats.org/officeDocument/2006/relationships/hyperlink" Target="consultantplus://offline/ref=5DB653DD98AAECD4C1A318A4FA5C5C295C2AF29284ECE44E94A4C5710BF6FD2CF7EC7CD271C00EDEB042B8tA6BD" TargetMode="External"/><Relationship Id="rId205" Type="http://schemas.openxmlformats.org/officeDocument/2006/relationships/hyperlink" Target="consultantplus://offline/ref=5DB653DD98AAECD4C1A318A4FA5C5C295C2AF29284EDE24190A4C5710BF6FD2CF7EC7CD271C00EDEB042B9tA6FD" TargetMode="External"/><Relationship Id="rId247" Type="http://schemas.openxmlformats.org/officeDocument/2006/relationships/hyperlink" Target="consultantplus://offline/ref=5DB653DD98AAECD4C1A306A9EC300B255B28A59D86E2EA11CCFB9E2C5CFFF77BB0A3259035CD0FDFtB62D" TargetMode="External"/><Relationship Id="rId412" Type="http://schemas.openxmlformats.org/officeDocument/2006/relationships/hyperlink" Target="consultantplus://offline/ref=E1F8E5132AE5C0A32F3B302687B4F23528FDD9DB9FAA84DAAD694C165BE042A3875AEBC766F3BF9C7F3803uB60D" TargetMode="External"/><Relationship Id="rId107" Type="http://schemas.openxmlformats.org/officeDocument/2006/relationships/hyperlink" Target="consultantplus://offline/ref=5DB653DD98AAECD4C1A306A9EC300B255820A99E84E3EA11CCFB9E2C5CFFF77BB0A3259035CD0FDFtB65D" TargetMode="External"/><Relationship Id="rId289" Type="http://schemas.openxmlformats.org/officeDocument/2006/relationships/hyperlink" Target="consultantplus://offline/ref=5DB653DD98AAECD4C1A306A9EC300B255820AF9881EDEA11CCFB9E2C5CtF6FD" TargetMode="External"/><Relationship Id="rId11" Type="http://schemas.openxmlformats.org/officeDocument/2006/relationships/hyperlink" Target="consultantplus://offline/ref=5DB653DD98AAECD4C1A306A9EC300B255821AC9C82E5EA11CCFB9E2C5CFFF77BB0A3259835tC64D" TargetMode="External"/><Relationship Id="rId53" Type="http://schemas.openxmlformats.org/officeDocument/2006/relationships/hyperlink" Target="consultantplus://offline/ref=5DB653DD98AAECD4C1A318A4FA5C5C295C2AF29284EDE64091A4C5710BF6FD2CF7EC7CD271C00EDCB940B9tA6AD" TargetMode="External"/><Relationship Id="rId149" Type="http://schemas.openxmlformats.org/officeDocument/2006/relationships/hyperlink" Target="consultantplus://offline/ref=5DB653DD98AAECD4C1A318A4FA5C5C295C2AF29284EDE74190A4C5710BF6FD2CF7EC7CD271C00EDEB043BFtA67D" TargetMode="External"/><Relationship Id="rId314" Type="http://schemas.openxmlformats.org/officeDocument/2006/relationships/hyperlink" Target="consultantplus://offline/ref=E1F8E5132AE5C0A32F3B302687B4F23528FDD9DB9FAA84DAAD694C165BE042A3875AEBC766F3BF9C7D3005uB60D" TargetMode="External"/><Relationship Id="rId356" Type="http://schemas.openxmlformats.org/officeDocument/2006/relationships/hyperlink" Target="consultantplus://offline/ref=E1F8E5132AE5C0A32F3B302687B4F23528FDD9DB9FAA84DAAD694C165BE042A3875AEBC766F3BF9C793F04uB65D" TargetMode="External"/><Relationship Id="rId398" Type="http://schemas.openxmlformats.org/officeDocument/2006/relationships/hyperlink" Target="consultantplus://offline/ref=E1F8E5132AE5C0A32F3B302687B4F23528FDD9DB9EA38CDEA0694C165BE042A3875AEBC766F3BF9C7E3100uB6AD" TargetMode="External"/><Relationship Id="rId95" Type="http://schemas.openxmlformats.org/officeDocument/2006/relationships/hyperlink" Target="consultantplus://offline/ref=5DB653DD98AAECD4C1A318A4FA5C5C295C2AF29284EDE24190A4C5710BF6FD2CF7EC7CD271C00EDEB043BEtA6ED" TargetMode="External"/><Relationship Id="rId160" Type="http://schemas.openxmlformats.org/officeDocument/2006/relationships/hyperlink" Target="consultantplus://offline/ref=5DB653DD98AAECD4C1A318A4FA5C5C295C2AF29284EDE94F95A4C5710BF6FD2CF7EC7CD271C00EDBB342B6tA66D" TargetMode="External"/><Relationship Id="rId216" Type="http://schemas.openxmlformats.org/officeDocument/2006/relationships/hyperlink" Target="consultantplus://offline/ref=5DB653DD98AAECD4C1A318A4FA5C5C295C2AF29284EDE64F94A4C5710BF6FD2CF7EC7CD271C00EDEB043BFtA67D" TargetMode="External"/><Relationship Id="rId423" Type="http://schemas.openxmlformats.org/officeDocument/2006/relationships/hyperlink" Target="consultantplus://offline/ref=E1F8E5132AE5C0A32F3B302687B4F23528FDD9DB9EA387DFA8694C165BE042A3875AEBC766F3BF9D7C3904uB63D" TargetMode="External"/><Relationship Id="rId258" Type="http://schemas.openxmlformats.org/officeDocument/2006/relationships/hyperlink" Target="consultantplus://offline/ref=5DB653DD98AAECD4C1A318A4FA5C5C295C2AF29284EDE64F94A4C5710BF6FD2CF7EC7CD271C00EDEB043BFtA67D" TargetMode="External"/><Relationship Id="rId22" Type="http://schemas.openxmlformats.org/officeDocument/2006/relationships/hyperlink" Target="consultantplus://offline/ref=5DB653DD98AAECD4C1A306A9EC300B255820AE9784E3EA11CCFB9E2C5CFFF77BB0A3259037C5t06BD" TargetMode="External"/><Relationship Id="rId64" Type="http://schemas.openxmlformats.org/officeDocument/2006/relationships/hyperlink" Target="consultantplus://offline/ref=5DB653DD98AAECD4C1A318A4FA5C5C295C2AF29285E4E34299A4C5710BF6FD2CF7EC7CD271C00EDEB044BFtA6ED" TargetMode="External"/><Relationship Id="rId118" Type="http://schemas.openxmlformats.org/officeDocument/2006/relationships/hyperlink" Target="consultantplus://offline/ref=5DB653DD98AAECD4C1A318A4FA5C5C295C2AF29284EDE64092A4C5710BF6FD2CF7EC7CD271C00EDEB143B7tA67D" TargetMode="External"/><Relationship Id="rId325" Type="http://schemas.openxmlformats.org/officeDocument/2006/relationships/hyperlink" Target="consultantplus://offline/ref=E1F8E5132AE5C0A32F3B302687B4F23528FDD9DB9EA383D1AC694C165BE042A3875AEBC766F3BF9D7C3800uB66D" TargetMode="External"/><Relationship Id="rId367" Type="http://schemas.openxmlformats.org/officeDocument/2006/relationships/hyperlink" Target="consultantplus://offline/ref=E1F8E5132AE5C0A32F3B2E2B91D8A5392CF684D295A38F8FF436174B0CE948F4C015B28522FEBE9Du765D" TargetMode="External"/><Relationship Id="rId171" Type="http://schemas.openxmlformats.org/officeDocument/2006/relationships/hyperlink" Target="consultantplus://offline/ref=5DB653DD98AAECD4C1A318A4FA5C5C295C2AF29284EDE94F95A4C5710BF6FD2CF7EC7CD271C00EDBB341B9tA6ED" TargetMode="External"/><Relationship Id="rId227" Type="http://schemas.openxmlformats.org/officeDocument/2006/relationships/hyperlink" Target="consultantplus://offline/ref=5DB653DD98AAECD4C1A318A4FA5C5C295C2AF29284EDE64F94A4C5710BF6FD2CF7EC7CD271C00EDEB042BAtA6BD" TargetMode="External"/><Relationship Id="rId269" Type="http://schemas.openxmlformats.org/officeDocument/2006/relationships/hyperlink" Target="consultantplus://offline/ref=5DB653DD98AAECD4C1A318A4FA5C5C295C2AF29284EDE74190A4C5710BF6FD2CF7EC7CD271C00EDEB04AB7tA6DD" TargetMode="External"/><Relationship Id="rId434" Type="http://schemas.openxmlformats.org/officeDocument/2006/relationships/hyperlink" Target="consultantplus://offline/ref=E1F8E5132AE5C0A32F3B302687B4F23528FDD9DB9FAA84DAAD694C165BE042A3875AEBC766F3BF9C7F3B04uB60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460</Pages>
  <Words>76267</Words>
  <Characters>434723</Characters>
  <Application>Microsoft Office Word</Application>
  <DocSecurity>0</DocSecurity>
  <Lines>3622</Lines>
  <Paragraphs>1019</Paragraphs>
  <ScaleCrop>false</ScaleCrop>
  <Company/>
  <LinksUpToDate>false</LinksUpToDate>
  <CharactersWithSpaces>509971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ivanova</cp:lastModifiedBy>
  <cp:revision>1</cp:revision>
  <dcterms:created xsi:type="dcterms:W3CDTF">2018-01-11T03:58:00Z</dcterms:created>
  <dcterms:modified xsi:type="dcterms:W3CDTF">2018-01-11T04:03:00Z</dcterms:modified>
</cp:coreProperties>
</file>