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44" w:rsidRPr="000C3995" w:rsidRDefault="000C3995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8E4DA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826A44" w:rsidRPr="000C3995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826A44" w:rsidRPr="000C3995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826A44" w:rsidRPr="000C3995" w:rsidRDefault="00EF68E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2022</w:t>
      </w:r>
      <w:r w:rsidR="00826A44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D871EC" w:rsidRPr="000C3995" w:rsidRDefault="00EF68E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2023</w:t>
      </w:r>
      <w:r w:rsidR="00D871EC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871EC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D871EC" w:rsidRPr="00D871EC" w:rsidRDefault="00826A44" w:rsidP="00D871EC">
      <w:pPr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1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</w:t>
      </w:r>
    </w:p>
    <w:tbl>
      <w:tblPr>
        <w:tblStyle w:val="a3"/>
        <w:tblW w:w="98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119"/>
        <w:gridCol w:w="3691"/>
        <w:gridCol w:w="1418"/>
        <w:gridCol w:w="1378"/>
        <w:gridCol w:w="147"/>
      </w:tblGrid>
      <w:tr w:rsidR="00173354" w:rsidRPr="00173354" w:rsidTr="008E4DAB">
        <w:trPr>
          <w:gridAfter w:val="1"/>
          <w:wAfter w:w="147" w:type="dxa"/>
          <w:trHeight w:val="793"/>
        </w:trPr>
        <w:tc>
          <w:tcPr>
            <w:tcW w:w="9714" w:type="dxa"/>
            <w:gridSpan w:val="5"/>
            <w:hideMark/>
          </w:tcPr>
          <w:p w:rsidR="00173354" w:rsidRPr="00826A44" w:rsidRDefault="00826A44" w:rsidP="00DF44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C63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73354"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бюджетных ассигнований, направляемых на государственную поддержку семьи и детей, на плановый период 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173354"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173354"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6B6544" w:rsidRPr="0017335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02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AF7267" w:rsidP="0017335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</w:t>
            </w:r>
            <w:r w:rsidR="00173354" w:rsidRPr="00173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173354" w:rsidRPr="00244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рублей)</w:t>
            </w:r>
          </w:p>
        </w:tc>
      </w:tr>
      <w:tr w:rsidR="00173354" w:rsidRPr="0017335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2"/>
        </w:trPr>
        <w:tc>
          <w:tcPr>
            <w:tcW w:w="311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369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5" w:type="dxa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B6544" w:rsidRPr="0017335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2"/>
        </w:trPr>
        <w:tc>
          <w:tcPr>
            <w:tcW w:w="311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gridSpan w:val="2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846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322"/>
        </w:trPr>
        <w:tc>
          <w:tcPr>
            <w:tcW w:w="311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gridSpan w:val="2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826A4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3556"/>
        </w:trPr>
        <w:tc>
          <w:tcPr>
            <w:tcW w:w="3119" w:type="dxa"/>
            <w:noWrap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 от 21 декабря </w:t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DF44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="008465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173354" w:rsidRPr="00826A44" w:rsidRDefault="00EF68E1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27 476,0</w:t>
            </w:r>
          </w:p>
        </w:tc>
        <w:tc>
          <w:tcPr>
            <w:tcW w:w="1525" w:type="dxa"/>
            <w:gridSpan w:val="2"/>
            <w:hideMark/>
          </w:tcPr>
          <w:p w:rsidR="00173354" w:rsidRPr="00826A44" w:rsidRDefault="00944FE9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24 949,8</w:t>
            </w:r>
          </w:p>
        </w:tc>
      </w:tr>
      <w:tr w:rsidR="006B6544" w:rsidRPr="00826A4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860"/>
        </w:trPr>
        <w:tc>
          <w:tcPr>
            <w:tcW w:w="3119" w:type="dxa"/>
            <w:hideMark/>
          </w:tcPr>
          <w:p w:rsidR="00173354" w:rsidRPr="00826A44" w:rsidRDefault="00173354" w:rsidP="0017335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691" w:type="dxa"/>
            <w:hideMark/>
          </w:tcPr>
          <w:p w:rsidR="00173354" w:rsidRPr="00826A44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826A44" w:rsidRDefault="00C5017A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137 533,3</w:t>
            </w:r>
          </w:p>
        </w:tc>
        <w:tc>
          <w:tcPr>
            <w:tcW w:w="1525" w:type="dxa"/>
            <w:gridSpan w:val="2"/>
            <w:noWrap/>
            <w:hideMark/>
          </w:tcPr>
          <w:p w:rsidR="00173354" w:rsidRPr="00826A44" w:rsidRDefault="00EF68E1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137 533,4</w:t>
            </w:r>
          </w:p>
        </w:tc>
      </w:tr>
      <w:tr w:rsidR="001C4A6E" w:rsidRPr="00826A44" w:rsidTr="00846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182"/>
        </w:trPr>
        <w:tc>
          <w:tcPr>
            <w:tcW w:w="3119" w:type="dxa"/>
          </w:tcPr>
          <w:p w:rsidR="001C4A6E" w:rsidRPr="00826A44" w:rsidRDefault="001C4A6E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3691" w:type="dxa"/>
          </w:tcPr>
          <w:p w:rsidR="008E4DAB" w:rsidRDefault="001C4A6E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</w:tcPr>
          <w:p w:rsidR="001C4A6E" w:rsidRDefault="001C4A6E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771,7</w:t>
            </w:r>
          </w:p>
        </w:tc>
        <w:tc>
          <w:tcPr>
            <w:tcW w:w="1525" w:type="dxa"/>
            <w:gridSpan w:val="2"/>
            <w:noWrap/>
          </w:tcPr>
          <w:p w:rsidR="001C4A6E" w:rsidRDefault="001C4A6E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771,7</w:t>
            </w:r>
          </w:p>
        </w:tc>
      </w:tr>
      <w:tr w:rsidR="008E4DAB" w:rsidRPr="00826A4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693"/>
        </w:trPr>
        <w:tc>
          <w:tcPr>
            <w:tcW w:w="3119" w:type="dxa"/>
          </w:tcPr>
          <w:p w:rsidR="008E4DAB" w:rsidRPr="0078038A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3691" w:type="dxa"/>
          </w:tcPr>
          <w:p w:rsidR="008E4DAB" w:rsidRPr="00683AD3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6 апреля 2018 года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="008465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Pr="008E4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 также лиц, потерявших в период обучения обоих родителей или единственного родителя, и признании </w:t>
            </w:r>
            <w:r w:rsidRPr="008E4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утратившими силу некоторых законодательных актов Республики Алтай»</w:t>
            </w:r>
          </w:p>
        </w:tc>
        <w:tc>
          <w:tcPr>
            <w:tcW w:w="1418" w:type="dxa"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132,0</w:t>
            </w:r>
          </w:p>
        </w:tc>
        <w:tc>
          <w:tcPr>
            <w:tcW w:w="1525" w:type="dxa"/>
            <w:gridSpan w:val="2"/>
            <w:noWrap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8E4DAB" w:rsidRPr="00826A44" w:rsidTr="00846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52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691" w:type="dxa"/>
            <w:hideMark/>
          </w:tcPr>
          <w:p w:rsidR="008E4DAB" w:rsidRPr="00826A44" w:rsidRDefault="008E4DAB" w:rsidP="0084653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 года № 23-РЗ «О размере и порядке выплаты денежных средств на содержание детей в семьях опекунов (попечителей) и приемных семьях,</w:t>
            </w:r>
            <w:r w:rsidR="008465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 также на выплату вознаграждения, причитающегося приемному родителю», </w:t>
            </w:r>
            <w:r w:rsidR="0084653B" w:rsidRPr="008465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177 262,4</w:t>
            </w:r>
          </w:p>
        </w:tc>
        <w:tc>
          <w:tcPr>
            <w:tcW w:w="1525" w:type="dxa"/>
            <w:gridSpan w:val="2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177 262,4</w:t>
            </w:r>
          </w:p>
        </w:tc>
      </w:tr>
      <w:tr w:rsidR="008E4DAB" w:rsidRPr="00826A44" w:rsidTr="00846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391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горячим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питанием учащихся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5-11 классов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малообеспеченных семей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3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общеобразовательных организаций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  <w:tc>
          <w:tcPr>
            <w:tcW w:w="1525" w:type="dxa"/>
            <w:gridSpan w:val="2"/>
            <w:noWrap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28 795,6</w:t>
            </w:r>
          </w:p>
        </w:tc>
      </w:tr>
      <w:tr w:rsidR="008E4DAB" w:rsidRPr="00826A44" w:rsidTr="00846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413"/>
        </w:trPr>
        <w:tc>
          <w:tcPr>
            <w:tcW w:w="3119" w:type="dxa"/>
          </w:tcPr>
          <w:p w:rsidR="008E4DAB" w:rsidRPr="008C2A3F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3E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</w:t>
            </w:r>
            <w:r w:rsidRPr="008C2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государственных и </w:t>
            </w:r>
            <w:r w:rsidRPr="008C2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образовательных организациях</w:t>
            </w:r>
          </w:p>
        </w:tc>
        <w:tc>
          <w:tcPr>
            <w:tcW w:w="3691" w:type="dxa"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418" w:type="dxa"/>
          </w:tcPr>
          <w:p w:rsidR="008E4DAB" w:rsidRDefault="00944FE9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202 464,9</w:t>
            </w:r>
          </w:p>
        </w:tc>
        <w:tc>
          <w:tcPr>
            <w:tcW w:w="1525" w:type="dxa"/>
            <w:gridSpan w:val="2"/>
            <w:noWrap/>
          </w:tcPr>
          <w:p w:rsidR="008E4DAB" w:rsidRDefault="00C5017A" w:rsidP="008E4D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208 150,8</w:t>
            </w:r>
          </w:p>
        </w:tc>
      </w:tr>
      <w:tr w:rsidR="008E4DAB" w:rsidRPr="00826A44" w:rsidTr="000110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984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2013 года № 59-РЗ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образовании в Республике Алтай»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  <w:tc>
          <w:tcPr>
            <w:tcW w:w="1525" w:type="dxa"/>
            <w:gridSpan w:val="2"/>
            <w:noWrap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44FE9" w:rsidRPr="00826A44" w:rsidTr="000110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416"/>
        </w:trPr>
        <w:tc>
          <w:tcPr>
            <w:tcW w:w="3119" w:type="dxa"/>
          </w:tcPr>
          <w:p w:rsidR="00944FE9" w:rsidRPr="00826A44" w:rsidRDefault="00944FE9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3691" w:type="dxa"/>
          </w:tcPr>
          <w:p w:rsidR="00944FE9" w:rsidRDefault="00944FE9" w:rsidP="000110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декабря 2019 года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418" w:type="dxa"/>
          </w:tcPr>
          <w:p w:rsidR="00944FE9" w:rsidRDefault="00944FE9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8 522,7</w:t>
            </w:r>
          </w:p>
        </w:tc>
        <w:tc>
          <w:tcPr>
            <w:tcW w:w="1525" w:type="dxa"/>
            <w:gridSpan w:val="2"/>
            <w:noWrap/>
          </w:tcPr>
          <w:p w:rsidR="00944FE9" w:rsidRDefault="00944FE9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9 428,7</w:t>
            </w:r>
          </w:p>
        </w:tc>
      </w:tr>
      <w:tr w:rsidR="008E4DAB" w:rsidRPr="00826A4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8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  «О ежемесячном пособии на ребенка»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80 223,8</w:t>
            </w:r>
          </w:p>
        </w:tc>
        <w:tc>
          <w:tcPr>
            <w:tcW w:w="1525" w:type="dxa"/>
            <w:gridSpan w:val="2"/>
            <w:noWrap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80 223,8</w:t>
            </w:r>
          </w:p>
        </w:tc>
      </w:tr>
      <w:tr w:rsidR="008E4DAB" w:rsidRPr="00826A4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990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меры социальной поддержки многодетным семьям 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100 670,9</w:t>
            </w:r>
          </w:p>
        </w:tc>
        <w:tc>
          <w:tcPr>
            <w:tcW w:w="1525" w:type="dxa"/>
            <w:gridSpan w:val="2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100 670,9</w:t>
            </w:r>
          </w:p>
        </w:tc>
      </w:tr>
      <w:tr w:rsidR="008E4DAB" w:rsidRPr="00826A44" w:rsidTr="005D6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171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691" w:type="dxa"/>
            <w:hideMark/>
          </w:tcPr>
          <w:p w:rsidR="008E4DAB" w:rsidRPr="00826A44" w:rsidRDefault="008E4DAB" w:rsidP="005D686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8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11 200,0</w:t>
            </w:r>
          </w:p>
        </w:tc>
        <w:tc>
          <w:tcPr>
            <w:tcW w:w="1525" w:type="dxa"/>
            <w:gridSpan w:val="2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11 200,0</w:t>
            </w:r>
          </w:p>
        </w:tc>
      </w:tr>
      <w:tr w:rsidR="008E4DAB" w:rsidRPr="00826A4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1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44 886,4</w:t>
            </w:r>
          </w:p>
        </w:tc>
        <w:tc>
          <w:tcPr>
            <w:tcW w:w="1525" w:type="dxa"/>
            <w:gridSpan w:val="2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43 097,9</w:t>
            </w:r>
          </w:p>
        </w:tc>
      </w:tr>
      <w:tr w:rsidR="008E4DAB" w:rsidRPr="00826A4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145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14 792,0</w:t>
            </w:r>
          </w:p>
        </w:tc>
        <w:tc>
          <w:tcPr>
            <w:tcW w:w="1525" w:type="dxa"/>
            <w:gridSpan w:val="2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14 836,8</w:t>
            </w:r>
          </w:p>
        </w:tc>
      </w:tr>
      <w:tr w:rsidR="008E4DAB" w:rsidRPr="00826A44" w:rsidTr="00BC0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839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</w:t>
            </w:r>
            <w:r w:rsidRPr="00551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 июня 1999 года № 120-ФЗ               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  <w:tc>
          <w:tcPr>
            <w:tcW w:w="1525" w:type="dxa"/>
            <w:gridSpan w:val="2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8E4DAB" w:rsidRPr="00826A4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18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9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 от 28 декабря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418" w:type="dxa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277 294,7</w:t>
            </w:r>
          </w:p>
        </w:tc>
        <w:tc>
          <w:tcPr>
            <w:tcW w:w="1525" w:type="dxa"/>
            <w:gridSpan w:val="2"/>
            <w:hideMark/>
          </w:tcPr>
          <w:p w:rsidR="008E4DAB" w:rsidRPr="00826A44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297 281,8</w:t>
            </w:r>
          </w:p>
        </w:tc>
      </w:tr>
      <w:tr w:rsidR="008E4DAB" w:rsidRPr="00826A44" w:rsidTr="008E4D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18"/>
        </w:trPr>
        <w:tc>
          <w:tcPr>
            <w:tcW w:w="3119" w:type="dxa"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35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691" w:type="dxa"/>
          </w:tcPr>
          <w:p w:rsidR="008E4DAB" w:rsidRPr="00826A44" w:rsidRDefault="0084653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 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418" w:type="dxa"/>
          </w:tcPr>
          <w:p w:rsidR="008E4DAB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229 891,6</w:t>
            </w:r>
          </w:p>
        </w:tc>
        <w:tc>
          <w:tcPr>
            <w:tcW w:w="1525" w:type="dxa"/>
            <w:gridSpan w:val="2"/>
          </w:tcPr>
          <w:p w:rsidR="008E4DAB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243 072,5</w:t>
            </w:r>
          </w:p>
        </w:tc>
      </w:tr>
      <w:tr w:rsidR="008E4DAB" w:rsidRPr="00826A44" w:rsidTr="00BC0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52"/>
        </w:trPr>
        <w:tc>
          <w:tcPr>
            <w:tcW w:w="3119" w:type="dxa"/>
          </w:tcPr>
          <w:p w:rsidR="008E4DAB" w:rsidRPr="003935DC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Осуществление ежемесячных выплат на детей от трех до семи лет включительно</w:t>
            </w:r>
          </w:p>
        </w:tc>
        <w:tc>
          <w:tcPr>
            <w:tcW w:w="3691" w:type="dxa"/>
          </w:tcPr>
          <w:p w:rsidR="008E4DAB" w:rsidRPr="003935DC" w:rsidRDefault="008E4DAB" w:rsidP="008465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Правительства Республики Алтай от 08 апреля 2020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года № 115-у «</w:t>
            </w: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порядка назначения ежемесячной денежной выплаты на ребенка в возрасте от 3 до 7 лет включительно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418" w:type="dxa"/>
          </w:tcPr>
          <w:p w:rsidR="008E4DAB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1 383 939,9</w:t>
            </w:r>
          </w:p>
        </w:tc>
        <w:tc>
          <w:tcPr>
            <w:tcW w:w="1525" w:type="dxa"/>
            <w:gridSpan w:val="2"/>
          </w:tcPr>
          <w:p w:rsidR="008E4DAB" w:rsidRDefault="008E4DAB" w:rsidP="008E4D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1 504 077,4</w:t>
            </w:r>
          </w:p>
        </w:tc>
      </w:tr>
      <w:tr w:rsidR="008E4DAB" w:rsidRPr="00826A44" w:rsidTr="005D6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65"/>
        </w:trPr>
        <w:tc>
          <w:tcPr>
            <w:tcW w:w="3119" w:type="dxa"/>
            <w:noWrap/>
            <w:vAlign w:val="center"/>
            <w:hideMark/>
          </w:tcPr>
          <w:p w:rsidR="008E4DAB" w:rsidRPr="00826A44" w:rsidRDefault="008E4DAB" w:rsidP="008E4DA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91" w:type="dxa"/>
            <w:noWrap/>
            <w:hideMark/>
          </w:tcPr>
          <w:p w:rsidR="008E4DAB" w:rsidRPr="00826A44" w:rsidRDefault="008E4DAB" w:rsidP="008E4DA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:rsidR="008E4DAB" w:rsidRPr="00826A44" w:rsidRDefault="008E4DAB" w:rsidP="00944FE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</w:t>
            </w:r>
            <w:r w:rsidR="00C50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851 603,3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1525" w:type="dxa"/>
            <w:gridSpan w:val="2"/>
            <w:vAlign w:val="center"/>
            <w:hideMark/>
          </w:tcPr>
          <w:p w:rsidR="008E4DAB" w:rsidRPr="00826A44" w:rsidRDefault="00C5017A" w:rsidP="0084653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3 007 230,9</w:t>
            </w:r>
            <w:r w:rsidR="008E4DAB"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3F0FB3" w:rsidRPr="00826A44" w:rsidRDefault="003F0FB3" w:rsidP="00826A44">
      <w:pPr>
        <w:ind w:hanging="709"/>
        <w:rPr>
          <w:rFonts w:ascii="Times New Roman" w:hAnsi="Times New Roman" w:cs="Times New Roman"/>
          <w:sz w:val="20"/>
          <w:szCs w:val="20"/>
        </w:rPr>
      </w:pPr>
    </w:p>
    <w:sectPr w:rsidR="003F0FB3" w:rsidRPr="00826A44" w:rsidSect="00D7464A">
      <w:headerReference w:type="default" r:id="rId6"/>
      <w:pgSz w:w="11906" w:h="16838"/>
      <w:pgMar w:top="1418" w:right="851" w:bottom="1134" w:left="1418" w:header="709" w:footer="709" w:gutter="0"/>
      <w:pgNumType w:start="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E17" w:rsidRDefault="00F17E17" w:rsidP="00AC5EDA">
      <w:pPr>
        <w:spacing w:after="0" w:line="240" w:lineRule="auto"/>
      </w:pPr>
      <w:r>
        <w:separator/>
      </w:r>
    </w:p>
  </w:endnote>
  <w:endnote w:type="continuationSeparator" w:id="0">
    <w:p w:rsidR="00F17E17" w:rsidRDefault="00F17E17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E17" w:rsidRDefault="00F17E17" w:rsidP="00AC5EDA">
      <w:pPr>
        <w:spacing w:after="0" w:line="240" w:lineRule="auto"/>
      </w:pPr>
      <w:r>
        <w:separator/>
      </w:r>
    </w:p>
  </w:footnote>
  <w:footnote w:type="continuationSeparator" w:id="0">
    <w:p w:rsidR="00F17E17" w:rsidRDefault="00F17E17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34539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118F" w:rsidRPr="00C4118F" w:rsidRDefault="00C4118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11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118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11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464A">
          <w:rPr>
            <w:rFonts w:ascii="Times New Roman" w:hAnsi="Times New Roman" w:cs="Times New Roman"/>
            <w:noProof/>
            <w:sz w:val="24"/>
            <w:szCs w:val="24"/>
          </w:rPr>
          <w:t>66</w:t>
        </w:r>
        <w:r w:rsidRPr="00C4118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354"/>
    <w:rsid w:val="00002F86"/>
    <w:rsid w:val="000110F7"/>
    <w:rsid w:val="00036FBC"/>
    <w:rsid w:val="000C3995"/>
    <w:rsid w:val="00173354"/>
    <w:rsid w:val="001C4A6E"/>
    <w:rsid w:val="001F6709"/>
    <w:rsid w:val="00244F41"/>
    <w:rsid w:val="0031339E"/>
    <w:rsid w:val="00354F48"/>
    <w:rsid w:val="003935DC"/>
    <w:rsid w:val="003F0FB3"/>
    <w:rsid w:val="004A39D8"/>
    <w:rsid w:val="0055190E"/>
    <w:rsid w:val="00552D68"/>
    <w:rsid w:val="005762C4"/>
    <w:rsid w:val="005D6868"/>
    <w:rsid w:val="0061653F"/>
    <w:rsid w:val="00637368"/>
    <w:rsid w:val="006502ED"/>
    <w:rsid w:val="006B6544"/>
    <w:rsid w:val="00740698"/>
    <w:rsid w:val="0076102B"/>
    <w:rsid w:val="007677F6"/>
    <w:rsid w:val="00826A44"/>
    <w:rsid w:val="00844DA1"/>
    <w:rsid w:val="0084653B"/>
    <w:rsid w:val="00860990"/>
    <w:rsid w:val="00862E42"/>
    <w:rsid w:val="008A7BD7"/>
    <w:rsid w:val="008C2A3F"/>
    <w:rsid w:val="008E4DAB"/>
    <w:rsid w:val="00944FE9"/>
    <w:rsid w:val="00A41E24"/>
    <w:rsid w:val="00A446D9"/>
    <w:rsid w:val="00A70F4D"/>
    <w:rsid w:val="00AC5EDA"/>
    <w:rsid w:val="00AF7267"/>
    <w:rsid w:val="00B211E2"/>
    <w:rsid w:val="00B60A7D"/>
    <w:rsid w:val="00B93F1D"/>
    <w:rsid w:val="00BC0DA1"/>
    <w:rsid w:val="00C4118F"/>
    <w:rsid w:val="00C5017A"/>
    <w:rsid w:val="00C83027"/>
    <w:rsid w:val="00CB6A0F"/>
    <w:rsid w:val="00D7464A"/>
    <w:rsid w:val="00D871EC"/>
    <w:rsid w:val="00DA6AA8"/>
    <w:rsid w:val="00DE5872"/>
    <w:rsid w:val="00DF44F1"/>
    <w:rsid w:val="00E22821"/>
    <w:rsid w:val="00E34C41"/>
    <w:rsid w:val="00EF68E1"/>
    <w:rsid w:val="00F17E17"/>
    <w:rsid w:val="00FF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A4C77-D7D0-49E3-8C8A-90B75E8F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zeinoldanov</cp:lastModifiedBy>
  <cp:revision>7</cp:revision>
  <cp:lastPrinted>2021-12-01T12:28:00Z</cp:lastPrinted>
  <dcterms:created xsi:type="dcterms:W3CDTF">2021-11-24T11:16:00Z</dcterms:created>
  <dcterms:modified xsi:type="dcterms:W3CDTF">2021-12-01T12:28:00Z</dcterms:modified>
</cp:coreProperties>
</file>